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09282" w14:textId="02121193" w:rsidR="002054E7" w:rsidRDefault="00A73C0A" w:rsidP="00A73C0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29705887"/>
      <w:bookmarkEnd w:id="0"/>
      <w:r w:rsidRPr="00A73C0A">
        <w:rPr>
          <w:rFonts w:ascii="Times New Roman" w:hAnsi="Times New Roman" w:cs="Times New Roman"/>
          <w:sz w:val="28"/>
          <w:szCs w:val="28"/>
        </w:rPr>
        <w:t>Оборудование для школы</w:t>
      </w:r>
    </w:p>
    <w:p w14:paraId="0A38F884" w14:textId="1613E96D" w:rsidR="00DA560C" w:rsidRPr="009E738E" w:rsidRDefault="00DA560C" w:rsidP="00DA560C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E738E">
        <w:rPr>
          <w:rFonts w:ascii="Times New Roman" w:hAnsi="Times New Roman" w:cs="Times New Roman"/>
          <w:b/>
          <w:bCs/>
          <w:sz w:val="28"/>
          <w:szCs w:val="28"/>
          <w:u w:val="single"/>
        </w:rPr>
        <w:t>1.Оборудование для уроков в штукатурно-малярной мастерской</w:t>
      </w:r>
    </w:p>
    <w:p w14:paraId="25704B5E" w14:textId="77777777" w:rsidR="00DA560C" w:rsidRDefault="00DA560C" w:rsidP="00DA560C">
      <w:pPr>
        <w:rPr>
          <w:noProof/>
          <w:lang w:eastAsia="ru-RU"/>
        </w:rPr>
      </w:pPr>
      <w:r>
        <w:rPr>
          <w:noProof/>
          <w:lang w:eastAsia="ru-RU"/>
        </w:rPr>
        <w:t>1)вид мольберта – лира (2шт.)</w:t>
      </w:r>
    </w:p>
    <w:p w14:paraId="600816DC" w14:textId="77777777" w:rsidR="00DA560C" w:rsidRDefault="00DA560C" w:rsidP="00DA560C">
      <w:pPr>
        <w:rPr>
          <w:noProof/>
          <w:lang w:eastAsia="ru-RU"/>
        </w:rPr>
      </w:pPr>
      <w:r>
        <w:rPr>
          <w:noProof/>
          <w:lang w:eastAsia="ru-RU"/>
        </w:rPr>
        <w:t>особенности регулировка высоты, регулировка наклона</w:t>
      </w:r>
    </w:p>
    <w:p w14:paraId="3161DB3A" w14:textId="77777777" w:rsidR="00DA560C" w:rsidRDefault="00DA560C" w:rsidP="00DA560C">
      <w:pPr>
        <w:rPr>
          <w:noProof/>
          <w:lang w:eastAsia="ru-RU"/>
        </w:rPr>
      </w:pPr>
      <w:r>
        <w:rPr>
          <w:noProof/>
          <w:lang w:eastAsia="ru-RU"/>
        </w:rPr>
        <w:t>размеры (ДхШхВ)  - 120х55х170 см</w:t>
      </w:r>
    </w:p>
    <w:p w14:paraId="122409BA" w14:textId="77777777" w:rsidR="00DA560C" w:rsidRDefault="00DA560C" w:rsidP="00DA560C">
      <w:r>
        <w:rPr>
          <w:noProof/>
          <w:lang w:eastAsia="ru-RU"/>
        </w:rPr>
        <w:drawing>
          <wp:inline distT="0" distB="0" distL="0" distR="0" wp14:anchorId="60439D4C" wp14:editId="1CF644F4">
            <wp:extent cx="6972300" cy="4342299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34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35"/>
        <w:gridCol w:w="750"/>
        <w:gridCol w:w="15"/>
        <w:gridCol w:w="30"/>
        <w:gridCol w:w="950"/>
        <w:gridCol w:w="7280"/>
      </w:tblGrid>
      <w:tr w:rsidR="00DA560C" w14:paraId="23EAE134" w14:textId="77777777" w:rsidTr="00DA560C">
        <w:tc>
          <w:tcPr>
            <w:tcW w:w="5535" w:type="dxa"/>
          </w:tcPr>
          <w:p w14:paraId="3EFEDF47" w14:textId="2C69FF2C" w:rsidR="00DA560C" w:rsidRDefault="00DA560C" w:rsidP="00DA560C">
            <w:r>
              <w:lastRenderedPageBreak/>
              <w:t>2)</w:t>
            </w:r>
            <w:r w:rsidRPr="00B03C5D">
              <w:t xml:space="preserve"> Шнур разметочный металлический корпус</w:t>
            </w:r>
            <w:r>
              <w:t xml:space="preserve"> -</w:t>
            </w:r>
          </w:p>
          <w:p w14:paraId="2961C5FC" w14:textId="77777777" w:rsidR="00DA560C" w:rsidRDefault="00DA560C" w:rsidP="00DA560C"/>
        </w:tc>
        <w:tc>
          <w:tcPr>
            <w:tcW w:w="1745" w:type="dxa"/>
            <w:gridSpan w:val="4"/>
          </w:tcPr>
          <w:p w14:paraId="12882614" w14:textId="77777777" w:rsidR="00DA560C" w:rsidRDefault="00DA560C"/>
          <w:p w14:paraId="4E00DF6D" w14:textId="796F065C" w:rsidR="00DA560C" w:rsidRDefault="00DA560C" w:rsidP="00DA560C">
            <w:r>
              <w:t>1 шт.</w:t>
            </w:r>
          </w:p>
        </w:tc>
        <w:tc>
          <w:tcPr>
            <w:tcW w:w="7280" w:type="dxa"/>
          </w:tcPr>
          <w:p w14:paraId="26F519C8" w14:textId="46052247" w:rsidR="00DA560C" w:rsidRDefault="00DA560C" w:rsidP="00DA560C">
            <w:r>
              <w:rPr>
                <w:noProof/>
                <w:lang w:eastAsia="ru-RU"/>
              </w:rPr>
              <w:drawing>
                <wp:inline distT="0" distB="0" distL="0" distR="0" wp14:anchorId="5DF5B353" wp14:editId="35ED6333">
                  <wp:extent cx="3755346" cy="1575634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513" cy="157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60C" w14:paraId="3B41A80D" w14:textId="77777777" w:rsidTr="00DA560C">
        <w:tc>
          <w:tcPr>
            <w:tcW w:w="5535" w:type="dxa"/>
          </w:tcPr>
          <w:p w14:paraId="15E061D6" w14:textId="5787C11F" w:rsidR="00DA560C" w:rsidRDefault="00DA560C" w:rsidP="00DA560C">
            <w:r>
              <w:t>3)</w:t>
            </w:r>
            <w:r w:rsidRPr="00F63AE6">
              <w:t xml:space="preserve"> Ножницы по металлу</w:t>
            </w:r>
            <w:r>
              <w:t xml:space="preserve">  </w:t>
            </w:r>
          </w:p>
          <w:p w14:paraId="04CE4FAD" w14:textId="77777777" w:rsidR="00DA560C" w:rsidRDefault="00DA560C" w:rsidP="00DA560C"/>
        </w:tc>
        <w:tc>
          <w:tcPr>
            <w:tcW w:w="1745" w:type="dxa"/>
            <w:gridSpan w:val="4"/>
          </w:tcPr>
          <w:p w14:paraId="2D926C48" w14:textId="77777777" w:rsidR="00DA560C" w:rsidRDefault="00DA560C"/>
          <w:p w14:paraId="43EB1BB3" w14:textId="0E08A492" w:rsidR="00DA560C" w:rsidRDefault="00DA560C" w:rsidP="00DA560C">
            <w:r>
              <w:t>-1 шт.</w:t>
            </w:r>
          </w:p>
        </w:tc>
        <w:tc>
          <w:tcPr>
            <w:tcW w:w="7280" w:type="dxa"/>
          </w:tcPr>
          <w:p w14:paraId="79D353C5" w14:textId="18B3C722" w:rsidR="00DA560C" w:rsidRDefault="00DA560C" w:rsidP="00DA560C">
            <w:r>
              <w:rPr>
                <w:noProof/>
                <w:lang w:eastAsia="ru-RU"/>
              </w:rPr>
              <w:drawing>
                <wp:inline distT="0" distB="0" distL="0" distR="0" wp14:anchorId="1A3A659F" wp14:editId="16AFFB0E">
                  <wp:extent cx="1781175" cy="2209800"/>
                  <wp:effectExtent l="0" t="4762" r="4762" b="4763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8933" cy="22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60C" w14:paraId="2006C6AD" w14:textId="77777777" w:rsidTr="00DA560C">
        <w:tc>
          <w:tcPr>
            <w:tcW w:w="5535" w:type="dxa"/>
          </w:tcPr>
          <w:p w14:paraId="7C39B397" w14:textId="68E800ED" w:rsidR="00DA560C" w:rsidRDefault="00DA560C" w:rsidP="00DA560C">
            <w:r>
              <w:t>4)</w:t>
            </w:r>
            <w:r w:rsidRPr="00F63AE6">
              <w:t xml:space="preserve"> Скребок</w:t>
            </w:r>
            <w:r>
              <w:t xml:space="preserve">   </w:t>
            </w:r>
          </w:p>
          <w:p w14:paraId="60D8BB62" w14:textId="77777777" w:rsidR="00DA560C" w:rsidRDefault="00DA560C" w:rsidP="00DA560C"/>
        </w:tc>
        <w:tc>
          <w:tcPr>
            <w:tcW w:w="1745" w:type="dxa"/>
            <w:gridSpan w:val="4"/>
          </w:tcPr>
          <w:p w14:paraId="39B7C281" w14:textId="77777777" w:rsidR="00DA560C" w:rsidRDefault="00DA560C"/>
          <w:p w14:paraId="654240AB" w14:textId="277869B4" w:rsidR="00DA560C" w:rsidRDefault="00DA560C" w:rsidP="00DA560C">
            <w:r>
              <w:t>- 3шт.</w:t>
            </w:r>
          </w:p>
        </w:tc>
        <w:tc>
          <w:tcPr>
            <w:tcW w:w="7280" w:type="dxa"/>
          </w:tcPr>
          <w:p w14:paraId="7599956F" w14:textId="5CBD4D10" w:rsidR="00DA560C" w:rsidRDefault="00DA560C" w:rsidP="00DA560C">
            <w:r>
              <w:rPr>
                <w:noProof/>
                <w:lang w:eastAsia="ru-RU"/>
              </w:rPr>
              <w:drawing>
                <wp:inline distT="0" distB="0" distL="0" distR="0" wp14:anchorId="67064E27" wp14:editId="1B9BA0E5">
                  <wp:extent cx="1305086" cy="13430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5086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60C" w14:paraId="342117A5" w14:textId="77777777" w:rsidTr="00DA560C">
        <w:tc>
          <w:tcPr>
            <w:tcW w:w="5535" w:type="dxa"/>
          </w:tcPr>
          <w:p w14:paraId="3F009E5C" w14:textId="66168D73" w:rsidR="00DA560C" w:rsidRDefault="00DA560C" w:rsidP="00DA560C">
            <w:r>
              <w:t>5)</w:t>
            </w:r>
            <w:r w:rsidRPr="00F63AE6">
              <w:t xml:space="preserve"> </w:t>
            </w:r>
            <w:proofErr w:type="gramStart"/>
            <w:r w:rsidRPr="00F63AE6">
              <w:t xml:space="preserve">Кельма </w:t>
            </w:r>
            <w:r>
              <w:t xml:space="preserve"> </w:t>
            </w:r>
            <w:r w:rsidRPr="00F63AE6">
              <w:t>штукатура</w:t>
            </w:r>
            <w:proofErr w:type="gramEnd"/>
            <w:r>
              <w:t xml:space="preserve"> </w:t>
            </w:r>
          </w:p>
        </w:tc>
        <w:tc>
          <w:tcPr>
            <w:tcW w:w="1745" w:type="dxa"/>
            <w:gridSpan w:val="4"/>
          </w:tcPr>
          <w:p w14:paraId="667476A8" w14:textId="0A3D531E" w:rsidR="00DA560C" w:rsidRDefault="00DA560C" w:rsidP="00DA560C">
            <w:r>
              <w:t>-1шт</w:t>
            </w:r>
          </w:p>
        </w:tc>
        <w:tc>
          <w:tcPr>
            <w:tcW w:w="7280" w:type="dxa"/>
          </w:tcPr>
          <w:p w14:paraId="15C7FC27" w14:textId="51C750D2" w:rsidR="00DA560C" w:rsidRDefault="00DA560C" w:rsidP="00DA560C">
            <w:r>
              <w:rPr>
                <w:noProof/>
                <w:lang w:eastAsia="ru-RU"/>
              </w:rPr>
              <w:drawing>
                <wp:inline distT="0" distB="0" distL="0" distR="0" wp14:anchorId="0A8419D0" wp14:editId="08DEE967">
                  <wp:extent cx="2276475" cy="108954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08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60C" w14:paraId="0F0E292A" w14:textId="77777777" w:rsidTr="00DA560C">
        <w:tc>
          <w:tcPr>
            <w:tcW w:w="6330" w:type="dxa"/>
            <w:gridSpan w:val="4"/>
          </w:tcPr>
          <w:p w14:paraId="2951C6DA" w14:textId="77777777" w:rsidR="00DA560C" w:rsidRDefault="00DA560C" w:rsidP="00DA560C">
            <w:r>
              <w:lastRenderedPageBreak/>
              <w:t>6)</w:t>
            </w:r>
            <w:r w:rsidRPr="00207080">
              <w:t xml:space="preserve"> Набор шпателей для имитации структуры дерева / Резиновый аппликатор</w:t>
            </w:r>
          </w:p>
          <w:p w14:paraId="79195300" w14:textId="77777777" w:rsidR="00DA560C" w:rsidRDefault="00DA560C" w:rsidP="00DA560C"/>
        </w:tc>
        <w:tc>
          <w:tcPr>
            <w:tcW w:w="950" w:type="dxa"/>
          </w:tcPr>
          <w:p w14:paraId="5C0B7E0B" w14:textId="23498A19" w:rsidR="00DA560C" w:rsidRDefault="00DA560C">
            <w:r>
              <w:t>1 шт.</w:t>
            </w:r>
          </w:p>
          <w:p w14:paraId="3FEF47C9" w14:textId="77777777" w:rsidR="00DA560C" w:rsidRDefault="00DA560C"/>
          <w:p w14:paraId="404617CA" w14:textId="77777777" w:rsidR="00DA560C" w:rsidRDefault="00DA560C" w:rsidP="00DA560C"/>
        </w:tc>
        <w:tc>
          <w:tcPr>
            <w:tcW w:w="7280" w:type="dxa"/>
          </w:tcPr>
          <w:p w14:paraId="5B921A77" w14:textId="400CA5EC" w:rsidR="00DA560C" w:rsidRDefault="00DA560C" w:rsidP="00DA560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76DCF" wp14:editId="7D2C7DE1">
                  <wp:extent cx="3048000" cy="1339148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339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60C" w14:paraId="0FCD6654" w14:textId="77777777" w:rsidTr="00DA560C">
        <w:tc>
          <w:tcPr>
            <w:tcW w:w="6330" w:type="dxa"/>
            <w:gridSpan w:val="4"/>
          </w:tcPr>
          <w:p w14:paraId="1C6A6A7E" w14:textId="14F4B076" w:rsidR="00DA560C" w:rsidRDefault="00DA560C" w:rsidP="00DA560C">
            <w:r>
              <w:t>7)</w:t>
            </w:r>
            <w:r w:rsidRPr="00207080">
              <w:t xml:space="preserve"> Трафарет для декоративной </w:t>
            </w:r>
            <w:proofErr w:type="gramStart"/>
            <w:r w:rsidRPr="00207080">
              <w:t>штукатурки</w:t>
            </w:r>
            <w:r>
              <w:t xml:space="preserve">  .</w:t>
            </w:r>
            <w:proofErr w:type="gramEnd"/>
          </w:p>
          <w:p w14:paraId="0D5F0726" w14:textId="77777777" w:rsidR="00DA560C" w:rsidRDefault="00DA560C" w:rsidP="00DA560C"/>
        </w:tc>
        <w:tc>
          <w:tcPr>
            <w:tcW w:w="950" w:type="dxa"/>
          </w:tcPr>
          <w:p w14:paraId="2DFECBCD" w14:textId="77777777" w:rsidR="00DA560C" w:rsidRDefault="00DA560C"/>
          <w:p w14:paraId="233B1E1C" w14:textId="0A226454" w:rsidR="00DA560C" w:rsidRDefault="00DA560C" w:rsidP="00DA560C">
            <w:r>
              <w:t>-6шт</w:t>
            </w:r>
          </w:p>
        </w:tc>
        <w:tc>
          <w:tcPr>
            <w:tcW w:w="7280" w:type="dxa"/>
          </w:tcPr>
          <w:p w14:paraId="4AFECE21" w14:textId="6CFF8FC3" w:rsidR="00DA560C" w:rsidRDefault="00DA560C" w:rsidP="00DA560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0884A8" wp14:editId="369666EC">
                  <wp:extent cx="2762488" cy="17811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750" cy="178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8315D0" w14:textId="77777777" w:rsidR="00DA560C" w:rsidRDefault="00DA560C" w:rsidP="00DA560C">
            <w:pPr>
              <w:rPr>
                <w:noProof/>
                <w:lang w:eastAsia="ru-RU"/>
              </w:rPr>
            </w:pPr>
          </w:p>
          <w:p w14:paraId="2D446395" w14:textId="196D8043" w:rsidR="00DA560C" w:rsidRDefault="00DA560C" w:rsidP="00DA560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EF26934" wp14:editId="04BAB4C1">
                  <wp:extent cx="2556214" cy="19431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214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8DE57BE" wp14:editId="24D8DFDA">
                  <wp:extent cx="2333037" cy="14763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037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5D5A9" w14:textId="77777777" w:rsidR="00DA560C" w:rsidRDefault="00DA560C" w:rsidP="00DA560C">
            <w:pPr>
              <w:rPr>
                <w:noProof/>
                <w:lang w:eastAsia="ru-RU"/>
              </w:rPr>
            </w:pPr>
          </w:p>
          <w:p w14:paraId="11A20603" w14:textId="33AD0F04" w:rsidR="00DA560C" w:rsidRDefault="00DA560C" w:rsidP="00DA560C">
            <w:pPr>
              <w:rPr>
                <w:noProof/>
                <w:lang w:eastAsia="ru-RU"/>
              </w:rPr>
            </w:pPr>
          </w:p>
        </w:tc>
      </w:tr>
      <w:tr w:rsidR="00DA560C" w14:paraId="17A2D10B" w14:textId="77777777" w:rsidTr="00DA560C">
        <w:tc>
          <w:tcPr>
            <w:tcW w:w="6285" w:type="dxa"/>
            <w:gridSpan w:val="2"/>
          </w:tcPr>
          <w:p w14:paraId="7D689868" w14:textId="1A3E5908" w:rsidR="00DA560C" w:rsidRDefault="00DA560C" w:rsidP="00DA560C">
            <w:r>
              <w:lastRenderedPageBreak/>
              <w:t>8)</w:t>
            </w:r>
            <w:r w:rsidRPr="00844883">
              <w:t xml:space="preserve"> Прибор для выжигания</w:t>
            </w:r>
            <w:r>
              <w:t xml:space="preserve"> </w:t>
            </w:r>
          </w:p>
          <w:p w14:paraId="6F51D39C" w14:textId="77777777" w:rsidR="00DA560C" w:rsidRDefault="00DA560C" w:rsidP="00DA560C"/>
        </w:tc>
        <w:tc>
          <w:tcPr>
            <w:tcW w:w="995" w:type="dxa"/>
            <w:gridSpan w:val="3"/>
          </w:tcPr>
          <w:p w14:paraId="2E14DFC3" w14:textId="77777777" w:rsidR="00DA560C" w:rsidRDefault="00DA560C"/>
          <w:p w14:paraId="3A962BA3" w14:textId="64EA39E2" w:rsidR="00DA560C" w:rsidRDefault="00DA560C" w:rsidP="00DA560C">
            <w:r>
              <w:t>-2шт.</w:t>
            </w:r>
          </w:p>
        </w:tc>
        <w:tc>
          <w:tcPr>
            <w:tcW w:w="7280" w:type="dxa"/>
          </w:tcPr>
          <w:p w14:paraId="312FF3A5" w14:textId="316CEB93" w:rsidR="00DA560C" w:rsidRDefault="00DA560C" w:rsidP="00DA560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976313" wp14:editId="52C09DFA">
                  <wp:extent cx="2105025" cy="1447901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4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60C" w14:paraId="2CCD9998" w14:textId="77777777" w:rsidTr="00DA560C">
        <w:tc>
          <w:tcPr>
            <w:tcW w:w="6300" w:type="dxa"/>
            <w:gridSpan w:val="3"/>
          </w:tcPr>
          <w:p w14:paraId="1C82E6A9" w14:textId="0F00E476" w:rsidR="00DA560C" w:rsidRDefault="00DA560C" w:rsidP="00DA560C">
            <w:r>
              <w:lastRenderedPageBreak/>
              <w:t>9)</w:t>
            </w:r>
            <w:r w:rsidRPr="00001278">
              <w:t xml:space="preserve"> STAYER 10 м, </w:t>
            </w:r>
            <w:proofErr w:type="spellStart"/>
            <w:r w:rsidRPr="00001278">
              <w:t>точн</w:t>
            </w:r>
            <w:proofErr w:type="spellEnd"/>
            <w:r w:rsidRPr="00001278">
              <w:t xml:space="preserve">. +/-0,5 мм/м, штатив, лазерный </w:t>
            </w:r>
            <w:r w:rsidRPr="00001278">
              <w:rPr>
                <w:b/>
              </w:rPr>
              <w:t>нивелир</w:t>
            </w:r>
            <w:r w:rsidRPr="00001278">
              <w:t xml:space="preserve"> SLM-2 с кейсом 34961-2 Professional</w:t>
            </w:r>
            <w:r>
              <w:t xml:space="preserve"> </w:t>
            </w:r>
          </w:p>
          <w:p w14:paraId="4259CC7A" w14:textId="77777777" w:rsidR="00DA560C" w:rsidRDefault="00DA560C" w:rsidP="00DA560C"/>
        </w:tc>
        <w:tc>
          <w:tcPr>
            <w:tcW w:w="980" w:type="dxa"/>
            <w:gridSpan w:val="2"/>
          </w:tcPr>
          <w:p w14:paraId="748C22D7" w14:textId="30493FA3" w:rsidR="00DA560C" w:rsidRDefault="00DA560C" w:rsidP="00DA560C">
            <w:r>
              <w:t>-1шт.</w:t>
            </w:r>
          </w:p>
        </w:tc>
        <w:tc>
          <w:tcPr>
            <w:tcW w:w="7280" w:type="dxa"/>
          </w:tcPr>
          <w:p w14:paraId="0A063FE3" w14:textId="77E3ADB6" w:rsidR="00DA560C" w:rsidRDefault="00DA560C" w:rsidP="00DA560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2E738A" wp14:editId="48132C81">
                  <wp:extent cx="2157649" cy="16478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797" cy="164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60C" w14:paraId="13B8B491" w14:textId="77777777" w:rsidTr="00DA560C">
        <w:tc>
          <w:tcPr>
            <w:tcW w:w="6300" w:type="dxa"/>
            <w:gridSpan w:val="3"/>
          </w:tcPr>
          <w:p w14:paraId="2A5B3131" w14:textId="7D8EE475" w:rsidR="00DA560C" w:rsidRDefault="00DA560C" w:rsidP="00DA560C">
            <w:pPr>
              <w:spacing w:after="160" w:line="259" w:lineRule="auto"/>
            </w:pPr>
            <w:r>
              <w:t>10)</w:t>
            </w:r>
            <w:r w:rsidRPr="00C47743">
              <w:t xml:space="preserve"> Шпатель из нержавеющей стали, 40 мм, </w:t>
            </w:r>
          </w:p>
        </w:tc>
        <w:tc>
          <w:tcPr>
            <w:tcW w:w="980" w:type="dxa"/>
            <w:gridSpan w:val="2"/>
          </w:tcPr>
          <w:p w14:paraId="36FA8C2B" w14:textId="77777777" w:rsidR="00DA560C" w:rsidRDefault="00DA560C"/>
          <w:p w14:paraId="6DDF664B" w14:textId="77777777" w:rsidR="00DA560C" w:rsidRDefault="00DA560C" w:rsidP="00DA560C">
            <w:r>
              <w:t>-6шт.</w:t>
            </w:r>
          </w:p>
          <w:p w14:paraId="383DD3FE" w14:textId="77777777" w:rsidR="00DA560C" w:rsidRDefault="00DA560C" w:rsidP="00DA560C"/>
        </w:tc>
        <w:tc>
          <w:tcPr>
            <w:tcW w:w="7280" w:type="dxa"/>
          </w:tcPr>
          <w:p w14:paraId="077AF940" w14:textId="21258A78" w:rsidR="00DA560C" w:rsidRDefault="00DA560C" w:rsidP="00DA560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06AFF1" wp14:editId="212B873D">
                  <wp:extent cx="809625" cy="2053462"/>
                  <wp:effectExtent l="6985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9625" cy="205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9E5797" w14:textId="4976C747" w:rsidR="00DA560C" w:rsidRDefault="00DA560C" w:rsidP="00DA560C"/>
    <w:p w14:paraId="6CC7CA21" w14:textId="3E28DF6D" w:rsidR="007C23F8" w:rsidRDefault="007C23F8" w:rsidP="00DA560C">
      <w:pPr>
        <w:rPr>
          <w:rFonts w:ascii="Times New Roman" w:hAnsi="Times New Roman" w:cs="Times New Roman"/>
          <w:b/>
          <w:bCs/>
          <w:u w:val="single"/>
        </w:rPr>
      </w:pPr>
      <w:r w:rsidRPr="007C23F8">
        <w:rPr>
          <w:rFonts w:ascii="Times New Roman" w:hAnsi="Times New Roman" w:cs="Times New Roman"/>
          <w:b/>
          <w:bCs/>
          <w:u w:val="single"/>
        </w:rPr>
        <w:t>Оборудование для кабинета начальной школы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0"/>
        <w:gridCol w:w="328"/>
        <w:gridCol w:w="12162"/>
      </w:tblGrid>
      <w:tr w:rsidR="007C23F8" w14:paraId="662D821E" w14:textId="77777777" w:rsidTr="00B962D8">
        <w:tc>
          <w:tcPr>
            <w:tcW w:w="2070" w:type="dxa"/>
          </w:tcPr>
          <w:p w14:paraId="0EC0FCC0" w14:textId="77777777" w:rsidR="007C23F8" w:rsidRDefault="007C23F8" w:rsidP="00B962D8">
            <w:r>
              <w:rPr>
                <w:rFonts w:ascii="Calibri" w:hAnsi="Calibri" w:cs="Calibri"/>
                <w:color w:val="000000"/>
                <w:sz w:val="15"/>
                <w:szCs w:val="15"/>
              </w:rPr>
              <w:br/>
            </w:r>
            <w:r w:rsidRPr="002856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39" Телевизор YUNO ULM-39TC120, HD, черный</w:t>
            </w:r>
          </w:p>
        </w:tc>
        <w:tc>
          <w:tcPr>
            <w:tcW w:w="328" w:type="dxa"/>
          </w:tcPr>
          <w:p w14:paraId="1CAD0FB8" w14:textId="77777777" w:rsidR="007C23F8" w:rsidRDefault="007C23F8" w:rsidP="00B962D8">
            <w:r>
              <w:t>1</w:t>
            </w:r>
          </w:p>
        </w:tc>
        <w:tc>
          <w:tcPr>
            <w:tcW w:w="12162" w:type="dxa"/>
          </w:tcPr>
          <w:p w14:paraId="3640C1A3" w14:textId="77777777" w:rsidR="007C23F8" w:rsidRDefault="007C23F8" w:rsidP="00B962D8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16" w:history="1">
              <w:r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https://www.citilink.ru/product/televizor-led-yuno-38-5-ulm-39tc120-chernyi-hd-ready-50hz-dvb-t2-dvb-c-1617349/</w:t>
              </w:r>
            </w:hyperlink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6D51621A" w14:textId="77777777" w:rsidR="007C23F8" w:rsidRDefault="007C23F8" w:rsidP="00B962D8"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39" Телевизор YUNO ULM-39TC120, HD, черный</w:t>
            </w:r>
          </w:p>
        </w:tc>
      </w:tr>
      <w:tr w:rsidR="007C23F8" w14:paraId="79C87D60" w14:textId="77777777" w:rsidTr="00B962D8">
        <w:tc>
          <w:tcPr>
            <w:tcW w:w="2070" w:type="dxa"/>
          </w:tcPr>
          <w:p w14:paraId="7AE5B0B5" w14:textId="77777777" w:rsidR="007C23F8" w:rsidRDefault="007C23F8" w:rsidP="00B962D8"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Кронштейн для телевизора ULTRAMOUNTS UM901, 32-55", настенный, поворотно-выдвижной и наклонный, черный</w:t>
            </w:r>
          </w:p>
        </w:tc>
        <w:tc>
          <w:tcPr>
            <w:tcW w:w="328" w:type="dxa"/>
          </w:tcPr>
          <w:p w14:paraId="58B8FA9A" w14:textId="77777777" w:rsidR="007C23F8" w:rsidRDefault="007C23F8" w:rsidP="00B962D8">
            <w:r>
              <w:t>1</w:t>
            </w:r>
          </w:p>
        </w:tc>
        <w:tc>
          <w:tcPr>
            <w:tcW w:w="12162" w:type="dxa"/>
          </w:tcPr>
          <w:p w14:paraId="4B72C0AF" w14:textId="77777777" w:rsidR="007C23F8" w:rsidRDefault="007C23F8" w:rsidP="00B962D8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17" w:history="1">
              <w:r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https://www.citilink.ru/product/kronshtein-dlya-televizora-ultramounts-um-901-chernyi-32-55-maks-30kg-1413095/</w:t>
              </w:r>
            </w:hyperlink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0C56D225" w14:textId="77777777" w:rsidR="007C23F8" w:rsidRDefault="007C23F8" w:rsidP="00B962D8"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Кронштейн для телевизора ULTRAMOUNTS UM901, 32-55", настенный, поворотно-выдвижной и наклонный, черный</w:t>
            </w:r>
          </w:p>
        </w:tc>
      </w:tr>
      <w:tr w:rsidR="007C23F8" w14:paraId="2AB5E787" w14:textId="77777777" w:rsidTr="00B962D8">
        <w:tc>
          <w:tcPr>
            <w:tcW w:w="2070" w:type="dxa"/>
          </w:tcPr>
          <w:p w14:paraId="5A4114BA" w14:textId="7C44FA5D" w:rsidR="007C23F8" w:rsidRPr="00285627" w:rsidRDefault="00CF61EE" w:rsidP="00B962D8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Системный блок с монитором</w:t>
            </w:r>
          </w:p>
        </w:tc>
        <w:tc>
          <w:tcPr>
            <w:tcW w:w="328" w:type="dxa"/>
          </w:tcPr>
          <w:p w14:paraId="0DC50AFA" w14:textId="7D45AEA7" w:rsidR="007C23F8" w:rsidRDefault="00CF61EE" w:rsidP="00B962D8">
            <w:r>
              <w:t>1</w:t>
            </w:r>
          </w:p>
        </w:tc>
        <w:tc>
          <w:tcPr>
            <w:tcW w:w="12162" w:type="dxa"/>
          </w:tcPr>
          <w:p w14:paraId="5B42BF68" w14:textId="77777777" w:rsidR="007C23F8" w:rsidRDefault="007C23F8" w:rsidP="00B962D8"/>
        </w:tc>
      </w:tr>
    </w:tbl>
    <w:p w14:paraId="411022ED" w14:textId="754A3A05" w:rsidR="007C23F8" w:rsidRDefault="007C23F8" w:rsidP="00DA560C">
      <w:pPr>
        <w:rPr>
          <w:rFonts w:ascii="Times New Roman" w:hAnsi="Times New Roman" w:cs="Times New Roman"/>
          <w:b/>
          <w:bCs/>
          <w:u w:val="single"/>
        </w:rPr>
      </w:pPr>
    </w:p>
    <w:p w14:paraId="3BA0CDAC" w14:textId="77777777" w:rsidR="00CF61EE" w:rsidRPr="007C23F8" w:rsidRDefault="00CF61EE" w:rsidP="00DA560C">
      <w:pPr>
        <w:rPr>
          <w:rFonts w:ascii="Times New Roman" w:hAnsi="Times New Roman" w:cs="Times New Roman"/>
          <w:b/>
          <w:bCs/>
          <w:u w:val="single"/>
        </w:rPr>
      </w:pPr>
    </w:p>
    <w:p w14:paraId="26125FC8" w14:textId="77777777" w:rsidR="00787183" w:rsidRPr="009E738E" w:rsidRDefault="00787183" w:rsidP="00DA560C">
      <w:pPr>
        <w:rPr>
          <w:b/>
          <w:bCs/>
          <w:u w:val="single"/>
        </w:rPr>
      </w:pPr>
      <w:r w:rsidRPr="009E738E">
        <w:rPr>
          <w:b/>
          <w:bCs/>
          <w:u w:val="single"/>
        </w:rPr>
        <w:lastRenderedPageBreak/>
        <w:t>Оборудование для уроков столярное дело</w:t>
      </w:r>
    </w:p>
    <w:tbl>
      <w:tblPr>
        <w:tblStyle w:val="a3"/>
        <w:tblW w:w="14596" w:type="dxa"/>
        <w:tblLayout w:type="fixed"/>
        <w:tblLook w:val="04A0" w:firstRow="1" w:lastRow="0" w:firstColumn="1" w:lastColumn="0" w:noHBand="0" w:noVBand="1"/>
      </w:tblPr>
      <w:tblGrid>
        <w:gridCol w:w="5098"/>
        <w:gridCol w:w="851"/>
        <w:gridCol w:w="4961"/>
        <w:gridCol w:w="3650"/>
        <w:gridCol w:w="36"/>
      </w:tblGrid>
      <w:tr w:rsidR="00787183" w14:paraId="251BDBC3" w14:textId="77777777" w:rsidTr="005636BA">
        <w:trPr>
          <w:gridAfter w:val="1"/>
          <w:wAfter w:w="36" w:type="dxa"/>
          <w:trHeight w:val="1705"/>
        </w:trPr>
        <w:tc>
          <w:tcPr>
            <w:tcW w:w="5098" w:type="dxa"/>
          </w:tcPr>
          <w:p w14:paraId="00AD4D43" w14:textId="0E13C1C3" w:rsidR="00787183" w:rsidRDefault="00787183" w:rsidP="00DA560C">
            <w:r w:rsidRPr="00787183">
              <w:t>Шлифовальной машинк</w:t>
            </w:r>
            <w:r>
              <w:t>а</w:t>
            </w:r>
          </w:p>
        </w:tc>
        <w:tc>
          <w:tcPr>
            <w:tcW w:w="851" w:type="dxa"/>
          </w:tcPr>
          <w:p w14:paraId="1379A210" w14:textId="2FB0DA77" w:rsidR="00787183" w:rsidRDefault="00787183" w:rsidP="00DA560C">
            <w:r>
              <w:t xml:space="preserve">2 </w:t>
            </w:r>
            <w:proofErr w:type="spellStart"/>
            <w:r>
              <w:t>шт</w:t>
            </w:r>
            <w:proofErr w:type="spellEnd"/>
          </w:p>
        </w:tc>
        <w:tc>
          <w:tcPr>
            <w:tcW w:w="8611" w:type="dxa"/>
            <w:gridSpan w:val="2"/>
          </w:tcPr>
          <w:tbl>
            <w:tblPr>
              <w:tblW w:w="7256" w:type="dxa"/>
              <w:tblLayout w:type="fixed"/>
              <w:tblLook w:val="04A0" w:firstRow="1" w:lastRow="0" w:firstColumn="1" w:lastColumn="0" w:noHBand="0" w:noVBand="1"/>
            </w:tblPr>
            <w:tblGrid>
              <w:gridCol w:w="5555"/>
              <w:gridCol w:w="1701"/>
            </w:tblGrid>
            <w:tr w:rsidR="00787183" w:rsidRPr="00787183" w14:paraId="62EF4249" w14:textId="77777777" w:rsidTr="005636BA">
              <w:trPr>
                <w:trHeight w:val="548"/>
              </w:trPr>
              <w:tc>
                <w:tcPr>
                  <w:tcW w:w="5555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shd w:val="clear" w:color="auto" w:fill="auto"/>
                  <w:vAlign w:val="center"/>
                  <w:hideMark/>
                </w:tcPr>
                <w:p w14:paraId="20CD3138" w14:textId="77777777" w:rsidR="00787183" w:rsidRPr="00787183" w:rsidRDefault="00787183" w:rsidP="00787183">
                  <w:pPr>
                    <w:spacing w:after="0" w:line="240" w:lineRule="auto"/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</w:pPr>
                  <w:r w:rsidRPr="00787183"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  <w:t>Потребляемая мощность</w:t>
                  </w:r>
                </w:p>
              </w:tc>
              <w:tc>
                <w:tcPr>
                  <w:tcW w:w="1701" w:type="dxa"/>
                  <w:tcBorders>
                    <w:top w:val="single" w:sz="8" w:space="0" w:color="AAAAAA"/>
                    <w:left w:val="nil"/>
                    <w:bottom w:val="single" w:sz="8" w:space="0" w:color="AAAAAA"/>
                    <w:right w:val="single" w:sz="8" w:space="0" w:color="AAAAAA"/>
                  </w:tcBorders>
                  <w:shd w:val="clear" w:color="auto" w:fill="auto"/>
                  <w:vAlign w:val="center"/>
                  <w:hideMark/>
                </w:tcPr>
                <w:p w14:paraId="7AE5F4DA" w14:textId="77777777" w:rsidR="00787183" w:rsidRPr="00787183" w:rsidRDefault="00787183" w:rsidP="00787183">
                  <w:pPr>
                    <w:spacing w:after="0" w:line="240" w:lineRule="auto"/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</w:pPr>
                  <w:r w:rsidRPr="00787183"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  <w:t>350 Вт</w:t>
                  </w:r>
                </w:p>
              </w:tc>
            </w:tr>
            <w:tr w:rsidR="00787183" w:rsidRPr="00787183" w14:paraId="32C8A51C" w14:textId="77777777" w:rsidTr="005636BA">
              <w:trPr>
                <w:trHeight w:val="60"/>
              </w:trPr>
              <w:tc>
                <w:tcPr>
                  <w:tcW w:w="5555" w:type="dxa"/>
                  <w:tcBorders>
                    <w:top w:val="nil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shd w:val="clear" w:color="auto" w:fill="auto"/>
                  <w:vAlign w:val="center"/>
                  <w:hideMark/>
                </w:tcPr>
                <w:p w14:paraId="0FCEC45D" w14:textId="77777777" w:rsidR="00787183" w:rsidRPr="00787183" w:rsidRDefault="00787183" w:rsidP="00787183">
                  <w:pPr>
                    <w:spacing w:after="0" w:line="240" w:lineRule="auto"/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</w:pPr>
                  <w:r w:rsidRPr="00787183"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  <w:t>Напряжение питания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AAAAA"/>
                    <w:right w:val="single" w:sz="8" w:space="0" w:color="AAAAAA"/>
                  </w:tcBorders>
                  <w:shd w:val="clear" w:color="auto" w:fill="auto"/>
                  <w:vAlign w:val="center"/>
                  <w:hideMark/>
                </w:tcPr>
                <w:p w14:paraId="0A4FCF19" w14:textId="77777777" w:rsidR="00787183" w:rsidRPr="00787183" w:rsidRDefault="00787183" w:rsidP="00787183">
                  <w:pPr>
                    <w:spacing w:after="0" w:line="240" w:lineRule="auto"/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</w:pPr>
                  <w:r w:rsidRPr="00787183"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  <w:t>230 В</w:t>
                  </w:r>
                </w:p>
              </w:tc>
            </w:tr>
            <w:tr w:rsidR="00787183" w:rsidRPr="00787183" w14:paraId="2A834E2E" w14:textId="77777777" w:rsidTr="005636BA">
              <w:trPr>
                <w:trHeight w:val="381"/>
              </w:trPr>
              <w:tc>
                <w:tcPr>
                  <w:tcW w:w="5555" w:type="dxa"/>
                  <w:tcBorders>
                    <w:top w:val="nil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shd w:val="clear" w:color="auto" w:fill="auto"/>
                  <w:vAlign w:val="center"/>
                  <w:hideMark/>
                </w:tcPr>
                <w:p w14:paraId="5672F165" w14:textId="77777777" w:rsidR="00787183" w:rsidRPr="00787183" w:rsidRDefault="00787183" w:rsidP="00787183">
                  <w:pPr>
                    <w:spacing w:after="0" w:line="240" w:lineRule="auto"/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</w:pPr>
                  <w:r w:rsidRPr="00787183"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  <w:t>Диаметр абразивного круга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AAAAA"/>
                    <w:right w:val="single" w:sz="8" w:space="0" w:color="AAAAAA"/>
                  </w:tcBorders>
                  <w:shd w:val="clear" w:color="auto" w:fill="auto"/>
                  <w:vAlign w:val="center"/>
                  <w:hideMark/>
                </w:tcPr>
                <w:p w14:paraId="12A3A1CF" w14:textId="77777777" w:rsidR="00787183" w:rsidRPr="00787183" w:rsidRDefault="00787183" w:rsidP="00787183">
                  <w:pPr>
                    <w:spacing w:after="0" w:line="240" w:lineRule="auto"/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</w:pPr>
                  <w:r w:rsidRPr="00787183"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  <w:t>125 мм</w:t>
                  </w:r>
                </w:p>
              </w:tc>
            </w:tr>
            <w:tr w:rsidR="00787183" w:rsidRPr="00787183" w14:paraId="3CBDE249" w14:textId="77777777" w:rsidTr="005636BA">
              <w:trPr>
                <w:trHeight w:val="523"/>
              </w:trPr>
              <w:tc>
                <w:tcPr>
                  <w:tcW w:w="5555" w:type="dxa"/>
                  <w:tcBorders>
                    <w:top w:val="nil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shd w:val="clear" w:color="auto" w:fill="auto"/>
                  <w:vAlign w:val="center"/>
                  <w:hideMark/>
                </w:tcPr>
                <w:p w14:paraId="0A5AF53C" w14:textId="77777777" w:rsidR="00787183" w:rsidRPr="00787183" w:rsidRDefault="00787183" w:rsidP="00787183">
                  <w:pPr>
                    <w:spacing w:after="0" w:line="240" w:lineRule="auto"/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</w:pPr>
                  <w:r w:rsidRPr="00787183"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  <w:t>Вес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AAAAA"/>
                    <w:right w:val="single" w:sz="8" w:space="0" w:color="AAAAAA"/>
                  </w:tcBorders>
                  <w:shd w:val="clear" w:color="auto" w:fill="auto"/>
                  <w:vAlign w:val="center"/>
                  <w:hideMark/>
                </w:tcPr>
                <w:p w14:paraId="5E7EACF4" w14:textId="77777777" w:rsidR="00787183" w:rsidRPr="00787183" w:rsidRDefault="00787183" w:rsidP="00787183">
                  <w:pPr>
                    <w:spacing w:after="0" w:line="240" w:lineRule="auto"/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</w:pPr>
                  <w:r w:rsidRPr="00787183"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  <w:t>1,45 кг</w:t>
                  </w:r>
                </w:p>
              </w:tc>
            </w:tr>
          </w:tbl>
          <w:p w14:paraId="3C4B056C" w14:textId="77777777" w:rsidR="00787183" w:rsidRDefault="00787183" w:rsidP="00DA560C"/>
        </w:tc>
      </w:tr>
      <w:tr w:rsidR="00787183" w14:paraId="082BC2EA" w14:textId="77777777" w:rsidTr="005636BA">
        <w:trPr>
          <w:gridAfter w:val="1"/>
          <w:wAfter w:w="36" w:type="dxa"/>
        </w:trPr>
        <w:tc>
          <w:tcPr>
            <w:tcW w:w="5098" w:type="dxa"/>
          </w:tcPr>
          <w:p w14:paraId="38CA89A1" w14:textId="57F86F45" w:rsidR="00787183" w:rsidRDefault="00787183" w:rsidP="00DA560C">
            <w:r w:rsidRPr="00787183">
              <w:t> Шуруповерт</w:t>
            </w:r>
          </w:p>
        </w:tc>
        <w:tc>
          <w:tcPr>
            <w:tcW w:w="851" w:type="dxa"/>
          </w:tcPr>
          <w:p w14:paraId="4D0EAB65" w14:textId="3EF9301C" w:rsidR="00787183" w:rsidRDefault="00787183" w:rsidP="00DA560C">
            <w:r>
              <w:t>2 шт.</w:t>
            </w:r>
          </w:p>
        </w:tc>
        <w:tc>
          <w:tcPr>
            <w:tcW w:w="8611" w:type="dxa"/>
            <w:gridSpan w:val="2"/>
          </w:tcPr>
          <w:tbl>
            <w:tblPr>
              <w:tblW w:w="5431" w:type="dxa"/>
              <w:tblLayout w:type="fixed"/>
              <w:tblLook w:val="04A0" w:firstRow="1" w:lastRow="0" w:firstColumn="1" w:lastColumn="0" w:noHBand="0" w:noVBand="1"/>
            </w:tblPr>
            <w:tblGrid>
              <w:gridCol w:w="5431"/>
            </w:tblGrid>
            <w:tr w:rsidR="00787183" w:rsidRPr="00787183" w14:paraId="361FF41D" w14:textId="77777777" w:rsidTr="005636BA">
              <w:trPr>
                <w:trHeight w:val="300"/>
              </w:trPr>
              <w:tc>
                <w:tcPr>
                  <w:tcW w:w="5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205732A" w14:textId="77777777" w:rsidR="00787183" w:rsidRPr="00787183" w:rsidRDefault="00787183" w:rsidP="00787183">
                  <w:pPr>
                    <w:spacing w:after="0" w:line="240" w:lineRule="auto"/>
                    <w:ind w:firstLineChars="100" w:firstLine="220"/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</w:pPr>
                  <w:r w:rsidRPr="00787183"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  <w:t>Бесщеточный двигатель </w:t>
                  </w:r>
                </w:p>
              </w:tc>
            </w:tr>
            <w:tr w:rsidR="00787183" w:rsidRPr="00787183" w14:paraId="2148A3CE" w14:textId="77777777" w:rsidTr="005636BA">
              <w:trPr>
                <w:trHeight w:val="300"/>
              </w:trPr>
              <w:tc>
                <w:tcPr>
                  <w:tcW w:w="5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E4DEEC" w14:textId="77777777" w:rsidR="00787183" w:rsidRPr="00787183" w:rsidRDefault="00787183" w:rsidP="00787183">
                  <w:pPr>
                    <w:spacing w:after="0" w:line="240" w:lineRule="auto"/>
                    <w:ind w:firstLineChars="100" w:firstLine="220"/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</w:pPr>
                  <w:r w:rsidRPr="00787183"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  <w:t>Мощность от 15В</w:t>
                  </w:r>
                </w:p>
              </w:tc>
            </w:tr>
            <w:tr w:rsidR="00787183" w:rsidRPr="00787183" w14:paraId="553C3998" w14:textId="77777777" w:rsidTr="005636BA">
              <w:trPr>
                <w:trHeight w:val="300"/>
              </w:trPr>
              <w:tc>
                <w:tcPr>
                  <w:tcW w:w="5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C0E5C9" w14:textId="77777777" w:rsidR="00787183" w:rsidRPr="00787183" w:rsidRDefault="00787183" w:rsidP="00787183">
                  <w:pPr>
                    <w:spacing w:after="0" w:line="240" w:lineRule="auto"/>
                    <w:ind w:firstLineChars="100" w:firstLine="220"/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</w:pPr>
                  <w:r w:rsidRPr="00787183"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  <w:t>Крутящий момент 30-40 Н/м</w:t>
                  </w:r>
                </w:p>
              </w:tc>
            </w:tr>
            <w:tr w:rsidR="00787183" w:rsidRPr="00787183" w14:paraId="29E29385" w14:textId="77777777" w:rsidTr="005636BA">
              <w:trPr>
                <w:trHeight w:val="300"/>
              </w:trPr>
              <w:tc>
                <w:tcPr>
                  <w:tcW w:w="5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7A5384" w14:textId="77777777" w:rsidR="00787183" w:rsidRPr="00787183" w:rsidRDefault="00787183" w:rsidP="00787183">
                  <w:pPr>
                    <w:spacing w:after="0" w:line="240" w:lineRule="auto"/>
                    <w:ind w:firstLineChars="100" w:firstLine="220"/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</w:pPr>
                  <w:r w:rsidRPr="00787183"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  <w:t>Быстрозажимной патрон</w:t>
                  </w:r>
                </w:p>
              </w:tc>
            </w:tr>
            <w:tr w:rsidR="00787183" w:rsidRPr="00787183" w14:paraId="28071201" w14:textId="77777777" w:rsidTr="005636BA">
              <w:trPr>
                <w:trHeight w:val="300"/>
              </w:trPr>
              <w:tc>
                <w:tcPr>
                  <w:tcW w:w="5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42215E" w14:textId="77777777" w:rsidR="00787183" w:rsidRPr="00787183" w:rsidRDefault="00787183" w:rsidP="00787183">
                  <w:pPr>
                    <w:spacing w:after="0" w:line="240" w:lineRule="auto"/>
                    <w:ind w:firstLineChars="100" w:firstLine="220"/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</w:pPr>
                  <w:r w:rsidRPr="00787183"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  <w:t>Вес не более 1,6 кг.</w:t>
                  </w:r>
                </w:p>
              </w:tc>
            </w:tr>
            <w:tr w:rsidR="00787183" w:rsidRPr="00787183" w14:paraId="6DE19E60" w14:textId="77777777" w:rsidTr="005636BA">
              <w:trPr>
                <w:trHeight w:val="300"/>
              </w:trPr>
              <w:tc>
                <w:tcPr>
                  <w:tcW w:w="5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4A77C5" w14:textId="77777777" w:rsidR="00787183" w:rsidRPr="00787183" w:rsidRDefault="00787183" w:rsidP="00787183">
                  <w:pPr>
                    <w:spacing w:after="0" w:line="240" w:lineRule="auto"/>
                    <w:ind w:firstLineChars="100" w:firstLine="220"/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</w:pPr>
                  <w:r w:rsidRPr="00787183">
                    <w:rPr>
                      <w:rFonts w:ascii="Uictfonttextstylebody" w:eastAsia="Times New Roman" w:hAnsi="Uictfonttextstylebody" w:cs="Calibri"/>
                      <w:color w:val="000000"/>
                      <w:lang w:eastAsia="ru-RU"/>
                    </w:rPr>
                    <w:t>Аккумулятор </w:t>
                  </w:r>
                </w:p>
              </w:tc>
            </w:tr>
          </w:tbl>
          <w:p w14:paraId="46D22D97" w14:textId="77777777" w:rsidR="00787183" w:rsidRDefault="00787183" w:rsidP="00DA560C"/>
        </w:tc>
      </w:tr>
      <w:tr w:rsidR="005636BA" w14:paraId="3B4E656D" w14:textId="621E83C3" w:rsidTr="005636BA">
        <w:trPr>
          <w:gridAfter w:val="1"/>
          <w:wAfter w:w="36" w:type="dxa"/>
        </w:trPr>
        <w:tc>
          <w:tcPr>
            <w:tcW w:w="5098" w:type="dxa"/>
            <w:vAlign w:val="center"/>
          </w:tcPr>
          <w:p w14:paraId="4464C1E5" w14:textId="25039AC1" w:rsidR="005636BA" w:rsidRPr="00787183" w:rsidRDefault="005636BA" w:rsidP="005636BA">
            <w:r>
              <w:rPr>
                <w:rFonts w:ascii="Calibri" w:hAnsi="Calibri" w:cs="Calibri"/>
                <w:color w:val="000000"/>
              </w:rPr>
              <w:t>Струбцина металлическая 120х60 мм</w:t>
            </w:r>
          </w:p>
        </w:tc>
        <w:tc>
          <w:tcPr>
            <w:tcW w:w="851" w:type="dxa"/>
            <w:vAlign w:val="center"/>
          </w:tcPr>
          <w:p w14:paraId="686F5870" w14:textId="2C65F831" w:rsidR="005636BA" w:rsidRDefault="005636BA" w:rsidP="005636BA"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61" w:type="dxa"/>
          </w:tcPr>
          <w:p w14:paraId="12A0BBB9" w14:textId="42BEF894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3530DB3" wp14:editId="14414DE4">
                  <wp:extent cx="838200" cy="933451"/>
                  <wp:effectExtent l="0" t="0" r="0" b="0"/>
                  <wp:docPr id="60" name="Рисунок 60" descr="Струбцина F-образная BESSEY TPN-BE 120 х 60 мм BE-TPN12BE [BE-TPN12BE] в Москв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Струбцина F-образная BESSEY TPN-BE 120 х 60 мм BE-TPN12BE [BE-TPN12BE] в Москве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33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vAlign w:val="bottom"/>
          </w:tcPr>
          <w:p w14:paraId="47B1C733" w14:textId="71745A93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https://www.kuvalda.ru/catalog/3579/product-44412/?utm_campaign=www&amp;utm_content=61676&amp;utm_medium=cpc&amp;utm_referrer=https%3A%2F%2Fyandex.ru%2Fproducts%2Fsearch%3Ftext%3D%25D0%25A1%25D1%2582%25D1%2580%25D1%2583%25D0%25B1%25D1%2586%25D0%25B8%25D0%25BD%25D0%25B0%2520%25D0%25BC%25D0%25B5%25D1%2582%25D0%25B0%25D0%25BB%25D0%25BB%25D0%25B8%25D1%2587%25D0%25B5%25D1%2581%25D0%25BA%25D0%25B0%25D1%258F%2520120%25D1%258560%2520%25D0%25BC%25D0%25BC&amp;utm_source=yandex.goods&amp;utm_term=44412</w:t>
            </w:r>
          </w:p>
        </w:tc>
      </w:tr>
      <w:tr w:rsidR="005636BA" w14:paraId="640D5BC0" w14:textId="2518E33C" w:rsidTr="005636BA">
        <w:trPr>
          <w:gridAfter w:val="1"/>
          <w:wAfter w:w="36" w:type="dxa"/>
        </w:trPr>
        <w:tc>
          <w:tcPr>
            <w:tcW w:w="5098" w:type="dxa"/>
            <w:vAlign w:val="center"/>
          </w:tcPr>
          <w:p w14:paraId="4DDE32CD" w14:textId="1654AD2A" w:rsidR="005636BA" w:rsidRPr="00787183" w:rsidRDefault="005636BA" w:rsidP="005636BA">
            <w:r>
              <w:rPr>
                <w:rFonts w:ascii="Calibri" w:hAnsi="Calibri" w:cs="Calibri"/>
                <w:color w:val="000000"/>
              </w:rPr>
              <w:lastRenderedPageBreak/>
              <w:t>Рейсмус разметочный высокоточный STP-120 WOODWORK 205 мм</w:t>
            </w:r>
          </w:p>
        </w:tc>
        <w:tc>
          <w:tcPr>
            <w:tcW w:w="851" w:type="dxa"/>
            <w:vAlign w:val="center"/>
          </w:tcPr>
          <w:p w14:paraId="604FBF02" w14:textId="5EEF2EBD" w:rsidR="005636BA" w:rsidRDefault="005636BA" w:rsidP="005636BA"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61" w:type="dxa"/>
          </w:tcPr>
          <w:p w14:paraId="6E5F9613" w14:textId="5B24E339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12DE5BD" wp14:editId="48D349F1">
                  <wp:extent cx="1895475" cy="1295400"/>
                  <wp:effectExtent l="0" t="0" r="9525" b="0"/>
                  <wp:docPr id="61" name="Рисунок 61" descr="Рейсмус разметочный высокоточный STP-120 WOODWORK 205 мм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Рейсмус разметочный высокоточный STP-120 WOODWORK 205 мм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95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vAlign w:val="center"/>
          </w:tcPr>
          <w:p w14:paraId="46D22F64" w14:textId="17C3A693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https://cmt-shop.ru/catalog/reysmusy-stolyarnye/160495/</w:t>
            </w:r>
          </w:p>
        </w:tc>
      </w:tr>
      <w:tr w:rsidR="005636BA" w14:paraId="586A40BE" w14:textId="470859CB" w:rsidTr="005636BA">
        <w:tc>
          <w:tcPr>
            <w:tcW w:w="5098" w:type="dxa"/>
            <w:vAlign w:val="center"/>
          </w:tcPr>
          <w:p w14:paraId="31777883" w14:textId="4983EFEF" w:rsidR="005636BA" w:rsidRPr="00787183" w:rsidRDefault="005636BA" w:rsidP="005636BA">
            <w:r>
              <w:rPr>
                <w:rFonts w:ascii="Calibri" w:hAnsi="Calibri" w:cs="Calibri"/>
                <w:color w:val="000000"/>
              </w:rPr>
              <w:t>Штангенциркуль</w:t>
            </w:r>
          </w:p>
        </w:tc>
        <w:tc>
          <w:tcPr>
            <w:tcW w:w="851" w:type="dxa"/>
            <w:vAlign w:val="center"/>
          </w:tcPr>
          <w:p w14:paraId="4F5715D3" w14:textId="18E0F8AE" w:rsidR="005636BA" w:rsidRDefault="005636BA" w:rsidP="005636BA"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961" w:type="dxa"/>
          </w:tcPr>
          <w:p w14:paraId="5AED307E" w14:textId="523F8418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9BB65BB" wp14:editId="56F538BE">
                  <wp:extent cx="2581275" cy="1057275"/>
                  <wp:effectExtent l="0" t="0" r="9525" b="9525"/>
                  <wp:docPr id="62" name="Рисунок 62" descr="https://avatars.mds.yandex.net/get-mpic/5268102/img_id5786785222865663672.jpeg/ori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avatars.mds.yandex.net/get-mpic/5268102/img_id5786785222865663672.jpeg/orig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bottom"/>
          </w:tcPr>
          <w:p w14:paraId="26698FA6" w14:textId="4DF7928F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https://yandex.ru/products/product/1778025895/sku/779987516?text=%D1%88%D1%82%D0%B0%D0%BD%D0%B3%D0%B5%D0%BD%D1%86%D0%B8%D1%80%D0%BA%D1%83%D0%BB%D1%8C+%D1%81+%D1%82%D0%BE%D1%87%D0%BD%D0%BE%D1%81%D1%82%D1%8C%D1%8E+0.05+%D0%BC%D0%BC&amp;rs=eJxNkMtugkAYRk26gnTlwnTVdNmN6cwwPzOzRLBRtCgUVNhMFG-pMPUu-gh96kpq2u6-zflycsjXnfuo14pwIrvLGQdnMBEqCTLhk_D0UHmqPFdcrNeCVqON2oUXeeS1lX9K6XbGwq9qJhDKKQJE7jFCnBlAEWPEfdFruLAuK_JuYZVIFu3y2HbyyK_qmDGOCAgsiMa5QAamQEug82Gr5rAtN3nQk_OiPlYjFZ5-AS4Y0RgT4jo4lNKN_mHqp94xGwV7exwjER6xXNykr4dRks9o6uRnaL59RkFWD0-71P93CLdDBtgsgXTosP1g2z2I-Dz0slGUTC8X6w9gBtFMEwwOWBhlFmqK5W7ekyRc43N66C_7tLVaVDVBwaSAGJRZsHEtY2JGjVLa9tahA2tfbWTSVV4jrm_Bsn6kvwGtcmSh&amp;lr=20720</w:t>
            </w:r>
          </w:p>
        </w:tc>
      </w:tr>
      <w:tr w:rsidR="005636BA" w14:paraId="41D33711" w14:textId="58481188" w:rsidTr="005636BA">
        <w:tc>
          <w:tcPr>
            <w:tcW w:w="5098" w:type="dxa"/>
            <w:vAlign w:val="center"/>
          </w:tcPr>
          <w:p w14:paraId="057B7E20" w14:textId="65988F32" w:rsidR="005636BA" w:rsidRPr="00787183" w:rsidRDefault="005636BA" w:rsidP="005636BA">
            <w:r>
              <w:rPr>
                <w:rFonts w:ascii="Calibri" w:hAnsi="Calibri" w:cs="Calibri"/>
                <w:color w:val="000000"/>
              </w:rPr>
              <w:lastRenderedPageBreak/>
              <w:t>Брус 40х40х2000</w:t>
            </w:r>
          </w:p>
        </w:tc>
        <w:tc>
          <w:tcPr>
            <w:tcW w:w="851" w:type="dxa"/>
            <w:vAlign w:val="center"/>
          </w:tcPr>
          <w:p w14:paraId="6DA241E0" w14:textId="09B0F3E5" w:rsidR="005636BA" w:rsidRDefault="005636BA" w:rsidP="005636BA"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4961" w:type="dxa"/>
          </w:tcPr>
          <w:p w14:paraId="04C62DAF" w14:textId="112BB4A9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4BE744F" wp14:editId="2980EE64">
                  <wp:extent cx="1962150" cy="1362074"/>
                  <wp:effectExtent l="0" t="0" r="0" b="0"/>
                  <wp:docPr id="63" name="Рисунок 63" descr="https://avatars.mds.yandex.net/get-goods_pic/8519349/pic33fae896eacc33284910a84b2947c00d/ori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s://avatars.mds.yandex.net/get-goods_pic/8519349/pic33fae896eacc33284910a84b2947c00d/orig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62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bottom"/>
          </w:tcPr>
          <w:p w14:paraId="5FD56A57" w14:textId="2DBE4F2B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https://ekaterinburg.leroymerlin.ru/product/brusok-stroganyy-40x40x2000-mm-hvoya-sort-optima-81947393/?utm_referrer=https%3A%2F%2Fyandex.ru%2F</w:t>
            </w:r>
          </w:p>
        </w:tc>
      </w:tr>
      <w:tr w:rsidR="005636BA" w14:paraId="6C0D2B30" w14:textId="137D0CB6" w:rsidTr="005636BA">
        <w:tc>
          <w:tcPr>
            <w:tcW w:w="5098" w:type="dxa"/>
            <w:vAlign w:val="center"/>
          </w:tcPr>
          <w:p w14:paraId="203EA411" w14:textId="28BA562B" w:rsidR="005636BA" w:rsidRPr="00787183" w:rsidRDefault="005636BA" w:rsidP="005636BA">
            <w:r>
              <w:rPr>
                <w:rFonts w:ascii="Calibri" w:hAnsi="Calibri" w:cs="Calibri"/>
                <w:color w:val="000000"/>
              </w:rPr>
              <w:t>Брус 70х70х2000</w:t>
            </w:r>
          </w:p>
        </w:tc>
        <w:tc>
          <w:tcPr>
            <w:tcW w:w="851" w:type="dxa"/>
            <w:vAlign w:val="center"/>
          </w:tcPr>
          <w:p w14:paraId="1E28E08B" w14:textId="64895302" w:rsidR="005636BA" w:rsidRDefault="005636BA" w:rsidP="005636BA"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961" w:type="dxa"/>
          </w:tcPr>
          <w:p w14:paraId="213AE919" w14:textId="5EF508F6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965AE7D" wp14:editId="4CE3EB8B">
                  <wp:extent cx="1895475" cy="1133475"/>
                  <wp:effectExtent l="0" t="0" r="9525" b="9525"/>
                  <wp:docPr id="64" name="Рисунок 64" descr="https://avatars.mds.yandex.net/get-marketpic/5492142/pic20e78e40c391e1a42cef250da15cc562/ori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avatars.mds.yandex.net/get-marketpic/5492142/pic20e78e40c391e1a42cef250da15cc562/orig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33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bottom"/>
          </w:tcPr>
          <w:p w14:paraId="3F5D6AB9" w14:textId="78EFE894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https://woodsdeck.ru/goods/Brus-70-70-suhoj-stroganyj?utm_referrer=https%3A%2F%2Fyandex.ru%2Fproducts%2Fsearch%3Ftext%3D%25D0%2591%25D1%2580%25D1%2583%25D1%2581%252070%25D1%258570%25D1%25853000#show_tab_2</w:t>
            </w:r>
          </w:p>
        </w:tc>
      </w:tr>
      <w:tr w:rsidR="005636BA" w14:paraId="4D2893E9" w14:textId="05DBF03C" w:rsidTr="005636BA">
        <w:tc>
          <w:tcPr>
            <w:tcW w:w="5098" w:type="dxa"/>
            <w:vAlign w:val="center"/>
          </w:tcPr>
          <w:p w14:paraId="23B105D1" w14:textId="0F8883C5" w:rsidR="005636BA" w:rsidRPr="00787183" w:rsidRDefault="005636BA" w:rsidP="005636BA">
            <w:r>
              <w:rPr>
                <w:rFonts w:ascii="Calibri" w:hAnsi="Calibri" w:cs="Calibri"/>
                <w:color w:val="000000"/>
              </w:rPr>
              <w:t xml:space="preserve">Фанера 3-х </w:t>
            </w:r>
            <w:proofErr w:type="spellStart"/>
            <w:r>
              <w:rPr>
                <w:rFonts w:ascii="Calibri" w:hAnsi="Calibri" w:cs="Calibri"/>
                <w:color w:val="000000"/>
              </w:rPr>
              <w:t>слойная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(1525х1525)</w:t>
            </w:r>
          </w:p>
        </w:tc>
        <w:tc>
          <w:tcPr>
            <w:tcW w:w="851" w:type="dxa"/>
            <w:vAlign w:val="center"/>
          </w:tcPr>
          <w:p w14:paraId="5938EB88" w14:textId="0342641F" w:rsidR="005636BA" w:rsidRDefault="005636BA" w:rsidP="005636BA"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61" w:type="dxa"/>
          </w:tcPr>
          <w:p w14:paraId="77B09A9E" w14:textId="503E9AD7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CC6FA48" wp14:editId="487C5D45">
                  <wp:extent cx="1438275" cy="1038225"/>
                  <wp:effectExtent l="0" t="0" r="9525" b="9525"/>
                  <wp:docPr id="65" name="Рисунок 65" descr="https://avatars.mds.yandex.net/get-mpic/5236204/img_id1243073134999565007.jpeg/ori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s://avatars.mds.yandex.net/get-mpic/5236204/img_id1243073134999565007.jpeg/orig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38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bottom"/>
          </w:tcPr>
          <w:p w14:paraId="619BDFEC" w14:textId="26BA6C4E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https://faneraekb.ru/fanera/fanera-fk/fanera-fk-3mm-1525h1525-sort-1-2-shlifovannaya</w:t>
            </w:r>
          </w:p>
        </w:tc>
      </w:tr>
      <w:tr w:rsidR="005636BA" w14:paraId="2B72C01B" w14:textId="007E367F" w:rsidTr="005636BA">
        <w:tc>
          <w:tcPr>
            <w:tcW w:w="5098" w:type="dxa"/>
            <w:vAlign w:val="center"/>
          </w:tcPr>
          <w:p w14:paraId="6F47CBC8" w14:textId="0333CF5F" w:rsidR="005636BA" w:rsidRPr="00787183" w:rsidRDefault="005636BA" w:rsidP="005636BA">
            <w:r>
              <w:rPr>
                <w:rFonts w:ascii="Calibri" w:hAnsi="Calibri" w:cs="Calibri"/>
                <w:color w:val="000000"/>
              </w:rPr>
              <w:t>Фанера 8-10 мм (1525х1525)</w:t>
            </w:r>
          </w:p>
        </w:tc>
        <w:tc>
          <w:tcPr>
            <w:tcW w:w="851" w:type="dxa"/>
            <w:vAlign w:val="center"/>
          </w:tcPr>
          <w:p w14:paraId="3061BADB" w14:textId="2507BE6C" w:rsidR="005636BA" w:rsidRDefault="005636BA" w:rsidP="005636BA"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61" w:type="dxa"/>
          </w:tcPr>
          <w:p w14:paraId="304A3F7F" w14:textId="2AED99FE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8396376" wp14:editId="4CA99CEE">
                  <wp:extent cx="1438275" cy="1038225"/>
                  <wp:effectExtent l="0" t="0" r="9525" b="9525"/>
                  <wp:docPr id="66" name="Рисунок 66" descr="https://avatars.mds.yandex.net/get-mpic/5236204/img_id1243073134999565007.jpeg/ori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https://avatars.mds.yandex.net/get-mpic/5236204/img_id1243073134999565007.jpeg/orig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38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bottom"/>
          </w:tcPr>
          <w:p w14:paraId="04FD654E" w14:textId="58D9AD99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https://www.fanera-osb.ru/fanera/fk/4-4/8mm-1525x1525mm/?utm_referrer=https%3A%2F%2Fyandex.ru%2Fproducts%2Fsearch%3Ftext%3D%25D1%2584%25D0%25B0%25D0%25BD%25D0%25B5%25D1%2580%25D0%25B0%25201525%25D1%25851525%25208%2520%25D0%25BC%25D0%25BC</w:t>
            </w:r>
          </w:p>
        </w:tc>
      </w:tr>
      <w:tr w:rsidR="005636BA" w14:paraId="1162DC65" w14:textId="46B34D53" w:rsidTr="005636BA">
        <w:tc>
          <w:tcPr>
            <w:tcW w:w="5098" w:type="dxa"/>
            <w:vAlign w:val="center"/>
          </w:tcPr>
          <w:p w14:paraId="1DA2BEA9" w14:textId="75A728D4" w:rsidR="005636BA" w:rsidRPr="00787183" w:rsidRDefault="005636BA" w:rsidP="005636BA">
            <w:r>
              <w:rPr>
                <w:rFonts w:ascii="Calibri" w:hAnsi="Calibri" w:cs="Calibri"/>
                <w:color w:val="000000"/>
              </w:rPr>
              <w:lastRenderedPageBreak/>
              <w:t>Электролобзик РЕСАНТА Л-80/750, 750 Вт</w:t>
            </w:r>
          </w:p>
        </w:tc>
        <w:tc>
          <w:tcPr>
            <w:tcW w:w="851" w:type="dxa"/>
            <w:vAlign w:val="center"/>
          </w:tcPr>
          <w:p w14:paraId="0779157E" w14:textId="352101D0" w:rsidR="005636BA" w:rsidRDefault="005636BA" w:rsidP="005636BA"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61" w:type="dxa"/>
          </w:tcPr>
          <w:p w14:paraId="4B3A29D0" w14:textId="0869E316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1396F33" wp14:editId="736BD7CF">
                  <wp:extent cx="1943100" cy="1476376"/>
                  <wp:effectExtent l="0" t="0" r="0" b="9525"/>
                  <wp:docPr id="67" name="Рисунок 67" descr="https://avatars.mds.yandex.net/get-mpic/5359986/img_id8246457475441355176.jpeg/ori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https://avatars.mds.yandex.net/get-mpic/5359986/img_id8246457475441355176.jpeg/orig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76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bottom"/>
          </w:tcPr>
          <w:p w14:paraId="67AA4FE0" w14:textId="31E5A871" w:rsidR="005636BA" w:rsidRPr="00787183" w:rsidRDefault="00000000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hyperlink w:history="1">
              <w:r w:rsidR="005636BA">
                <w:rPr>
                  <w:rStyle w:val="a4"/>
                  <w:rFonts w:ascii="Calibri" w:hAnsi="Calibri" w:cs="Calibri"/>
                </w:rPr>
                <w:t>https://edisonelektro.ru/elektricheskiy-lobzik-resanta-l-80750-7593_3089?utm_referrer=https%3A%2F%2Fyandex.ru%2Fproducts%2Fsearch%3Ftext%3D%25D1%2580%25D0%25B5%25D1%2581%25D0%25B0%25D0%25BD%25D1%2582%25D0%25B0%2520%25D0%25BB%25D0%25BE%25D0%25B1%25D0%25B7%25D0%25B8%25D0%25BA%2520%25D0%25BB-80%252F750%2520</w:t>
              </w:r>
            </w:hyperlink>
          </w:p>
        </w:tc>
      </w:tr>
      <w:tr w:rsidR="005636BA" w14:paraId="3D0AA2B3" w14:textId="0A877611" w:rsidTr="005636BA">
        <w:tc>
          <w:tcPr>
            <w:tcW w:w="5098" w:type="dxa"/>
            <w:vAlign w:val="center"/>
          </w:tcPr>
          <w:p w14:paraId="4745F034" w14:textId="28D64B80" w:rsidR="005636BA" w:rsidRPr="00787183" w:rsidRDefault="005636BA" w:rsidP="005636BA">
            <w:r>
              <w:rPr>
                <w:rFonts w:ascii="Calibri" w:hAnsi="Calibri" w:cs="Calibri"/>
                <w:color w:val="000000"/>
              </w:rPr>
              <w:t>Пила для фанеры с запилом Квалитет 300 мм ПФ-300</w:t>
            </w:r>
          </w:p>
        </w:tc>
        <w:tc>
          <w:tcPr>
            <w:tcW w:w="851" w:type="dxa"/>
            <w:vAlign w:val="center"/>
          </w:tcPr>
          <w:p w14:paraId="611CD4BA" w14:textId="4E4F6B78" w:rsidR="005636BA" w:rsidRDefault="005636BA" w:rsidP="005636BA"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961" w:type="dxa"/>
          </w:tcPr>
          <w:p w14:paraId="2A19DB9B" w14:textId="38A84AEC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B4F0139" wp14:editId="10EEB81C">
                  <wp:extent cx="1905000" cy="942975"/>
                  <wp:effectExtent l="0" t="0" r="0" b="9525"/>
                  <wp:docPr id="68" name="Рисунок 68" descr="https://avatars.mds.yandex.net/get-mpic/5177644/img_id8386363468644990465.jpeg/ori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avatars.mds.yandex.net/get-mpic/5177644/img_id8386363468644990465.jpeg/orig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42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bottom"/>
          </w:tcPr>
          <w:p w14:paraId="09C90D9F" w14:textId="527BB311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https://www.vseinstrumenti.ru/product/pila-dlya-fanery-kvalitet-s-zapilom-300-mm-pf-300-6620465-1354633/?etext=2202.KLU2aAlyLBZ3iXAR__j_8U5kiTObl1gGOES9axXj8hqQ6Hl_PGgJxPk3IQ-WKGkWMzuQstS6W2ZfObPU3fo-PXFzeXpyd2RpbnFvdW1hdWo.b538ec1a84baa1290f006ca602c182cc9a0593bb&amp;utm_referrer=https%3A%2F%2Fyandex.ru%2Fproducts%2Fsearch%3Ftext%3D%25D1%2580%25D1%2583%25D1%2587%25D0%25BD%25D0%25B0%25D1%258F%2520%25D0%25BF%25D0%25B8%25D0%25BB%25D0%25B0%2520%25D0%25B4%25D0%25BB%25D1%258F%2520%25D1%2584%25D0%25B0%25D0%25BD%25D0%25B5%25D1%2580%25D1%258B%2520%25D0%25BA%25D1%2583%25D0%25BF%25D0%25B8%25D1%2582%25D1%258C&amp;yclid=923835549809173151&amp;utm_source=yandex&amp;utm_medium=cpc&amp;ut</w:t>
            </w:r>
            <w:r>
              <w:rPr>
                <w:rFonts w:ascii="Calibri" w:hAnsi="Calibri" w:cs="Calibri"/>
                <w:color w:val="000000"/>
              </w:rPr>
              <w:lastRenderedPageBreak/>
              <w:t>m_campaign=DSA_Rychnoi_instryment_nashi_fid&amp;utm_content=6128716897&amp;utm_term=ST%3Asearch%7CS%3Ayandex.ru%7CAP%3Ano%7CPT%3Aother%7CP%3A1%7CDT%3Adesktop%7CRI%3A20720%7CCI%3A36620419%7CGI%3A3445755150%7CPI%3A765530%7CAI%3A6128716897%7CRT%3A765530%7CKW%3A%7CRN%3A%D0%92%D0%B5%D1%80%D1%85%D0%BD%D1%8F%D1%8F%20%D0%9F%D1%8B%D1%88%D0%BC%D0%B0</w:t>
            </w:r>
          </w:p>
        </w:tc>
      </w:tr>
      <w:tr w:rsidR="005636BA" w14:paraId="6C2B8B20" w14:textId="77777777" w:rsidTr="005636BA">
        <w:tc>
          <w:tcPr>
            <w:tcW w:w="5098" w:type="dxa"/>
            <w:vAlign w:val="center"/>
          </w:tcPr>
          <w:p w14:paraId="53CE9BAA" w14:textId="77777777" w:rsidR="005636BA" w:rsidRDefault="005636BA" w:rsidP="005636B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Сверла по дереву (</w:t>
            </w:r>
            <w:proofErr w:type="gramStart"/>
            <w:r>
              <w:rPr>
                <w:rFonts w:ascii="Calibri" w:hAnsi="Calibri" w:cs="Calibri"/>
                <w:color w:val="000000"/>
              </w:rPr>
              <w:t>набор  3</w:t>
            </w:r>
            <w:proofErr w:type="gramEnd"/>
            <w:r>
              <w:rPr>
                <w:rFonts w:ascii="Calibri" w:hAnsi="Calibri" w:cs="Calibri"/>
                <w:color w:val="000000"/>
              </w:rPr>
              <w:t>-10мм)</w:t>
            </w:r>
          </w:p>
          <w:p w14:paraId="04D6C62D" w14:textId="77777777" w:rsidR="005636BA" w:rsidRDefault="005636BA" w:rsidP="005636B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59356219" w14:textId="77777777" w:rsidR="005636BA" w:rsidRDefault="005636BA" w:rsidP="005636B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  <w:p w14:paraId="3E7D68D1" w14:textId="77777777" w:rsidR="005636BA" w:rsidRDefault="005636BA" w:rsidP="005636B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61" w:type="dxa"/>
          </w:tcPr>
          <w:p w14:paraId="6C2AE3CD" w14:textId="2422C27D" w:rsidR="005636BA" w:rsidRPr="00787183" w:rsidRDefault="005636BA" w:rsidP="005636BA">
            <w:pPr>
              <w:ind w:firstLineChars="100" w:firstLine="220"/>
              <w:rPr>
                <w:rFonts w:ascii="Uictfonttextstylebody" w:eastAsia="Times New Roman" w:hAnsi="Uictfonttextstylebody" w:cs="Calibri"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48BEA9B" wp14:editId="66B43B29">
                  <wp:extent cx="1114425" cy="1333500"/>
                  <wp:effectExtent l="0" t="0" r="9525" b="0"/>
                  <wp:docPr id="69" name="Рисунок 69" descr="Сверло по дереву, винтовое, универсальное STAYER 2942-H8_z01, 8 шт. 10   мм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Сверло по дереву, винтовое, универсальное STAYER 2942-H8_z01, 8 шт. 10   мм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33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bottom"/>
          </w:tcPr>
          <w:p w14:paraId="4A5380FD" w14:textId="77777777" w:rsidR="005636BA" w:rsidRDefault="005636BA" w:rsidP="005636B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market.yandex.ru/product--sverlo-po-derevu-vintovoe-universalnoe-stayer-2942-h8-z01-8-sht-10-mm/1780187550?clid=1601&amp;utm_source=yandex&amp;utm_medium=search&amp;utm_campaign=ymp_offer_dp_stroika_tprc_0_bko_dyb_search_rus&amp;utm_term=294645%7C1974031039&amp;utm_content=cid%3A74351049%7Cgid%3A4911674618%7Caid%3A12135142014%7Cph%3A2462675%7Cpt%3Apremium%7Cpn%3A1%7Csrc%3Anone%7Cst%3Asearch%7Crid%3A2462675%7Ccgcid%3A0&amp;sku=1974031039&amp;cpa=1</w:t>
            </w:r>
          </w:p>
          <w:p w14:paraId="4472336C" w14:textId="77777777" w:rsidR="005636BA" w:rsidRDefault="005636BA" w:rsidP="005636BA">
            <w:pPr>
              <w:ind w:firstLineChars="100" w:firstLine="220"/>
              <w:rPr>
                <w:rFonts w:ascii="Calibri" w:hAnsi="Calibri" w:cs="Calibri"/>
                <w:color w:val="000000"/>
              </w:rPr>
            </w:pPr>
          </w:p>
        </w:tc>
      </w:tr>
    </w:tbl>
    <w:p w14:paraId="5C3BBBC9" w14:textId="21BBF6AD" w:rsidR="00DA560C" w:rsidRDefault="00DA560C" w:rsidP="00DA560C"/>
    <w:p w14:paraId="42F2FD93" w14:textId="175CAA76" w:rsidR="000310E7" w:rsidRPr="009E738E" w:rsidRDefault="000310E7" w:rsidP="00DA560C">
      <w:pPr>
        <w:rPr>
          <w:b/>
          <w:bCs/>
          <w:u w:val="single"/>
        </w:rPr>
      </w:pPr>
      <w:r w:rsidRPr="009E738E">
        <w:rPr>
          <w:b/>
          <w:bCs/>
          <w:u w:val="single"/>
        </w:rPr>
        <w:t>Оборудование и расходники для уроков хозяйственно-бытового труда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7"/>
        <w:gridCol w:w="282"/>
        <w:gridCol w:w="12971"/>
      </w:tblGrid>
      <w:tr w:rsidR="000310E7" w14:paraId="697AF306" w14:textId="77777777" w:rsidTr="007C23F8">
        <w:tc>
          <w:tcPr>
            <w:tcW w:w="2070" w:type="dxa"/>
          </w:tcPr>
          <w:p w14:paraId="0558B4E8" w14:textId="7A22DC20" w:rsidR="000310E7" w:rsidRDefault="000310E7" w:rsidP="000310E7">
            <w:r>
              <w:rPr>
                <w:rFonts w:ascii="Calibri" w:hAnsi="Calibri" w:cs="Calibri"/>
                <w:color w:val="000000"/>
                <w:sz w:val="15"/>
                <w:szCs w:val="15"/>
              </w:rPr>
              <w:br/>
            </w:r>
            <w:r w:rsidRPr="002856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39" Телевизор YUNO </w:t>
            </w:r>
            <w:r w:rsidRPr="002856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ULM-39TC120, HD, черный</w:t>
            </w:r>
          </w:p>
        </w:tc>
        <w:tc>
          <w:tcPr>
            <w:tcW w:w="328" w:type="dxa"/>
          </w:tcPr>
          <w:p w14:paraId="3720D1B8" w14:textId="5984BDDD" w:rsidR="000310E7" w:rsidRDefault="000310E7" w:rsidP="000310E7">
            <w:r>
              <w:lastRenderedPageBreak/>
              <w:t>1</w:t>
            </w:r>
          </w:p>
        </w:tc>
        <w:tc>
          <w:tcPr>
            <w:tcW w:w="12162" w:type="dxa"/>
          </w:tcPr>
          <w:p w14:paraId="4C6402B7" w14:textId="77777777" w:rsidR="000310E7" w:rsidRDefault="00000000" w:rsidP="000310E7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27" w:history="1">
              <w:r w:rsidR="000310E7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https://www.citilink.ru/product/televizor-led-yuno-38-5-ulm-39tc120-chernyi-hd-ready-50hz-dvb-t2-dvb-c-1617349/</w:t>
              </w:r>
            </w:hyperlink>
            <w:r w:rsidR="000310E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011A4FFB" w14:textId="33C8FBFA" w:rsidR="000310E7" w:rsidRDefault="000310E7" w:rsidP="000310E7"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39" Телевизор YUNO ULM-39TC120, HD, черный</w:t>
            </w:r>
          </w:p>
        </w:tc>
      </w:tr>
      <w:tr w:rsidR="000310E7" w14:paraId="0675D007" w14:textId="77777777" w:rsidTr="007C23F8">
        <w:tc>
          <w:tcPr>
            <w:tcW w:w="2070" w:type="dxa"/>
          </w:tcPr>
          <w:p w14:paraId="2CCA18C8" w14:textId="2663B0DC" w:rsidR="000310E7" w:rsidRDefault="000310E7" w:rsidP="000310E7"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Кронштейн для телевизора ULTRAMOUNTS UM901, 32-55", настенный, поворотно-выдвижной и наклонный, черный</w:t>
            </w:r>
          </w:p>
        </w:tc>
        <w:tc>
          <w:tcPr>
            <w:tcW w:w="328" w:type="dxa"/>
          </w:tcPr>
          <w:p w14:paraId="6025694D" w14:textId="5474AE3C" w:rsidR="000310E7" w:rsidRDefault="000310E7" w:rsidP="000310E7">
            <w:r>
              <w:t>1</w:t>
            </w:r>
          </w:p>
        </w:tc>
        <w:tc>
          <w:tcPr>
            <w:tcW w:w="12162" w:type="dxa"/>
          </w:tcPr>
          <w:p w14:paraId="407762F6" w14:textId="77777777" w:rsidR="000310E7" w:rsidRDefault="00000000" w:rsidP="000310E7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28" w:history="1">
              <w:r w:rsidR="000310E7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https://www.citilink.ru/product/kronshtein-dlya-televizora-ultramounts-um-901-chernyi-32-55-maks-30kg-1413095/</w:t>
              </w:r>
            </w:hyperlink>
            <w:r w:rsidR="000310E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1645951A" w14:textId="3F1C5999" w:rsidR="000310E7" w:rsidRDefault="000310E7" w:rsidP="000310E7"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Кронштейн для телевизора ULTRAMOUNTS UM901, 32-55", настенный, поворотно-выдвижной и наклонный, черный</w:t>
            </w:r>
          </w:p>
        </w:tc>
      </w:tr>
      <w:tr w:rsidR="00272D6E" w:rsidRPr="00272D6E" w14:paraId="3B173A39" w14:textId="77777777" w:rsidTr="007C23F8">
        <w:tc>
          <w:tcPr>
            <w:tcW w:w="2070" w:type="dxa"/>
          </w:tcPr>
          <w:p w14:paraId="70BA5E41" w14:textId="2CD71847" w:rsidR="00272D6E" w:rsidRDefault="00272D6E" w:rsidP="00272D6E">
            <w:r>
              <w:t xml:space="preserve">Стиральная машина автомат бытовая, фронтальный </w:t>
            </w:r>
            <w:proofErr w:type="spellStart"/>
            <w:r>
              <w:t>загруз</w:t>
            </w:r>
            <w:proofErr w:type="spellEnd"/>
            <w:r>
              <w:t xml:space="preserve"> белья, 3-5 кг.</w:t>
            </w:r>
          </w:p>
        </w:tc>
        <w:tc>
          <w:tcPr>
            <w:tcW w:w="328" w:type="dxa"/>
          </w:tcPr>
          <w:p w14:paraId="38BEC8EB" w14:textId="6B6EACE6" w:rsidR="00272D6E" w:rsidRDefault="00272D6E" w:rsidP="00272D6E">
            <w:r>
              <w:t>1</w:t>
            </w:r>
          </w:p>
        </w:tc>
        <w:tc>
          <w:tcPr>
            <w:tcW w:w="12162" w:type="dxa"/>
          </w:tcPr>
          <w:p w14:paraId="0A2EA907" w14:textId="77777777" w:rsidR="00272D6E" w:rsidRPr="00272D6E" w:rsidRDefault="00272D6E" w:rsidP="00272D6E">
            <w:pPr>
              <w:rPr>
                <w:lang w:val="en-US"/>
              </w:rPr>
            </w:pPr>
          </w:p>
        </w:tc>
      </w:tr>
      <w:tr w:rsidR="00272D6E" w:rsidRPr="00272D6E" w14:paraId="1D0CA048" w14:textId="77777777" w:rsidTr="007C23F8">
        <w:tc>
          <w:tcPr>
            <w:tcW w:w="2070" w:type="dxa"/>
          </w:tcPr>
          <w:p w14:paraId="05217DE5" w14:textId="0ED60853" w:rsidR="00272D6E" w:rsidRDefault="00272D6E" w:rsidP="00272D6E">
            <w:r>
              <w:t>Пылесос «Томас» для влажной и сухой уборки</w:t>
            </w:r>
          </w:p>
        </w:tc>
        <w:tc>
          <w:tcPr>
            <w:tcW w:w="328" w:type="dxa"/>
          </w:tcPr>
          <w:p w14:paraId="70E75DDB" w14:textId="2417285B" w:rsidR="00272D6E" w:rsidRDefault="00272D6E" w:rsidP="00272D6E">
            <w:r>
              <w:t>1</w:t>
            </w:r>
          </w:p>
        </w:tc>
        <w:tc>
          <w:tcPr>
            <w:tcW w:w="12162" w:type="dxa"/>
          </w:tcPr>
          <w:p w14:paraId="77088614" w14:textId="77777777" w:rsidR="00272D6E" w:rsidRPr="00272D6E" w:rsidRDefault="00272D6E" w:rsidP="00272D6E">
            <w:pPr>
              <w:rPr>
                <w:lang w:val="en-US"/>
              </w:rPr>
            </w:pPr>
          </w:p>
        </w:tc>
      </w:tr>
      <w:tr w:rsidR="007C23F8" w:rsidRPr="007C23F8" w14:paraId="01197A6B" w14:textId="77777777" w:rsidTr="007C23F8">
        <w:tc>
          <w:tcPr>
            <w:tcW w:w="2070" w:type="dxa"/>
          </w:tcPr>
          <w:p w14:paraId="06203162" w14:textId="497A08CD" w:rsidR="007C23F8" w:rsidRDefault="007C23F8" w:rsidP="00272D6E">
            <w:r w:rsidRPr="0025530B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 xml:space="preserve">Швабра для пола с насадкой из </w:t>
            </w:r>
            <w:r w:rsidRPr="0025530B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lastRenderedPageBreak/>
              <w:t>микрофибры, серая</w:t>
            </w:r>
          </w:p>
        </w:tc>
        <w:tc>
          <w:tcPr>
            <w:tcW w:w="328" w:type="dxa"/>
          </w:tcPr>
          <w:p w14:paraId="1C1340A4" w14:textId="2DC8A88C" w:rsidR="007C23F8" w:rsidRDefault="007C23F8" w:rsidP="00272D6E">
            <w:r>
              <w:lastRenderedPageBreak/>
              <w:t>3</w:t>
            </w:r>
          </w:p>
        </w:tc>
        <w:tc>
          <w:tcPr>
            <w:tcW w:w="12162" w:type="dxa"/>
          </w:tcPr>
          <w:p w14:paraId="29A3845C" w14:textId="7213148C" w:rsidR="007C23F8" w:rsidRPr="007C23F8" w:rsidRDefault="007C23F8" w:rsidP="00272D6E">
            <w:hyperlink r:id="rId29" w:history="1">
              <w:r w:rsidRPr="00AB084D">
                <w:rPr>
                  <w:rStyle w:val="a4"/>
                </w:rPr>
                <w:t>https://market.yandex.ru/product--shvabra-dlia-pola-s-nasadkoi-iz-mikrofibry-seraia-perfecto-linea-teleskopicheskaia-rukoiatka-67-120-sm-43-392019/870851741?cpa=1&amp;cpc=fTXJaVdIPSkkwSneW9sbw4bZ2Bl7jQ2f3miRVZZV2AhcyxRU_Gyypq54YVslsTbyytkLRe7cU6teGd3lANU6cIhJ_8RFYAVOM12JgXFvbwoj5l8-XKDZSCA4yutWDBfKEWJMAbxePvsuPr-TeDDngRcMNcXLZ6FpHNmqzB_3tMeHJ14apnnDsyWcAZaiaazfW9T5uwuvzbsyGP8Q7riOQZetLRBJS4cKmOJFmrMld_2QBkwSVJvv3ahBts03Ov_9&amp;sku=101225921310&amp;offerid=v47f4EGHhdVi2F4ud3CJXg</w:t>
              </w:r>
            </w:hyperlink>
          </w:p>
        </w:tc>
      </w:tr>
      <w:tr w:rsidR="007C23F8" w:rsidRPr="007C23F8" w14:paraId="65ED1C02" w14:textId="77777777" w:rsidTr="007C23F8">
        <w:tc>
          <w:tcPr>
            <w:tcW w:w="2070" w:type="dxa"/>
          </w:tcPr>
          <w:p w14:paraId="37A46C30" w14:textId="545861B3" w:rsidR="007C23F8" w:rsidRPr="0025530B" w:rsidRDefault="007C23F8" w:rsidP="00272D6E">
            <w:pPr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25530B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 xml:space="preserve">Тележка уборочная </w:t>
            </w:r>
            <w:proofErr w:type="spellStart"/>
            <w:r w:rsidRPr="0025530B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Brabix</w:t>
            </w:r>
            <w:proofErr w:type="spellEnd"/>
            <w:r w:rsidRPr="0025530B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 xml:space="preserve"> 601498 25 л синий</w:t>
            </w:r>
          </w:p>
        </w:tc>
        <w:tc>
          <w:tcPr>
            <w:tcW w:w="328" w:type="dxa"/>
          </w:tcPr>
          <w:p w14:paraId="39D744F4" w14:textId="5DA8FC39" w:rsidR="007C23F8" w:rsidRDefault="007C23F8" w:rsidP="00272D6E">
            <w:r>
              <w:t>1</w:t>
            </w:r>
          </w:p>
        </w:tc>
        <w:tc>
          <w:tcPr>
            <w:tcW w:w="12162" w:type="dxa"/>
          </w:tcPr>
          <w:p w14:paraId="127D247A" w14:textId="5897B4A6" w:rsidR="007C23F8" w:rsidRPr="007C23F8" w:rsidRDefault="007C23F8" w:rsidP="00272D6E">
            <w:hyperlink r:id="rId30" w:history="1">
              <w:r w:rsidRPr="00AB084D">
                <w:rPr>
                  <w:rStyle w:val="a4"/>
                </w:rPr>
                <w:t>https://market.yandex.ru/product--telezhka-uborochnaia-brabix-601498-25-l/727346689?text=тележка%20для%20уборки&amp;cpc=kfvGVVS4Y_nkBJKcuvtftmXY7dhUfFPeo9ihbTdIlilhn5mS3K-xOBsLugKZrGjkuLDszOwf-Dn_HVP8HCGZmd4cSGzga7WIRGL6fLeF1tYgM_Zsd0i4NPIQZgMcz_cEFA-DPjhFbv-9wDvLEvoVGsSrgYoKIFJLj-FO9-ofuDClJoMu2EzEfjr2NSU9zkIjXR-AyXf7Xpc%2C&amp;sku=101113739771&amp;do-waremd5=R9Ltc8Xf3LbpMIjLm1ZBOQ&amp;cpa=1&amp;nid=64582</w:t>
              </w:r>
            </w:hyperlink>
          </w:p>
        </w:tc>
      </w:tr>
      <w:tr w:rsidR="00272D6E" w:rsidRPr="007C23F8" w14:paraId="45F33A70" w14:textId="77777777" w:rsidTr="007C23F8">
        <w:tc>
          <w:tcPr>
            <w:tcW w:w="2070" w:type="dxa"/>
          </w:tcPr>
          <w:p w14:paraId="0413B909" w14:textId="262D5B4A" w:rsidR="00272D6E" w:rsidRPr="00272D6E" w:rsidRDefault="00272D6E" w:rsidP="00272D6E">
            <w:pPr>
              <w:rPr>
                <w:lang w:val="en-US"/>
              </w:rPr>
            </w:pPr>
            <w:r w:rsidRPr="0025530B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Тележка</w:t>
            </w:r>
            <w:r w:rsidRPr="0025530B">
              <w:rPr>
                <w:rFonts w:ascii="Times New Roman" w:hAnsi="Times New Roman" w:cs="Times New Roman"/>
                <w:color w:val="202020"/>
                <w:sz w:val="24"/>
                <w:szCs w:val="24"/>
                <w:lang w:val="en-US"/>
              </w:rPr>
              <w:t xml:space="preserve"> </w:t>
            </w:r>
            <w:r w:rsidRPr="0025530B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уборочная</w:t>
            </w:r>
            <w:r w:rsidRPr="0025530B">
              <w:rPr>
                <w:rFonts w:ascii="Times New Roman" w:hAnsi="Times New Roman" w:cs="Times New Roman"/>
                <w:color w:val="2020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5530B">
              <w:rPr>
                <w:rFonts w:ascii="Times New Roman" w:hAnsi="Times New Roman" w:cs="Times New Roman"/>
                <w:color w:val="202020"/>
                <w:sz w:val="24"/>
                <w:szCs w:val="24"/>
                <w:lang w:val="en-US"/>
              </w:rPr>
              <w:t>OfficeClean</w:t>
            </w:r>
            <w:proofErr w:type="spellEnd"/>
            <w:r w:rsidRPr="0025530B">
              <w:rPr>
                <w:rFonts w:ascii="Times New Roman" w:hAnsi="Times New Roman" w:cs="Times New Roman"/>
                <w:color w:val="202020"/>
                <w:sz w:val="24"/>
                <w:szCs w:val="24"/>
                <w:lang w:val="en-US"/>
              </w:rPr>
              <w:t xml:space="preserve"> Professional (260498/AF08068) 20 </w:t>
            </w:r>
            <w:r w:rsidRPr="0025530B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л</w:t>
            </w:r>
            <w:r w:rsidRPr="0025530B">
              <w:rPr>
                <w:rFonts w:ascii="Times New Roman" w:hAnsi="Times New Roman" w:cs="Times New Roman"/>
                <w:color w:val="202020"/>
                <w:sz w:val="24"/>
                <w:szCs w:val="24"/>
                <w:lang w:val="en-US"/>
              </w:rPr>
              <w:t xml:space="preserve"> </w:t>
            </w:r>
            <w:r w:rsidRPr="0025530B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синий</w:t>
            </w:r>
          </w:p>
        </w:tc>
        <w:tc>
          <w:tcPr>
            <w:tcW w:w="328" w:type="dxa"/>
          </w:tcPr>
          <w:p w14:paraId="03AE4CFD" w14:textId="2CF18B42" w:rsidR="00272D6E" w:rsidRPr="00716C6F" w:rsidRDefault="00716C6F" w:rsidP="00272D6E">
            <w:r>
              <w:t>1</w:t>
            </w:r>
          </w:p>
        </w:tc>
        <w:tc>
          <w:tcPr>
            <w:tcW w:w="12162" w:type="dxa"/>
          </w:tcPr>
          <w:p w14:paraId="50CC3AA9" w14:textId="28116840" w:rsidR="00272D6E" w:rsidRPr="007C23F8" w:rsidRDefault="007C23F8" w:rsidP="00272D6E">
            <w:hyperlink r:id="rId31" w:history="1">
              <w:r w:rsidRPr="006D0F2A">
                <w:rPr>
                  <w:rStyle w:val="a4"/>
                  <w:lang w:val="en-US"/>
                </w:rPr>
                <w:t>https</w:t>
              </w:r>
              <w:r w:rsidRPr="007C23F8">
                <w:rPr>
                  <w:rStyle w:val="a4"/>
                </w:rPr>
                <w:t>://</w:t>
              </w:r>
              <w:r w:rsidRPr="006D0F2A">
                <w:rPr>
                  <w:rStyle w:val="a4"/>
                  <w:lang w:val="en-US"/>
                </w:rPr>
                <w:t>market</w:t>
              </w:r>
              <w:r w:rsidRPr="007C23F8">
                <w:rPr>
                  <w:rStyle w:val="a4"/>
                </w:rPr>
                <w:t>.</w:t>
              </w:r>
              <w:proofErr w:type="spellStart"/>
              <w:r w:rsidRPr="006D0F2A">
                <w:rPr>
                  <w:rStyle w:val="a4"/>
                  <w:lang w:val="en-US"/>
                </w:rPr>
                <w:t>yandex</w:t>
              </w:r>
              <w:proofErr w:type="spellEnd"/>
              <w:r w:rsidRPr="007C23F8">
                <w:rPr>
                  <w:rStyle w:val="a4"/>
                </w:rPr>
                <w:t>.</w:t>
              </w:r>
              <w:proofErr w:type="spellStart"/>
              <w:r w:rsidRPr="006D0F2A">
                <w:rPr>
                  <w:rStyle w:val="a4"/>
                  <w:lang w:val="en-US"/>
                </w:rPr>
                <w:t>ru</w:t>
              </w:r>
              <w:proofErr w:type="spellEnd"/>
              <w:r w:rsidRPr="007C23F8">
                <w:rPr>
                  <w:rStyle w:val="a4"/>
                </w:rPr>
                <w:t>/</w:t>
              </w:r>
              <w:r w:rsidRPr="006D0F2A">
                <w:rPr>
                  <w:rStyle w:val="a4"/>
                  <w:lang w:val="en-US"/>
                </w:rPr>
                <w:t>product</w:t>
              </w:r>
              <w:r w:rsidRPr="007C23F8">
                <w:rPr>
                  <w:rStyle w:val="a4"/>
                </w:rPr>
                <w:t>--</w:t>
              </w:r>
              <w:proofErr w:type="spellStart"/>
              <w:r w:rsidRPr="006D0F2A">
                <w:rPr>
                  <w:rStyle w:val="a4"/>
                  <w:lang w:val="en-US"/>
                </w:rPr>
                <w:t>telezhka</w:t>
              </w:r>
              <w:proofErr w:type="spellEnd"/>
              <w:r w:rsidRPr="007C23F8">
                <w:rPr>
                  <w:rStyle w:val="a4"/>
                </w:rPr>
                <w:t>-</w:t>
              </w:r>
              <w:proofErr w:type="spellStart"/>
              <w:r w:rsidRPr="006D0F2A">
                <w:rPr>
                  <w:rStyle w:val="a4"/>
                  <w:lang w:val="en-US"/>
                </w:rPr>
                <w:t>uborochnaia</w:t>
              </w:r>
              <w:proofErr w:type="spellEnd"/>
              <w:r w:rsidRPr="007C23F8">
                <w:rPr>
                  <w:rStyle w:val="a4"/>
                </w:rPr>
                <w:t>-</w:t>
              </w:r>
              <w:proofErr w:type="spellStart"/>
              <w:r w:rsidRPr="006D0F2A">
                <w:rPr>
                  <w:rStyle w:val="a4"/>
                  <w:lang w:val="en-US"/>
                </w:rPr>
                <w:t>officeclean</w:t>
              </w:r>
              <w:proofErr w:type="spellEnd"/>
              <w:r w:rsidRPr="007C23F8">
                <w:rPr>
                  <w:rStyle w:val="a4"/>
                </w:rPr>
                <w:t>-</w:t>
              </w:r>
              <w:r w:rsidRPr="006D0F2A">
                <w:rPr>
                  <w:rStyle w:val="a4"/>
                  <w:lang w:val="en-US"/>
                </w:rPr>
                <w:t>professional</w:t>
              </w:r>
              <w:r w:rsidRPr="007C23F8">
                <w:rPr>
                  <w:rStyle w:val="a4"/>
                </w:rPr>
                <w:t>-260498-</w:t>
              </w:r>
              <w:proofErr w:type="spellStart"/>
              <w:r w:rsidRPr="006D0F2A">
                <w:rPr>
                  <w:rStyle w:val="a4"/>
                  <w:lang w:val="en-US"/>
                </w:rPr>
                <w:t>af</w:t>
              </w:r>
              <w:proofErr w:type="spellEnd"/>
              <w:r w:rsidRPr="007C23F8">
                <w:rPr>
                  <w:rStyle w:val="a4"/>
                </w:rPr>
                <w:t>08068-20-</w:t>
              </w:r>
              <w:r w:rsidRPr="006D0F2A">
                <w:rPr>
                  <w:rStyle w:val="a4"/>
                  <w:lang w:val="en-US"/>
                </w:rPr>
                <w:t>l</w:t>
              </w:r>
              <w:r w:rsidRPr="007C23F8">
                <w:rPr>
                  <w:rStyle w:val="a4"/>
                </w:rPr>
                <w:t>/721448664?</w:t>
              </w:r>
              <w:proofErr w:type="spellStart"/>
              <w:r w:rsidRPr="006D0F2A">
                <w:rPr>
                  <w:rStyle w:val="a4"/>
                  <w:lang w:val="en-US"/>
                </w:rPr>
                <w:t>glfilter</w:t>
              </w:r>
              <w:proofErr w:type="spellEnd"/>
              <w:r w:rsidRPr="007C23F8">
                <w:rPr>
                  <w:rStyle w:val="a4"/>
                </w:rPr>
                <w:t>=14871214%3</w:t>
              </w:r>
              <w:r w:rsidRPr="006D0F2A">
                <w:rPr>
                  <w:rStyle w:val="a4"/>
                  <w:lang w:val="en-US"/>
                </w:rPr>
                <w:t>A</w:t>
              </w:r>
              <w:r w:rsidRPr="007C23F8">
                <w:rPr>
                  <w:rStyle w:val="a4"/>
                </w:rPr>
                <w:t>14896336_101077312748&amp;</w:t>
              </w:r>
              <w:proofErr w:type="spellStart"/>
              <w:r w:rsidRPr="006D0F2A">
                <w:rPr>
                  <w:rStyle w:val="a4"/>
                  <w:lang w:val="en-US"/>
                </w:rPr>
                <w:t>cpc</w:t>
              </w:r>
              <w:proofErr w:type="spellEnd"/>
              <w:r w:rsidRPr="007C23F8">
                <w:rPr>
                  <w:rStyle w:val="a4"/>
                </w:rPr>
                <w:t>=</w:t>
              </w:r>
              <w:proofErr w:type="spellStart"/>
              <w:r w:rsidRPr="006D0F2A">
                <w:rPr>
                  <w:rStyle w:val="a4"/>
                  <w:lang w:val="en-US"/>
                </w:rPr>
                <w:t>kfvGVVS</w:t>
              </w:r>
              <w:proofErr w:type="spellEnd"/>
              <w:r w:rsidRPr="007C23F8">
                <w:rPr>
                  <w:rStyle w:val="a4"/>
                </w:rPr>
                <w:t>4</w:t>
              </w:r>
              <w:r w:rsidRPr="006D0F2A">
                <w:rPr>
                  <w:rStyle w:val="a4"/>
                  <w:lang w:val="en-US"/>
                </w:rPr>
                <w:t>Y</w:t>
              </w:r>
              <w:r w:rsidRPr="007C23F8">
                <w:rPr>
                  <w:rStyle w:val="a4"/>
                </w:rPr>
                <w:t>_</w:t>
              </w:r>
              <w:proofErr w:type="spellStart"/>
              <w:r w:rsidRPr="006D0F2A">
                <w:rPr>
                  <w:rStyle w:val="a4"/>
                  <w:lang w:val="en-US"/>
                </w:rPr>
                <w:t>nlreNoICmCsAQtfP</w:t>
              </w:r>
              <w:proofErr w:type="spellEnd"/>
              <w:r w:rsidRPr="007C23F8">
                <w:rPr>
                  <w:rStyle w:val="a4"/>
                </w:rPr>
                <w:t>3</w:t>
              </w:r>
              <w:proofErr w:type="spellStart"/>
              <w:r w:rsidRPr="006D0F2A">
                <w:rPr>
                  <w:rStyle w:val="a4"/>
                  <w:lang w:val="en-US"/>
                </w:rPr>
                <w:t>Xuwy</w:t>
              </w:r>
              <w:proofErr w:type="spellEnd"/>
              <w:r w:rsidRPr="007C23F8">
                <w:rPr>
                  <w:rStyle w:val="a4"/>
                </w:rPr>
                <w:t>8</w:t>
              </w:r>
              <w:proofErr w:type="spellStart"/>
              <w:r w:rsidRPr="006D0F2A">
                <w:rPr>
                  <w:rStyle w:val="a4"/>
                  <w:lang w:val="en-US"/>
                </w:rPr>
                <w:t>niH</w:t>
              </w:r>
              <w:proofErr w:type="spellEnd"/>
              <w:r w:rsidRPr="007C23F8">
                <w:rPr>
                  <w:rStyle w:val="a4"/>
                </w:rPr>
                <w:t>00</w:t>
              </w:r>
              <w:proofErr w:type="spellStart"/>
              <w:r w:rsidRPr="006D0F2A">
                <w:rPr>
                  <w:rStyle w:val="a4"/>
                  <w:lang w:val="en-US"/>
                </w:rPr>
                <w:t>xI</w:t>
              </w:r>
              <w:proofErr w:type="spellEnd"/>
              <w:r w:rsidRPr="007C23F8">
                <w:rPr>
                  <w:rStyle w:val="a4"/>
                </w:rPr>
                <w:t>20_</w:t>
              </w:r>
              <w:r w:rsidRPr="006D0F2A">
                <w:rPr>
                  <w:rStyle w:val="a4"/>
                  <w:lang w:val="en-US"/>
                </w:rPr>
                <w:t>N</w:t>
              </w:r>
              <w:r w:rsidRPr="007C23F8">
                <w:rPr>
                  <w:rStyle w:val="a4"/>
                </w:rPr>
                <w:t>8</w:t>
              </w:r>
              <w:proofErr w:type="spellStart"/>
              <w:r w:rsidRPr="006D0F2A">
                <w:rPr>
                  <w:rStyle w:val="a4"/>
                  <w:lang w:val="en-US"/>
                </w:rPr>
                <w:t>bEfSHbu</w:t>
              </w:r>
              <w:proofErr w:type="spellEnd"/>
              <w:r w:rsidRPr="007C23F8">
                <w:rPr>
                  <w:rStyle w:val="a4"/>
                </w:rPr>
                <w:t>1</w:t>
              </w:r>
              <w:proofErr w:type="spellStart"/>
              <w:r w:rsidRPr="006D0F2A">
                <w:rPr>
                  <w:rStyle w:val="a4"/>
                  <w:lang w:val="en-US"/>
                </w:rPr>
                <w:t>kebOnei</w:t>
              </w:r>
              <w:proofErr w:type="spellEnd"/>
              <w:r w:rsidRPr="007C23F8">
                <w:rPr>
                  <w:rStyle w:val="a4"/>
                </w:rPr>
                <w:t>2</w:t>
              </w:r>
              <w:proofErr w:type="spellStart"/>
              <w:r w:rsidRPr="006D0F2A">
                <w:rPr>
                  <w:rStyle w:val="a4"/>
                  <w:lang w:val="en-US"/>
                </w:rPr>
                <w:t>EzR</w:t>
              </w:r>
              <w:proofErr w:type="spellEnd"/>
              <w:r w:rsidRPr="007C23F8">
                <w:rPr>
                  <w:rStyle w:val="a4"/>
                </w:rPr>
                <w:t>4</w:t>
              </w:r>
              <w:proofErr w:type="spellStart"/>
              <w:r w:rsidRPr="006D0F2A">
                <w:rPr>
                  <w:rStyle w:val="a4"/>
                  <w:lang w:val="en-US"/>
                </w:rPr>
                <w:t>JDadUjGB</w:t>
              </w:r>
              <w:proofErr w:type="spellEnd"/>
              <w:r w:rsidRPr="007C23F8">
                <w:rPr>
                  <w:rStyle w:val="a4"/>
                </w:rPr>
                <w:t>6</w:t>
              </w:r>
              <w:proofErr w:type="spellStart"/>
              <w:r w:rsidRPr="006D0F2A">
                <w:rPr>
                  <w:rStyle w:val="a4"/>
                  <w:lang w:val="en-US"/>
                </w:rPr>
                <w:t>MRr</w:t>
              </w:r>
              <w:proofErr w:type="spellEnd"/>
              <w:r w:rsidRPr="007C23F8">
                <w:rPr>
                  <w:rStyle w:val="a4"/>
                </w:rPr>
                <w:t>6</w:t>
              </w:r>
              <w:r w:rsidRPr="006D0F2A">
                <w:rPr>
                  <w:rStyle w:val="a4"/>
                  <w:lang w:val="en-US"/>
                </w:rPr>
                <w:t>K</w:t>
              </w:r>
              <w:r w:rsidRPr="007C23F8">
                <w:rPr>
                  <w:rStyle w:val="a4"/>
                </w:rPr>
                <w:t>68</w:t>
              </w:r>
              <w:proofErr w:type="spellStart"/>
              <w:r w:rsidRPr="006D0F2A">
                <w:rPr>
                  <w:rStyle w:val="a4"/>
                  <w:lang w:val="en-US"/>
                </w:rPr>
                <w:t>EtWVVqPJktXznCsHYvL</w:t>
              </w:r>
              <w:proofErr w:type="spellEnd"/>
              <w:r w:rsidRPr="007C23F8">
                <w:rPr>
                  <w:rStyle w:val="a4"/>
                </w:rPr>
                <w:t>8</w:t>
              </w:r>
              <w:r w:rsidRPr="006D0F2A">
                <w:rPr>
                  <w:rStyle w:val="a4"/>
                  <w:lang w:val="en-US"/>
                </w:rPr>
                <w:t>J</w:t>
              </w:r>
              <w:r w:rsidRPr="007C23F8">
                <w:rPr>
                  <w:rStyle w:val="a4"/>
                </w:rPr>
                <w:t>0</w:t>
              </w:r>
              <w:proofErr w:type="spellStart"/>
              <w:r w:rsidRPr="006D0F2A">
                <w:rPr>
                  <w:rStyle w:val="a4"/>
                  <w:lang w:val="en-US"/>
                </w:rPr>
                <w:t>xBIrYwD</w:t>
              </w:r>
              <w:proofErr w:type="spellEnd"/>
              <w:r w:rsidRPr="007C23F8">
                <w:rPr>
                  <w:rStyle w:val="a4"/>
                </w:rPr>
                <w:t>31</w:t>
              </w:r>
              <w:proofErr w:type="spellStart"/>
              <w:r w:rsidRPr="006D0F2A">
                <w:rPr>
                  <w:rStyle w:val="a4"/>
                  <w:lang w:val="en-US"/>
                </w:rPr>
                <w:t>tUm</w:t>
              </w:r>
              <w:proofErr w:type="spellEnd"/>
              <w:r w:rsidRPr="007C23F8">
                <w:rPr>
                  <w:rStyle w:val="a4"/>
                </w:rPr>
                <w:t>80</w:t>
              </w:r>
              <w:proofErr w:type="spellStart"/>
              <w:r w:rsidRPr="006D0F2A">
                <w:rPr>
                  <w:rStyle w:val="a4"/>
                  <w:lang w:val="en-US"/>
                </w:rPr>
                <w:t>VmhHa</w:t>
              </w:r>
              <w:proofErr w:type="spellEnd"/>
              <w:r w:rsidRPr="007C23F8">
                <w:rPr>
                  <w:rStyle w:val="a4"/>
                </w:rPr>
                <w:t>2</w:t>
              </w:r>
              <w:proofErr w:type="spellStart"/>
              <w:r w:rsidRPr="006D0F2A">
                <w:rPr>
                  <w:rStyle w:val="a4"/>
                  <w:lang w:val="en-US"/>
                </w:rPr>
                <w:t>zX</w:t>
              </w:r>
              <w:proofErr w:type="spellEnd"/>
              <w:r w:rsidRPr="007C23F8">
                <w:rPr>
                  <w:rStyle w:val="a4"/>
                </w:rPr>
                <w:t>7</w:t>
              </w:r>
              <w:proofErr w:type="spellStart"/>
              <w:r w:rsidRPr="006D0F2A">
                <w:rPr>
                  <w:rStyle w:val="a4"/>
                  <w:lang w:val="en-US"/>
                </w:rPr>
                <w:t>IgrReL</w:t>
              </w:r>
              <w:proofErr w:type="spellEnd"/>
              <w:r w:rsidRPr="007C23F8">
                <w:rPr>
                  <w:rStyle w:val="a4"/>
                </w:rPr>
                <w:t>1</w:t>
              </w:r>
              <w:proofErr w:type="spellStart"/>
              <w:r w:rsidRPr="006D0F2A">
                <w:rPr>
                  <w:rStyle w:val="a4"/>
                  <w:lang w:val="en-US"/>
                </w:rPr>
                <w:t>lhS</w:t>
              </w:r>
              <w:proofErr w:type="spellEnd"/>
              <w:r w:rsidRPr="007C23F8">
                <w:rPr>
                  <w:rStyle w:val="a4"/>
                </w:rPr>
                <w:t>1</w:t>
              </w:r>
              <w:proofErr w:type="spellStart"/>
              <w:r w:rsidRPr="006D0F2A">
                <w:rPr>
                  <w:rStyle w:val="a4"/>
                  <w:lang w:val="en-US"/>
                </w:rPr>
                <w:t>ltlK</w:t>
              </w:r>
              <w:proofErr w:type="spellEnd"/>
              <w:r w:rsidRPr="007C23F8">
                <w:rPr>
                  <w:rStyle w:val="a4"/>
                </w:rPr>
                <w:t>8</w:t>
              </w:r>
              <w:r w:rsidRPr="006D0F2A">
                <w:rPr>
                  <w:rStyle w:val="a4"/>
                  <w:lang w:val="en-US"/>
                </w:rPr>
                <w:t>OO</w:t>
              </w:r>
              <w:r w:rsidRPr="007C23F8">
                <w:rPr>
                  <w:rStyle w:val="a4"/>
                </w:rPr>
                <w:t>-</w:t>
              </w:r>
              <w:r w:rsidRPr="006D0F2A">
                <w:rPr>
                  <w:rStyle w:val="a4"/>
                  <w:lang w:val="en-US"/>
                </w:rPr>
                <w:t>O</w:t>
              </w:r>
              <w:r w:rsidRPr="007C23F8">
                <w:rPr>
                  <w:rStyle w:val="a4"/>
                </w:rPr>
                <w:t>_</w:t>
              </w:r>
              <w:proofErr w:type="spellStart"/>
              <w:r w:rsidRPr="006D0F2A">
                <w:rPr>
                  <w:rStyle w:val="a4"/>
                  <w:lang w:val="en-US"/>
                </w:rPr>
                <w:t>ZvuOdHWc</w:t>
              </w:r>
              <w:proofErr w:type="spellEnd"/>
              <w:r w:rsidRPr="007C23F8">
                <w:rPr>
                  <w:rStyle w:val="a4"/>
                </w:rPr>
                <w:t>2</w:t>
              </w:r>
              <w:r w:rsidRPr="006D0F2A">
                <w:rPr>
                  <w:rStyle w:val="a4"/>
                  <w:lang w:val="en-US"/>
                </w:rPr>
                <w:t>ESBQ</w:t>
              </w:r>
              <w:r w:rsidRPr="007C23F8">
                <w:rPr>
                  <w:rStyle w:val="a4"/>
                </w:rPr>
                <w:t>34</w:t>
              </w:r>
              <w:proofErr w:type="spellStart"/>
              <w:r w:rsidRPr="006D0F2A">
                <w:rPr>
                  <w:rStyle w:val="a4"/>
                  <w:lang w:val="en-US"/>
                </w:rPr>
                <w:t>Gs</w:t>
              </w:r>
              <w:proofErr w:type="spellEnd"/>
              <w:r w:rsidRPr="007C23F8">
                <w:rPr>
                  <w:rStyle w:val="a4"/>
                </w:rPr>
                <w:t>5</w:t>
              </w:r>
              <w:proofErr w:type="spellStart"/>
              <w:r w:rsidRPr="006D0F2A">
                <w:rPr>
                  <w:rStyle w:val="a4"/>
                  <w:lang w:val="en-US"/>
                </w:rPr>
                <w:t>rhLsFNr</w:t>
              </w:r>
              <w:proofErr w:type="spellEnd"/>
              <w:r w:rsidRPr="007C23F8">
                <w:rPr>
                  <w:rStyle w:val="a4"/>
                </w:rPr>
                <w:t>2</w:t>
              </w:r>
              <w:r w:rsidRPr="006D0F2A">
                <w:rPr>
                  <w:rStyle w:val="a4"/>
                  <w:lang w:val="en-US"/>
                </w:rPr>
                <w:t>GJ</w:t>
              </w:r>
              <w:r w:rsidRPr="007C23F8">
                <w:rPr>
                  <w:rStyle w:val="a4"/>
                </w:rPr>
                <w:t>5</w:t>
              </w:r>
              <w:proofErr w:type="spellStart"/>
              <w:r w:rsidRPr="006D0F2A">
                <w:rPr>
                  <w:rStyle w:val="a4"/>
                  <w:lang w:val="en-US"/>
                </w:rPr>
                <w:t>biRug</w:t>
              </w:r>
              <w:proofErr w:type="spellEnd"/>
              <w:r w:rsidRPr="007C23F8">
                <w:rPr>
                  <w:rStyle w:val="a4"/>
                </w:rPr>
                <w:t>1</w:t>
              </w:r>
              <w:proofErr w:type="spellStart"/>
              <w:r w:rsidRPr="006D0F2A">
                <w:rPr>
                  <w:rStyle w:val="a4"/>
                  <w:lang w:val="en-US"/>
                </w:rPr>
                <w:t>SSOQgJzL</w:t>
              </w:r>
              <w:proofErr w:type="spellEnd"/>
              <w:r w:rsidRPr="007C23F8">
                <w:rPr>
                  <w:rStyle w:val="a4"/>
                </w:rPr>
                <w:t>4</w:t>
              </w:r>
              <w:proofErr w:type="spellStart"/>
              <w:r w:rsidRPr="006D0F2A">
                <w:rPr>
                  <w:rStyle w:val="a4"/>
                  <w:lang w:val="en-US"/>
                </w:rPr>
                <w:t>oaik</w:t>
              </w:r>
              <w:proofErr w:type="spellEnd"/>
              <w:r w:rsidRPr="007C23F8">
                <w:rPr>
                  <w:rStyle w:val="a4"/>
                </w:rPr>
                <w:t>19</w:t>
              </w:r>
              <w:proofErr w:type="spellStart"/>
              <w:r w:rsidRPr="006D0F2A">
                <w:rPr>
                  <w:rStyle w:val="a4"/>
                  <w:lang w:val="en-US"/>
                </w:rPr>
                <w:t>PmSSoTIxGd</w:t>
              </w:r>
              <w:proofErr w:type="spellEnd"/>
              <w:r w:rsidRPr="007C23F8">
                <w:rPr>
                  <w:rStyle w:val="a4"/>
                </w:rPr>
                <w:t>5</w:t>
              </w:r>
              <w:r w:rsidRPr="006D0F2A">
                <w:rPr>
                  <w:rStyle w:val="a4"/>
                  <w:lang w:val="en-US"/>
                </w:rPr>
                <w:t>z</w:t>
              </w:r>
              <w:r w:rsidRPr="007C23F8">
                <w:rPr>
                  <w:rStyle w:val="a4"/>
                </w:rPr>
                <w:t>7</w:t>
              </w:r>
              <w:r w:rsidRPr="006D0F2A">
                <w:rPr>
                  <w:rStyle w:val="a4"/>
                  <w:lang w:val="en-US"/>
                </w:rPr>
                <w:t>A</w:t>
              </w:r>
              <w:r w:rsidRPr="007C23F8">
                <w:rPr>
                  <w:rStyle w:val="a4"/>
                </w:rPr>
                <w:t>76</w:t>
              </w:r>
              <w:r w:rsidRPr="006D0F2A">
                <w:rPr>
                  <w:rStyle w:val="a4"/>
                  <w:lang w:val="en-US"/>
                </w:rPr>
                <w:t>V</w:t>
              </w:r>
              <w:r w:rsidRPr="007C23F8">
                <w:rPr>
                  <w:rStyle w:val="a4"/>
                </w:rPr>
                <w:t>3</w:t>
              </w:r>
              <w:proofErr w:type="spellStart"/>
              <w:r w:rsidRPr="006D0F2A">
                <w:rPr>
                  <w:rStyle w:val="a4"/>
                  <w:lang w:val="en-US"/>
                </w:rPr>
                <w:t>hgTAK</w:t>
              </w:r>
              <w:proofErr w:type="spellEnd"/>
              <w:r w:rsidRPr="007C23F8">
                <w:rPr>
                  <w:rStyle w:val="a4"/>
                </w:rPr>
                <w:t>3</w:t>
              </w:r>
              <w:proofErr w:type="spellStart"/>
              <w:r w:rsidRPr="006D0F2A">
                <w:rPr>
                  <w:rStyle w:val="a4"/>
                  <w:lang w:val="en-US"/>
                </w:rPr>
                <w:t>CLPMkhr</w:t>
              </w:r>
              <w:proofErr w:type="spellEnd"/>
              <w:r w:rsidRPr="007C23F8">
                <w:rPr>
                  <w:rStyle w:val="a4"/>
                </w:rPr>
                <w:t>6</w:t>
              </w:r>
              <w:proofErr w:type="spellStart"/>
              <w:r w:rsidRPr="006D0F2A">
                <w:rPr>
                  <w:rStyle w:val="a4"/>
                  <w:lang w:val="en-US"/>
                </w:rPr>
                <w:t>Xun</w:t>
              </w:r>
              <w:proofErr w:type="spellEnd"/>
              <w:r w:rsidRPr="007C23F8">
                <w:rPr>
                  <w:rStyle w:val="a4"/>
                </w:rPr>
                <w:t>23</w:t>
              </w:r>
              <w:proofErr w:type="spellStart"/>
              <w:r w:rsidRPr="006D0F2A">
                <w:rPr>
                  <w:rStyle w:val="a4"/>
                  <w:lang w:val="en-US"/>
                </w:rPr>
                <w:t>dTetdaay</w:t>
              </w:r>
              <w:proofErr w:type="spellEnd"/>
              <w:r w:rsidRPr="007C23F8">
                <w:rPr>
                  <w:rStyle w:val="a4"/>
                </w:rPr>
                <w:t>8</w:t>
              </w:r>
              <w:proofErr w:type="spellStart"/>
              <w:r w:rsidRPr="006D0F2A">
                <w:rPr>
                  <w:rStyle w:val="a4"/>
                  <w:lang w:val="en-US"/>
                </w:rPr>
                <w:t>tTDBvTWgv</w:t>
              </w:r>
              <w:proofErr w:type="spellEnd"/>
              <w:r w:rsidRPr="007C23F8">
                <w:rPr>
                  <w:rStyle w:val="a4"/>
                </w:rPr>
                <w:t>8</w:t>
              </w:r>
              <w:r w:rsidRPr="006D0F2A">
                <w:rPr>
                  <w:rStyle w:val="a4"/>
                  <w:lang w:val="en-US"/>
                </w:rPr>
                <w:t>c</w:t>
              </w:r>
              <w:r w:rsidRPr="007C23F8">
                <w:rPr>
                  <w:rStyle w:val="a4"/>
                </w:rPr>
                <w:t>93</w:t>
              </w:r>
              <w:r w:rsidRPr="006D0F2A">
                <w:rPr>
                  <w:rStyle w:val="a4"/>
                  <w:lang w:val="en-US"/>
                </w:rPr>
                <w:t>q</w:t>
              </w:r>
              <w:r w:rsidRPr="007C23F8">
                <w:rPr>
                  <w:rStyle w:val="a4"/>
                </w:rPr>
                <w:t>&amp;</w:t>
              </w:r>
              <w:r w:rsidRPr="006D0F2A">
                <w:rPr>
                  <w:rStyle w:val="a4"/>
                  <w:lang w:val="en-US"/>
                </w:rPr>
                <w:t>from</w:t>
              </w:r>
              <w:r w:rsidRPr="007C23F8">
                <w:rPr>
                  <w:rStyle w:val="a4"/>
                </w:rPr>
                <w:t>-</w:t>
              </w:r>
              <w:r w:rsidRPr="006D0F2A">
                <w:rPr>
                  <w:rStyle w:val="a4"/>
                  <w:lang w:val="en-US"/>
                </w:rPr>
                <w:t>show</w:t>
              </w:r>
              <w:r w:rsidRPr="007C23F8">
                <w:rPr>
                  <w:rStyle w:val="a4"/>
                </w:rPr>
                <w:t>-</w:t>
              </w:r>
              <w:proofErr w:type="spellStart"/>
              <w:r w:rsidRPr="006D0F2A">
                <w:rPr>
                  <w:rStyle w:val="a4"/>
                  <w:lang w:val="en-US"/>
                </w:rPr>
                <w:t>uid</w:t>
              </w:r>
              <w:proofErr w:type="spellEnd"/>
              <w:r w:rsidRPr="007C23F8">
                <w:rPr>
                  <w:rStyle w:val="a4"/>
                </w:rPr>
                <w:t>=16788635760713967372400002&amp;</w:t>
              </w:r>
              <w:proofErr w:type="spellStart"/>
              <w:r w:rsidRPr="006D0F2A">
                <w:rPr>
                  <w:rStyle w:val="a4"/>
                  <w:lang w:val="en-US"/>
                </w:rPr>
                <w:t>sku</w:t>
              </w:r>
              <w:proofErr w:type="spellEnd"/>
              <w:r w:rsidRPr="007C23F8">
                <w:rPr>
                  <w:rStyle w:val="a4"/>
                </w:rPr>
                <w:t>=101077312748&amp;</w:t>
              </w:r>
              <w:r w:rsidRPr="006D0F2A">
                <w:rPr>
                  <w:rStyle w:val="a4"/>
                  <w:lang w:val="en-US"/>
                </w:rPr>
                <w:t>do</w:t>
              </w:r>
              <w:r w:rsidRPr="007C23F8">
                <w:rPr>
                  <w:rStyle w:val="a4"/>
                </w:rPr>
                <w:t>-</w:t>
              </w:r>
              <w:proofErr w:type="spellStart"/>
              <w:r w:rsidRPr="006D0F2A">
                <w:rPr>
                  <w:rStyle w:val="a4"/>
                  <w:lang w:val="en-US"/>
                </w:rPr>
                <w:t>waremd</w:t>
              </w:r>
              <w:proofErr w:type="spellEnd"/>
              <w:r w:rsidRPr="007C23F8">
                <w:rPr>
                  <w:rStyle w:val="a4"/>
                </w:rPr>
                <w:t>5=</w:t>
              </w:r>
              <w:proofErr w:type="spellStart"/>
              <w:r w:rsidRPr="006D0F2A">
                <w:rPr>
                  <w:rStyle w:val="a4"/>
                  <w:lang w:val="en-US"/>
                </w:rPr>
                <w:t>GezoPKXaLBXqyJwyPh</w:t>
              </w:r>
              <w:proofErr w:type="spellEnd"/>
              <w:r w:rsidRPr="007C23F8">
                <w:rPr>
                  <w:rStyle w:val="a4"/>
                </w:rPr>
                <w:t>6</w:t>
              </w:r>
              <w:r w:rsidRPr="006D0F2A">
                <w:rPr>
                  <w:rStyle w:val="a4"/>
                  <w:lang w:val="en-US"/>
                </w:rPr>
                <w:t>F</w:t>
              </w:r>
              <w:r w:rsidRPr="007C23F8">
                <w:rPr>
                  <w:rStyle w:val="a4"/>
                </w:rPr>
                <w:t>0</w:t>
              </w:r>
              <w:r w:rsidRPr="006D0F2A">
                <w:rPr>
                  <w:rStyle w:val="a4"/>
                  <w:lang w:val="en-US"/>
                </w:rPr>
                <w:t>w</w:t>
              </w:r>
              <w:r w:rsidRPr="007C23F8">
                <w:rPr>
                  <w:rStyle w:val="a4"/>
                </w:rPr>
                <w:t>&amp;</w:t>
              </w:r>
              <w:r w:rsidRPr="006D0F2A">
                <w:rPr>
                  <w:rStyle w:val="a4"/>
                  <w:lang w:val="en-US"/>
                </w:rPr>
                <w:t>sponsored</w:t>
              </w:r>
              <w:r w:rsidRPr="007C23F8">
                <w:rPr>
                  <w:rStyle w:val="a4"/>
                </w:rPr>
                <w:t>=1&amp;</w:t>
              </w:r>
              <w:proofErr w:type="spellStart"/>
              <w:r w:rsidRPr="006D0F2A">
                <w:rPr>
                  <w:rStyle w:val="a4"/>
                  <w:lang w:val="en-US"/>
                </w:rPr>
                <w:t>cpa</w:t>
              </w:r>
              <w:proofErr w:type="spellEnd"/>
              <w:r w:rsidRPr="007C23F8">
                <w:rPr>
                  <w:rStyle w:val="a4"/>
                </w:rPr>
                <w:t>=1</w:t>
              </w:r>
            </w:hyperlink>
          </w:p>
        </w:tc>
      </w:tr>
      <w:tr w:rsidR="007C23F8" w:rsidRPr="007C23F8" w14:paraId="2A7EB1D0" w14:textId="77777777" w:rsidTr="007C23F8">
        <w:tc>
          <w:tcPr>
            <w:tcW w:w="2070" w:type="dxa"/>
          </w:tcPr>
          <w:p w14:paraId="20EDB932" w14:textId="40CC5FA3" w:rsidR="007C23F8" w:rsidRPr="0025530B" w:rsidRDefault="007C23F8" w:rsidP="007C23F8">
            <w:pPr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6D0F2A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 xml:space="preserve">Знак "Осторожно. Скользкий пол!" </w:t>
            </w:r>
            <w:proofErr w:type="spellStart"/>
            <w:r w:rsidRPr="006D0F2A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OfficeClean</w:t>
            </w:r>
            <w:proofErr w:type="spellEnd"/>
            <w:r w:rsidRPr="006D0F2A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 xml:space="preserve"> Professional, пластик, на англ. и русском языках</w:t>
            </w:r>
          </w:p>
        </w:tc>
        <w:tc>
          <w:tcPr>
            <w:tcW w:w="328" w:type="dxa"/>
          </w:tcPr>
          <w:p w14:paraId="5AE66943" w14:textId="2521BCB9" w:rsidR="007C23F8" w:rsidRDefault="007C23F8" w:rsidP="007C23F8">
            <w:r>
              <w:t>2</w:t>
            </w:r>
          </w:p>
        </w:tc>
        <w:tc>
          <w:tcPr>
            <w:tcW w:w="12162" w:type="dxa"/>
          </w:tcPr>
          <w:p w14:paraId="54610EB9" w14:textId="11F23CE2" w:rsidR="007C23F8" w:rsidRPr="007C23F8" w:rsidRDefault="007C23F8" w:rsidP="007C23F8">
            <w:pPr>
              <w:rPr>
                <w:lang w:val="en-US"/>
              </w:rPr>
            </w:pPr>
            <w:hyperlink r:id="rId32" w:history="1">
              <w:r w:rsidRPr="003970E1">
                <w:rPr>
                  <w:rStyle w:val="a4"/>
                  <w:lang w:val="en-US"/>
                </w:rPr>
                <w:t>https://market.yandex.ru/product--znak-ostorozhno-skolzkii-pol-officeclean-professional-plastik-na-angl-i-russkom-iazykakh/875522110?cpc=gCsqx-Ena3XQ2SdPxYoLKlM5ib0I2LpO4n4FOsqbRiNsuKgj6NsL2uwMqBb7VShxgM47dvwUOJVB1yA2Mli3uOh6-VRZ8MZiT-xaK80o3Dj-_SMzJ2fhe_82Hv8CY-knAToqfQymFWpCxXNVY6_AdAEmnnHtmmXFiqaOWP4h2qucxnFP41TCiDgb5N87Vump-OKbpV9jIAZRCeSmryqn3FBdI5CluTi0Umvjb-RyrdgYr_njUrTO83xqluTyzDEV&amp;from-show-uid=16788641447926020294300001&amp;sk</w:t>
              </w:r>
            </w:hyperlink>
            <w:r w:rsidRPr="006D0F2A">
              <w:rPr>
                <w:lang w:val="en-US"/>
              </w:rPr>
              <w:t xml:space="preserve"> u=101232645859&amp;do-waremd5=h-o7cfPLXmy7pMxfFOlD6A&amp;sponsored=1&amp;cpa=1</w:t>
            </w:r>
          </w:p>
        </w:tc>
      </w:tr>
      <w:tr w:rsidR="007C23F8" w:rsidRPr="007C23F8" w14:paraId="2FF51799" w14:textId="77777777" w:rsidTr="007C23F8">
        <w:tc>
          <w:tcPr>
            <w:tcW w:w="2070" w:type="dxa"/>
          </w:tcPr>
          <w:p w14:paraId="7B7DD357" w14:textId="77777777" w:rsidR="007C23F8" w:rsidRPr="005A0815" w:rsidRDefault="007C23F8" w:rsidP="007C23F8">
            <w:pPr>
              <w:spacing w:after="240"/>
              <w:outlineLvl w:val="0"/>
              <w:rPr>
                <w:rFonts w:ascii="Times New Roman" w:eastAsia="Times New Roman" w:hAnsi="Times New Roman" w:cs="Times New Roman"/>
                <w:color w:val="212121"/>
                <w:kern w:val="36"/>
                <w:sz w:val="24"/>
                <w:szCs w:val="24"/>
                <w:lang w:eastAsia="ru-RU"/>
              </w:rPr>
            </w:pPr>
            <w:r w:rsidRPr="005A0815">
              <w:rPr>
                <w:rFonts w:ascii="Times New Roman" w:eastAsia="Times New Roman" w:hAnsi="Times New Roman" w:cs="Times New Roman"/>
                <w:color w:val="212121"/>
                <w:kern w:val="36"/>
                <w:sz w:val="24"/>
                <w:szCs w:val="24"/>
                <w:lang w:eastAsia="ru-RU"/>
              </w:rPr>
              <w:t xml:space="preserve">Клеевой пистолет ТУНДРА </w:t>
            </w:r>
            <w:r w:rsidRPr="005A0815">
              <w:rPr>
                <w:rFonts w:ascii="Times New Roman" w:eastAsia="Times New Roman" w:hAnsi="Times New Roman" w:cs="Times New Roman"/>
                <w:color w:val="212121"/>
                <w:kern w:val="36"/>
                <w:sz w:val="24"/>
                <w:szCs w:val="24"/>
                <w:lang w:eastAsia="ru-RU"/>
              </w:rPr>
              <w:lastRenderedPageBreak/>
              <w:t xml:space="preserve">PRO, 20 Вт, 220 В, выключатель, индикатор, </w:t>
            </w:r>
            <w:proofErr w:type="spellStart"/>
            <w:r w:rsidRPr="005A0815">
              <w:rPr>
                <w:rFonts w:ascii="Times New Roman" w:eastAsia="Times New Roman" w:hAnsi="Times New Roman" w:cs="Times New Roman"/>
                <w:color w:val="212121"/>
                <w:kern w:val="36"/>
                <w:sz w:val="24"/>
                <w:szCs w:val="24"/>
                <w:lang w:eastAsia="ru-RU"/>
              </w:rPr>
              <w:t>антикапля</w:t>
            </w:r>
            <w:proofErr w:type="spellEnd"/>
            <w:r w:rsidRPr="005A0815">
              <w:rPr>
                <w:rFonts w:ascii="Times New Roman" w:eastAsia="Times New Roman" w:hAnsi="Times New Roman" w:cs="Times New Roman"/>
                <w:color w:val="212121"/>
                <w:kern w:val="36"/>
                <w:sz w:val="24"/>
                <w:szCs w:val="24"/>
                <w:lang w:eastAsia="ru-RU"/>
              </w:rPr>
              <w:t>, 1.2 м, 7 мм</w:t>
            </w:r>
          </w:p>
          <w:p w14:paraId="16C293BF" w14:textId="77777777" w:rsidR="007C23F8" w:rsidRPr="0025530B" w:rsidRDefault="007C23F8" w:rsidP="007C23F8">
            <w:pPr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328" w:type="dxa"/>
          </w:tcPr>
          <w:p w14:paraId="41AAB90A" w14:textId="1A51D276" w:rsidR="007C23F8" w:rsidRDefault="007C23F8" w:rsidP="007C23F8">
            <w:r>
              <w:lastRenderedPageBreak/>
              <w:t>5</w:t>
            </w:r>
          </w:p>
        </w:tc>
        <w:tc>
          <w:tcPr>
            <w:tcW w:w="12162" w:type="dxa"/>
          </w:tcPr>
          <w:p w14:paraId="4D898661" w14:textId="7E005AD4" w:rsidR="007C23F8" w:rsidRPr="007C23F8" w:rsidRDefault="007C23F8" w:rsidP="007C23F8">
            <w:hyperlink r:id="rId33" w:history="1">
              <w:r w:rsidRPr="005B1908">
                <w:rPr>
                  <w:rStyle w:val="a4"/>
                  <w:lang w:val="en-US"/>
                </w:rPr>
                <w:t>https</w:t>
              </w:r>
              <w:r w:rsidRPr="002674F9">
                <w:rPr>
                  <w:rStyle w:val="a4"/>
                </w:rPr>
                <w:t>://</w:t>
              </w:r>
              <w:r w:rsidRPr="005B1908">
                <w:rPr>
                  <w:rStyle w:val="a4"/>
                  <w:lang w:val="en-US"/>
                </w:rPr>
                <w:t>www</w:t>
              </w:r>
              <w:r w:rsidRPr="002674F9">
                <w:rPr>
                  <w:rStyle w:val="a4"/>
                </w:rPr>
                <w:t>.</w:t>
              </w:r>
              <w:r w:rsidRPr="005B1908">
                <w:rPr>
                  <w:rStyle w:val="a4"/>
                  <w:lang w:val="en-US"/>
                </w:rPr>
                <w:t>sima</w:t>
              </w:r>
              <w:r w:rsidRPr="002674F9">
                <w:rPr>
                  <w:rStyle w:val="a4"/>
                </w:rPr>
                <w:t>-</w:t>
              </w:r>
              <w:r w:rsidRPr="005B1908">
                <w:rPr>
                  <w:rStyle w:val="a4"/>
                  <w:lang w:val="en-US"/>
                </w:rPr>
                <w:t>land</w:t>
              </w:r>
              <w:r w:rsidRPr="002674F9">
                <w:rPr>
                  <w:rStyle w:val="a4"/>
                </w:rPr>
                <w:t>.</w:t>
              </w:r>
              <w:proofErr w:type="spellStart"/>
              <w:r w:rsidRPr="005B1908">
                <w:rPr>
                  <w:rStyle w:val="a4"/>
                  <w:lang w:val="en-US"/>
                </w:rPr>
                <w:t>ru</w:t>
              </w:r>
              <w:proofErr w:type="spellEnd"/>
              <w:r w:rsidRPr="002674F9">
                <w:rPr>
                  <w:rStyle w:val="a4"/>
                </w:rPr>
                <w:t>/7474547/</w:t>
              </w:r>
              <w:proofErr w:type="spellStart"/>
              <w:r w:rsidRPr="005B1908">
                <w:rPr>
                  <w:rStyle w:val="a4"/>
                  <w:lang w:val="en-US"/>
                </w:rPr>
                <w:t>kleevoy</w:t>
              </w:r>
              <w:proofErr w:type="spellEnd"/>
              <w:r w:rsidRPr="002674F9">
                <w:rPr>
                  <w:rStyle w:val="a4"/>
                </w:rPr>
                <w:t>-</w:t>
              </w:r>
              <w:proofErr w:type="spellStart"/>
              <w:r w:rsidRPr="005B1908">
                <w:rPr>
                  <w:rStyle w:val="a4"/>
                  <w:lang w:val="en-US"/>
                </w:rPr>
                <w:t>pistolet</w:t>
              </w:r>
              <w:proofErr w:type="spellEnd"/>
              <w:r w:rsidRPr="002674F9">
                <w:rPr>
                  <w:rStyle w:val="a4"/>
                </w:rPr>
                <w:t>-</w:t>
              </w:r>
              <w:r w:rsidRPr="005B1908">
                <w:rPr>
                  <w:rStyle w:val="a4"/>
                  <w:lang w:val="en-US"/>
                </w:rPr>
                <w:t>tundra</w:t>
              </w:r>
              <w:r w:rsidRPr="002674F9">
                <w:rPr>
                  <w:rStyle w:val="a4"/>
                </w:rPr>
                <w:t>-</w:t>
              </w:r>
              <w:r w:rsidRPr="005B1908">
                <w:rPr>
                  <w:rStyle w:val="a4"/>
                  <w:lang w:val="en-US"/>
                </w:rPr>
                <w:t>pro</w:t>
              </w:r>
              <w:r w:rsidRPr="002674F9">
                <w:rPr>
                  <w:rStyle w:val="a4"/>
                </w:rPr>
                <w:t>-20-</w:t>
              </w:r>
              <w:proofErr w:type="spellStart"/>
              <w:r w:rsidRPr="005B1908">
                <w:rPr>
                  <w:rStyle w:val="a4"/>
                  <w:lang w:val="en-US"/>
                </w:rPr>
                <w:t>vt</w:t>
              </w:r>
              <w:proofErr w:type="spellEnd"/>
              <w:r w:rsidRPr="002674F9">
                <w:rPr>
                  <w:rStyle w:val="a4"/>
                </w:rPr>
                <w:t>-220-</w:t>
              </w:r>
              <w:r w:rsidRPr="005B1908">
                <w:rPr>
                  <w:rStyle w:val="a4"/>
                  <w:lang w:val="en-US"/>
                </w:rPr>
                <w:t>v</w:t>
              </w:r>
              <w:r w:rsidRPr="002674F9">
                <w:rPr>
                  <w:rStyle w:val="a4"/>
                </w:rPr>
                <w:t>-</w:t>
              </w:r>
              <w:proofErr w:type="spellStart"/>
              <w:r w:rsidRPr="005B1908">
                <w:rPr>
                  <w:rStyle w:val="a4"/>
                  <w:lang w:val="en-US"/>
                </w:rPr>
                <w:t>vyklyuchatel</w:t>
              </w:r>
              <w:proofErr w:type="spellEnd"/>
              <w:r w:rsidRPr="002674F9">
                <w:rPr>
                  <w:rStyle w:val="a4"/>
                </w:rPr>
                <w:t>-</w:t>
              </w:r>
              <w:proofErr w:type="spellStart"/>
              <w:r w:rsidRPr="005B1908">
                <w:rPr>
                  <w:rStyle w:val="a4"/>
                  <w:lang w:val="en-US"/>
                </w:rPr>
                <w:t>indikator</w:t>
              </w:r>
              <w:proofErr w:type="spellEnd"/>
              <w:r w:rsidRPr="002674F9">
                <w:rPr>
                  <w:rStyle w:val="a4"/>
                </w:rPr>
                <w:t>-</w:t>
              </w:r>
              <w:proofErr w:type="spellStart"/>
              <w:r w:rsidRPr="005B1908">
                <w:rPr>
                  <w:rStyle w:val="a4"/>
                  <w:lang w:val="en-US"/>
                </w:rPr>
                <w:t>antikaplya</w:t>
              </w:r>
              <w:proofErr w:type="spellEnd"/>
              <w:r w:rsidRPr="002674F9">
                <w:rPr>
                  <w:rStyle w:val="a4"/>
                </w:rPr>
                <w:t>-1-2-</w:t>
              </w:r>
              <w:r w:rsidRPr="005B1908">
                <w:rPr>
                  <w:rStyle w:val="a4"/>
                  <w:lang w:val="en-US"/>
                </w:rPr>
                <w:t>m</w:t>
              </w:r>
              <w:r w:rsidRPr="002674F9">
                <w:rPr>
                  <w:rStyle w:val="a4"/>
                </w:rPr>
                <w:t>-7-</w:t>
              </w:r>
              <w:r w:rsidRPr="005B1908">
                <w:rPr>
                  <w:rStyle w:val="a4"/>
                  <w:lang w:val="en-US"/>
                </w:rPr>
                <w:t>mm</w:t>
              </w:r>
              <w:r w:rsidRPr="002674F9">
                <w:rPr>
                  <w:rStyle w:val="a4"/>
                </w:rPr>
                <w:t>/</w:t>
              </w:r>
            </w:hyperlink>
          </w:p>
        </w:tc>
      </w:tr>
      <w:tr w:rsidR="00272D6E" w:rsidRPr="007C23F8" w14:paraId="4AB92B00" w14:textId="77777777" w:rsidTr="007C23F8">
        <w:tc>
          <w:tcPr>
            <w:tcW w:w="2070" w:type="dxa"/>
          </w:tcPr>
          <w:p w14:paraId="7BEED79C" w14:textId="77777777" w:rsidR="00272D6E" w:rsidRPr="005A0815" w:rsidRDefault="00272D6E" w:rsidP="00272D6E">
            <w:pPr>
              <w:pStyle w:val="1"/>
              <w:spacing w:before="0" w:beforeAutospacing="0" w:after="240" w:afterAutospacing="0"/>
              <w:rPr>
                <w:b w:val="0"/>
                <w:bCs w:val="0"/>
                <w:color w:val="212121"/>
                <w:sz w:val="24"/>
                <w:szCs w:val="24"/>
              </w:rPr>
            </w:pPr>
            <w:r w:rsidRPr="005A0815">
              <w:rPr>
                <w:b w:val="0"/>
                <w:bCs w:val="0"/>
                <w:color w:val="212121"/>
                <w:sz w:val="24"/>
                <w:szCs w:val="24"/>
              </w:rPr>
              <w:t>Клеевые стержни ТУНДРА, 7 х 300 мм, 1 кг (~84 шт.)</w:t>
            </w:r>
          </w:p>
          <w:p w14:paraId="4C065380" w14:textId="77777777" w:rsidR="00272D6E" w:rsidRDefault="00272D6E" w:rsidP="00272D6E"/>
        </w:tc>
        <w:tc>
          <w:tcPr>
            <w:tcW w:w="328" w:type="dxa"/>
          </w:tcPr>
          <w:p w14:paraId="29BE3A6E" w14:textId="0A8DB0BF" w:rsidR="00272D6E" w:rsidRDefault="00272D6E" w:rsidP="00272D6E">
            <w:r>
              <w:t>2</w:t>
            </w:r>
          </w:p>
        </w:tc>
        <w:tc>
          <w:tcPr>
            <w:tcW w:w="12162" w:type="dxa"/>
          </w:tcPr>
          <w:p w14:paraId="01D45B24" w14:textId="39870BAA" w:rsidR="00272D6E" w:rsidRPr="007C23F8" w:rsidRDefault="007C23F8" w:rsidP="00272D6E">
            <w:hyperlink r:id="rId34" w:history="1">
              <w:r w:rsidRPr="005B1908">
                <w:rPr>
                  <w:rStyle w:val="a4"/>
                  <w:lang w:val="en-US"/>
                </w:rPr>
                <w:t>https</w:t>
              </w:r>
              <w:r w:rsidRPr="002674F9">
                <w:rPr>
                  <w:rStyle w:val="a4"/>
                </w:rPr>
                <w:t>://</w:t>
              </w:r>
              <w:r w:rsidRPr="005B1908">
                <w:rPr>
                  <w:rStyle w:val="a4"/>
                  <w:lang w:val="en-US"/>
                </w:rPr>
                <w:t>www</w:t>
              </w:r>
              <w:r w:rsidRPr="002674F9">
                <w:rPr>
                  <w:rStyle w:val="a4"/>
                </w:rPr>
                <w:t>.</w:t>
              </w:r>
              <w:r w:rsidRPr="005B1908">
                <w:rPr>
                  <w:rStyle w:val="a4"/>
                  <w:lang w:val="en-US"/>
                </w:rPr>
                <w:t>sima</w:t>
              </w:r>
              <w:r w:rsidRPr="002674F9">
                <w:rPr>
                  <w:rStyle w:val="a4"/>
                </w:rPr>
                <w:t>-</w:t>
              </w:r>
              <w:r w:rsidRPr="005B1908">
                <w:rPr>
                  <w:rStyle w:val="a4"/>
                  <w:lang w:val="en-US"/>
                </w:rPr>
                <w:t>land</w:t>
              </w:r>
              <w:r w:rsidRPr="002674F9">
                <w:rPr>
                  <w:rStyle w:val="a4"/>
                </w:rPr>
                <w:t>.</w:t>
              </w:r>
              <w:proofErr w:type="spellStart"/>
              <w:r w:rsidRPr="005B1908">
                <w:rPr>
                  <w:rStyle w:val="a4"/>
                  <w:lang w:val="en-US"/>
                </w:rPr>
                <w:t>ru</w:t>
              </w:r>
              <w:proofErr w:type="spellEnd"/>
              <w:r w:rsidRPr="002674F9">
                <w:rPr>
                  <w:rStyle w:val="a4"/>
                </w:rPr>
                <w:t>/1818332/</w:t>
              </w:r>
              <w:proofErr w:type="spellStart"/>
              <w:r w:rsidRPr="005B1908">
                <w:rPr>
                  <w:rStyle w:val="a4"/>
                  <w:lang w:val="en-US"/>
                </w:rPr>
                <w:t>kleevye</w:t>
              </w:r>
              <w:proofErr w:type="spellEnd"/>
              <w:r w:rsidRPr="002674F9">
                <w:rPr>
                  <w:rStyle w:val="a4"/>
                </w:rPr>
                <w:t>-</w:t>
              </w:r>
              <w:proofErr w:type="spellStart"/>
              <w:r w:rsidRPr="005B1908">
                <w:rPr>
                  <w:rStyle w:val="a4"/>
                  <w:lang w:val="en-US"/>
                </w:rPr>
                <w:t>sterzhni</w:t>
              </w:r>
              <w:proofErr w:type="spellEnd"/>
              <w:r w:rsidRPr="002674F9">
                <w:rPr>
                  <w:rStyle w:val="a4"/>
                </w:rPr>
                <w:t>-</w:t>
              </w:r>
              <w:r w:rsidRPr="005B1908">
                <w:rPr>
                  <w:rStyle w:val="a4"/>
                  <w:lang w:val="en-US"/>
                </w:rPr>
                <w:t>tundra</w:t>
              </w:r>
              <w:r w:rsidRPr="002674F9">
                <w:rPr>
                  <w:rStyle w:val="a4"/>
                </w:rPr>
                <w:t>-7-</w:t>
              </w:r>
              <w:r w:rsidRPr="005B1908">
                <w:rPr>
                  <w:rStyle w:val="a4"/>
                  <w:lang w:val="en-US"/>
                </w:rPr>
                <w:t>h</w:t>
              </w:r>
              <w:r w:rsidRPr="002674F9">
                <w:rPr>
                  <w:rStyle w:val="a4"/>
                </w:rPr>
                <w:t>-300-</w:t>
              </w:r>
              <w:r w:rsidRPr="005B1908">
                <w:rPr>
                  <w:rStyle w:val="a4"/>
                  <w:lang w:val="en-US"/>
                </w:rPr>
                <w:t>mm</w:t>
              </w:r>
              <w:r w:rsidRPr="002674F9">
                <w:rPr>
                  <w:rStyle w:val="a4"/>
                </w:rPr>
                <w:t>-1-</w:t>
              </w:r>
              <w:r w:rsidRPr="005B1908">
                <w:rPr>
                  <w:rStyle w:val="a4"/>
                  <w:lang w:val="en-US"/>
                </w:rPr>
                <w:t>kg</w:t>
              </w:r>
              <w:r w:rsidRPr="002674F9">
                <w:rPr>
                  <w:rStyle w:val="a4"/>
                </w:rPr>
                <w:t>-84-</w:t>
              </w:r>
              <w:proofErr w:type="spellStart"/>
              <w:r w:rsidRPr="005B1908">
                <w:rPr>
                  <w:rStyle w:val="a4"/>
                  <w:lang w:val="en-US"/>
                </w:rPr>
                <w:t>sht</w:t>
              </w:r>
              <w:proofErr w:type="spellEnd"/>
              <w:r w:rsidRPr="002674F9">
                <w:rPr>
                  <w:rStyle w:val="a4"/>
                </w:rPr>
                <w:t>/</w:t>
              </w:r>
            </w:hyperlink>
          </w:p>
        </w:tc>
      </w:tr>
    </w:tbl>
    <w:p w14:paraId="59042098" w14:textId="77777777" w:rsidR="000310E7" w:rsidRPr="007C23F8" w:rsidRDefault="000310E7" w:rsidP="00DA560C"/>
    <w:p w14:paraId="6720CB77" w14:textId="02AEBC0E" w:rsidR="00DA560C" w:rsidRPr="009E738E" w:rsidRDefault="009E738E" w:rsidP="00DA560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E738E">
        <w:rPr>
          <w:rFonts w:ascii="Times New Roman" w:hAnsi="Times New Roman" w:cs="Times New Roman"/>
          <w:b/>
          <w:bCs/>
          <w:sz w:val="28"/>
          <w:szCs w:val="28"/>
          <w:u w:val="single"/>
        </w:rPr>
        <w:t>Оборудование для кабинета СБО</w:t>
      </w:r>
    </w:p>
    <w:p w14:paraId="2B904361" w14:textId="77777777" w:rsidR="00DA560C" w:rsidRDefault="00DA560C" w:rsidP="00DA560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8"/>
        <w:gridCol w:w="4796"/>
        <w:gridCol w:w="4956"/>
      </w:tblGrid>
      <w:tr w:rsidR="009E738E" w14:paraId="185AB143" w14:textId="77777777" w:rsidTr="009E738E">
        <w:tc>
          <w:tcPr>
            <w:tcW w:w="4853" w:type="dxa"/>
          </w:tcPr>
          <w:p w14:paraId="6D8E819E" w14:textId="054E232F" w:rsidR="009E738E" w:rsidRDefault="009E738E" w:rsidP="009E738E">
            <w:r>
              <w:t xml:space="preserve">Плита электрическая бытовая 50Х60 с набором </w:t>
            </w:r>
            <w:proofErr w:type="spellStart"/>
            <w:r>
              <w:t>протвиней</w:t>
            </w:r>
            <w:proofErr w:type="spellEnd"/>
          </w:p>
        </w:tc>
        <w:tc>
          <w:tcPr>
            <w:tcW w:w="4853" w:type="dxa"/>
          </w:tcPr>
          <w:p w14:paraId="0F0F80C9" w14:textId="21A8800B" w:rsidR="009E738E" w:rsidRDefault="009E738E" w:rsidP="009E738E">
            <w:r>
              <w:t>1</w:t>
            </w:r>
          </w:p>
        </w:tc>
        <w:tc>
          <w:tcPr>
            <w:tcW w:w="4854" w:type="dxa"/>
          </w:tcPr>
          <w:p w14:paraId="60CC4AB3" w14:textId="77777777" w:rsidR="009E738E" w:rsidRDefault="009E738E" w:rsidP="009E738E"/>
        </w:tc>
      </w:tr>
      <w:tr w:rsidR="009E738E" w14:paraId="6EE06A62" w14:textId="77777777" w:rsidTr="009E738E">
        <w:tc>
          <w:tcPr>
            <w:tcW w:w="4853" w:type="dxa"/>
          </w:tcPr>
          <w:p w14:paraId="6A4F10F5" w14:textId="5B2E4515" w:rsidR="009E738E" w:rsidRDefault="009E738E" w:rsidP="009E738E">
            <w:r>
              <w:t xml:space="preserve">Стиральная машина автомат бытовая, фронтальный </w:t>
            </w:r>
            <w:proofErr w:type="spellStart"/>
            <w:r>
              <w:t>загруз</w:t>
            </w:r>
            <w:proofErr w:type="spellEnd"/>
            <w:r>
              <w:t xml:space="preserve"> белья, 3-5 кг.</w:t>
            </w:r>
          </w:p>
        </w:tc>
        <w:tc>
          <w:tcPr>
            <w:tcW w:w="4853" w:type="dxa"/>
          </w:tcPr>
          <w:p w14:paraId="764A7AFD" w14:textId="191D1112" w:rsidR="009E738E" w:rsidRDefault="009E738E" w:rsidP="009E738E">
            <w:r>
              <w:t>1</w:t>
            </w:r>
          </w:p>
        </w:tc>
        <w:tc>
          <w:tcPr>
            <w:tcW w:w="4854" w:type="dxa"/>
          </w:tcPr>
          <w:p w14:paraId="225D4302" w14:textId="77777777" w:rsidR="009E738E" w:rsidRDefault="009E738E" w:rsidP="009E738E"/>
        </w:tc>
      </w:tr>
      <w:tr w:rsidR="009E738E" w14:paraId="46759E65" w14:textId="77777777" w:rsidTr="009E738E">
        <w:tc>
          <w:tcPr>
            <w:tcW w:w="4853" w:type="dxa"/>
          </w:tcPr>
          <w:p w14:paraId="325E1675" w14:textId="79746E24" w:rsidR="009E738E" w:rsidRDefault="009E738E" w:rsidP="00DA560C">
            <w:r>
              <w:t>Диван-книжка 230Х70</w:t>
            </w:r>
          </w:p>
        </w:tc>
        <w:tc>
          <w:tcPr>
            <w:tcW w:w="4853" w:type="dxa"/>
          </w:tcPr>
          <w:p w14:paraId="5E904CDC" w14:textId="02B24BB3" w:rsidR="009E738E" w:rsidRDefault="009E738E" w:rsidP="00DA560C">
            <w:r>
              <w:t>1</w:t>
            </w:r>
          </w:p>
        </w:tc>
        <w:tc>
          <w:tcPr>
            <w:tcW w:w="4854" w:type="dxa"/>
          </w:tcPr>
          <w:p w14:paraId="60E18343" w14:textId="77777777" w:rsidR="009E738E" w:rsidRDefault="009E738E" w:rsidP="00DA560C"/>
        </w:tc>
      </w:tr>
      <w:tr w:rsidR="009E738E" w14:paraId="220D739E" w14:textId="77777777" w:rsidTr="009E738E">
        <w:tc>
          <w:tcPr>
            <w:tcW w:w="4853" w:type="dxa"/>
          </w:tcPr>
          <w:p w14:paraId="394FB300" w14:textId="36FF13F3" w:rsidR="009E738E" w:rsidRDefault="009E738E" w:rsidP="00DA560C">
            <w:r>
              <w:t>Холодильник двухкамерный</w:t>
            </w:r>
          </w:p>
        </w:tc>
        <w:tc>
          <w:tcPr>
            <w:tcW w:w="4853" w:type="dxa"/>
          </w:tcPr>
          <w:p w14:paraId="4192D959" w14:textId="72AD2B6A" w:rsidR="009E738E" w:rsidRDefault="009E738E" w:rsidP="00DA560C">
            <w:r>
              <w:t>1</w:t>
            </w:r>
          </w:p>
        </w:tc>
        <w:tc>
          <w:tcPr>
            <w:tcW w:w="4854" w:type="dxa"/>
          </w:tcPr>
          <w:p w14:paraId="39A8F6B6" w14:textId="77777777" w:rsidR="009E738E" w:rsidRDefault="009E738E" w:rsidP="00DA560C"/>
        </w:tc>
      </w:tr>
      <w:tr w:rsidR="009E738E" w14:paraId="66EC1B0E" w14:textId="77777777" w:rsidTr="009E738E">
        <w:tc>
          <w:tcPr>
            <w:tcW w:w="4853" w:type="dxa"/>
          </w:tcPr>
          <w:p w14:paraId="07BA3C3F" w14:textId="2607255B" w:rsidR="009E738E" w:rsidRDefault="009E738E" w:rsidP="00DA560C">
            <w:r>
              <w:t>Тумба с зеркалом 60Х45Х2000</w:t>
            </w:r>
          </w:p>
        </w:tc>
        <w:tc>
          <w:tcPr>
            <w:tcW w:w="4853" w:type="dxa"/>
          </w:tcPr>
          <w:p w14:paraId="0EA600B3" w14:textId="7B30CA61" w:rsidR="009E738E" w:rsidRDefault="009E738E" w:rsidP="00DA560C">
            <w:r>
              <w:t>1</w:t>
            </w:r>
          </w:p>
        </w:tc>
        <w:tc>
          <w:tcPr>
            <w:tcW w:w="4854" w:type="dxa"/>
          </w:tcPr>
          <w:p w14:paraId="11759544" w14:textId="77777777" w:rsidR="009E738E" w:rsidRDefault="009E738E" w:rsidP="00DA560C"/>
        </w:tc>
      </w:tr>
      <w:tr w:rsidR="009E738E" w14:paraId="62F01E20" w14:textId="77777777" w:rsidTr="00692398">
        <w:trPr>
          <w:trHeight w:val="5179"/>
        </w:trPr>
        <w:tc>
          <w:tcPr>
            <w:tcW w:w="4853" w:type="dxa"/>
          </w:tcPr>
          <w:p w14:paraId="5CEF4CB7" w14:textId="49ADA489" w:rsidR="009E738E" w:rsidRDefault="009E738E" w:rsidP="00DA560C">
            <w:r>
              <w:lastRenderedPageBreak/>
              <w:t>Кухонный гарнитур</w:t>
            </w:r>
          </w:p>
        </w:tc>
        <w:tc>
          <w:tcPr>
            <w:tcW w:w="4853" w:type="dxa"/>
          </w:tcPr>
          <w:p w14:paraId="635EF905" w14:textId="42F46D56" w:rsidR="009E738E" w:rsidRDefault="009E738E" w:rsidP="00DA560C">
            <w:r>
              <w:t>набор</w:t>
            </w:r>
          </w:p>
        </w:tc>
        <w:tc>
          <w:tcPr>
            <w:tcW w:w="4854" w:type="dxa"/>
          </w:tcPr>
          <w:p w14:paraId="4D842E46" w14:textId="36134958" w:rsidR="009E738E" w:rsidRDefault="009E738E" w:rsidP="00DA560C">
            <w:r>
              <w:rPr>
                <w:noProof/>
              </w:rPr>
              <w:drawing>
                <wp:inline distT="0" distB="0" distL="0" distR="0" wp14:anchorId="1CF18B4A" wp14:editId="4B9DF6BC">
                  <wp:extent cx="3003478" cy="3267075"/>
                  <wp:effectExtent l="0" t="0" r="698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35852" t="14947" r="36714" b="31999"/>
                          <a:stretch/>
                        </pic:blipFill>
                        <pic:spPr bwMode="auto">
                          <a:xfrm>
                            <a:off x="0" y="0"/>
                            <a:ext cx="3029318" cy="3295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BB916F" w14:textId="46A3077D" w:rsidR="00DA560C" w:rsidRDefault="00DA560C" w:rsidP="00DA560C"/>
    <w:p w14:paraId="14EEBA5D" w14:textId="0B3B0360" w:rsidR="00DA560C" w:rsidRPr="00692398" w:rsidRDefault="00DA560C" w:rsidP="00DA560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gramStart"/>
      <w:r w:rsidRPr="00692398">
        <w:rPr>
          <w:b/>
          <w:bCs/>
          <w:u w:val="single"/>
        </w:rPr>
        <w:t>.Оборудование</w:t>
      </w:r>
      <w:proofErr w:type="gramEnd"/>
      <w:r w:rsidRPr="00692398">
        <w:rPr>
          <w:b/>
          <w:bCs/>
          <w:u w:val="single"/>
        </w:rPr>
        <w:t xml:space="preserve"> для спортзала</w:t>
      </w: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417"/>
        <w:gridCol w:w="1794"/>
        <w:gridCol w:w="2269"/>
        <w:gridCol w:w="9305"/>
        <w:gridCol w:w="1378"/>
      </w:tblGrid>
      <w:tr w:rsidR="00A73C0A" w:rsidRPr="000F46CF" w14:paraId="603167FD" w14:textId="77777777" w:rsidTr="004A72AB">
        <w:tc>
          <w:tcPr>
            <w:tcW w:w="316" w:type="dxa"/>
          </w:tcPr>
          <w:p w14:paraId="660FEF08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0F46CF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1</w:t>
            </w:r>
          </w:p>
        </w:tc>
        <w:tc>
          <w:tcPr>
            <w:tcW w:w="1712" w:type="dxa"/>
          </w:tcPr>
          <w:p w14:paraId="0C51ED3C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0F46CF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Скамейка гимнастическая 2м</w:t>
            </w:r>
          </w:p>
        </w:tc>
        <w:tc>
          <w:tcPr>
            <w:tcW w:w="2286" w:type="dxa"/>
          </w:tcPr>
          <w:p w14:paraId="3E06DCC8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0F46C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A0E9590" wp14:editId="4C8C9585">
                  <wp:extent cx="741680" cy="565026"/>
                  <wp:effectExtent l="0" t="0" r="127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11" cy="59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2850B129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37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https://ekaterinburg.domsporta.com/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3AA936D4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514448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Скамейка гимнастическая на металлических ножках 2,0 м Гимнаст 9.74</w:t>
            </w:r>
          </w:p>
        </w:tc>
        <w:tc>
          <w:tcPr>
            <w:tcW w:w="1418" w:type="dxa"/>
          </w:tcPr>
          <w:p w14:paraId="08A9410E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2D4AF6B5" w14:textId="77777777" w:rsidTr="004A72AB">
        <w:tc>
          <w:tcPr>
            <w:tcW w:w="316" w:type="dxa"/>
          </w:tcPr>
          <w:p w14:paraId="626F2DB3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2</w:t>
            </w:r>
          </w:p>
        </w:tc>
        <w:tc>
          <w:tcPr>
            <w:tcW w:w="1712" w:type="dxa"/>
          </w:tcPr>
          <w:p w14:paraId="5E390F3B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Мат гимнастический</w:t>
            </w:r>
          </w:p>
        </w:tc>
        <w:tc>
          <w:tcPr>
            <w:tcW w:w="2286" w:type="dxa"/>
          </w:tcPr>
          <w:p w14:paraId="4E0A3727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50F1D9" wp14:editId="645AE633">
                  <wp:extent cx="741680" cy="556626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36" cy="58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78F2C282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39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https://ekaterinburg.domsporta.com/catalog/maty_gimnasticheskie/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141CF249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514448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Мат № 6 </w:t>
            </w:r>
            <w:proofErr w:type="spellStart"/>
            <w:r w:rsidRPr="00514448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Perfetto</w:t>
            </w:r>
            <w:proofErr w:type="spellEnd"/>
            <w:r w:rsidRPr="00514448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Sport 100х200х10см</w:t>
            </w:r>
          </w:p>
        </w:tc>
        <w:tc>
          <w:tcPr>
            <w:tcW w:w="1418" w:type="dxa"/>
          </w:tcPr>
          <w:p w14:paraId="35879424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0485B52B" w14:textId="77777777" w:rsidTr="004A72AB">
        <w:tc>
          <w:tcPr>
            <w:tcW w:w="316" w:type="dxa"/>
          </w:tcPr>
          <w:p w14:paraId="2FE73820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3</w:t>
            </w:r>
          </w:p>
        </w:tc>
        <w:tc>
          <w:tcPr>
            <w:tcW w:w="1712" w:type="dxa"/>
          </w:tcPr>
          <w:p w14:paraId="5460EA35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Теннисный стол</w:t>
            </w:r>
          </w:p>
        </w:tc>
        <w:tc>
          <w:tcPr>
            <w:tcW w:w="2286" w:type="dxa"/>
          </w:tcPr>
          <w:p w14:paraId="2505D124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3E209A" wp14:editId="007560E8">
                  <wp:extent cx="971550" cy="5935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845" cy="61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6B351C68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41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https://ekaterinburg.domsporta.com/catalog/tennisnye_stoly/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6F8FA2D0" w14:textId="77777777" w:rsidR="00A73C0A" w:rsidRPr="00514448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  <w:lang w:val="en-US"/>
              </w:rPr>
            </w:pPr>
            <w:r w:rsidRPr="00514448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  <w:lang w:val="en-US"/>
              </w:rPr>
              <w:t xml:space="preserve">Start Line Olympic c </w:t>
            </w:r>
            <w:r w:rsidRPr="00514448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сеткой</w:t>
            </w:r>
          </w:p>
        </w:tc>
        <w:tc>
          <w:tcPr>
            <w:tcW w:w="1418" w:type="dxa"/>
          </w:tcPr>
          <w:p w14:paraId="7465E817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0AA6B9D5" w14:textId="77777777" w:rsidTr="004A72AB">
        <w:tc>
          <w:tcPr>
            <w:tcW w:w="316" w:type="dxa"/>
          </w:tcPr>
          <w:p w14:paraId="1883DB03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lastRenderedPageBreak/>
              <w:t>4</w:t>
            </w:r>
          </w:p>
        </w:tc>
        <w:tc>
          <w:tcPr>
            <w:tcW w:w="1712" w:type="dxa"/>
          </w:tcPr>
          <w:p w14:paraId="1575B1E6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Ракетки для настольного тенниса</w:t>
            </w:r>
          </w:p>
        </w:tc>
        <w:tc>
          <w:tcPr>
            <w:tcW w:w="2286" w:type="dxa"/>
          </w:tcPr>
          <w:p w14:paraId="5F3673AF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135729" wp14:editId="2B038030">
                  <wp:extent cx="590550" cy="677680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6" cy="68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4700E414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43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https://ekaterinburg.domsporta.com/catalog/raketki_dlya_nastolnogo_tennisa/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083AB580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514448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Ракетка для настольного тенниса Start Line Level 400 (анатомическая) 12501</w:t>
            </w:r>
          </w:p>
        </w:tc>
        <w:tc>
          <w:tcPr>
            <w:tcW w:w="1418" w:type="dxa"/>
          </w:tcPr>
          <w:p w14:paraId="4F51A7FF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011F581C" w14:textId="77777777" w:rsidTr="004A72AB">
        <w:tc>
          <w:tcPr>
            <w:tcW w:w="316" w:type="dxa"/>
          </w:tcPr>
          <w:p w14:paraId="3933CBD7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5</w:t>
            </w:r>
          </w:p>
        </w:tc>
        <w:tc>
          <w:tcPr>
            <w:tcW w:w="1712" w:type="dxa"/>
          </w:tcPr>
          <w:p w14:paraId="131FB812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Ракетки для настольного тенниса</w:t>
            </w:r>
          </w:p>
        </w:tc>
        <w:tc>
          <w:tcPr>
            <w:tcW w:w="2286" w:type="dxa"/>
          </w:tcPr>
          <w:p w14:paraId="42E55086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596A92" wp14:editId="415A3CEA">
                  <wp:extent cx="492106" cy="59055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7" cy="5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724EF12E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45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https://ekaterinburg.domsporta.com/catalog/raketki_dlya_nastolnogo_tennisa/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59875D02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A1188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Ракетка для настольного тенниса 5* </w:t>
            </w:r>
            <w:proofErr w:type="spellStart"/>
            <w:r w:rsidRPr="00A1188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Roxel</w:t>
            </w:r>
            <w:proofErr w:type="spellEnd"/>
            <w:r w:rsidRPr="00A1188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  <w:proofErr w:type="spellStart"/>
            <w:r w:rsidRPr="00A1188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Nexus</w:t>
            </w:r>
            <w:proofErr w:type="spellEnd"/>
            <w:r w:rsidRPr="00A1188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, коническая</w:t>
            </w:r>
          </w:p>
        </w:tc>
        <w:tc>
          <w:tcPr>
            <w:tcW w:w="1418" w:type="dxa"/>
          </w:tcPr>
          <w:p w14:paraId="3907F3C3" w14:textId="77777777" w:rsidR="00A73C0A" w:rsidRPr="000F46CF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245B7E3E" w14:textId="77777777" w:rsidTr="004A72AB">
        <w:tc>
          <w:tcPr>
            <w:tcW w:w="316" w:type="dxa"/>
          </w:tcPr>
          <w:p w14:paraId="2A83DC9A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6</w:t>
            </w:r>
          </w:p>
        </w:tc>
        <w:tc>
          <w:tcPr>
            <w:tcW w:w="1712" w:type="dxa"/>
          </w:tcPr>
          <w:p w14:paraId="1FB2BCCA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A1188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Мячи для настольного тенниса</w:t>
            </w:r>
          </w:p>
        </w:tc>
        <w:tc>
          <w:tcPr>
            <w:tcW w:w="2286" w:type="dxa"/>
          </w:tcPr>
          <w:p w14:paraId="2701633E" w14:textId="77777777" w:rsidR="00A73C0A" w:rsidRDefault="00A73C0A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DFC54F" wp14:editId="4CA13B8B">
                  <wp:extent cx="600075" cy="6000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7B491926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47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https://ekaterinburg.domsporta.com/catalog/myachi_dlya_nastolnogo_tennisa/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3E56C446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A1188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Мячи для настольного тенниса </w:t>
            </w:r>
            <w:proofErr w:type="spellStart"/>
            <w:r w:rsidRPr="00A1188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Donic</w:t>
            </w:r>
            <w:proofErr w:type="spellEnd"/>
            <w:r w:rsidRPr="00A1188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T-ONE, белые (120 </w:t>
            </w:r>
            <w:proofErr w:type="spellStart"/>
            <w:r w:rsidRPr="00A1188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  <w:r w:rsidRPr="00A1188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21B47E3C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2CF16200" w14:textId="77777777" w:rsidTr="004A72AB">
        <w:tc>
          <w:tcPr>
            <w:tcW w:w="316" w:type="dxa"/>
          </w:tcPr>
          <w:p w14:paraId="6506DE13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7</w:t>
            </w:r>
          </w:p>
        </w:tc>
        <w:tc>
          <w:tcPr>
            <w:tcW w:w="1712" w:type="dxa"/>
          </w:tcPr>
          <w:p w14:paraId="538258AA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A1188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Мячи для настольного тенниса</w:t>
            </w:r>
          </w:p>
        </w:tc>
        <w:tc>
          <w:tcPr>
            <w:tcW w:w="2286" w:type="dxa"/>
          </w:tcPr>
          <w:p w14:paraId="4A9062D3" w14:textId="77777777" w:rsidR="00A73C0A" w:rsidRDefault="00A73C0A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762726" wp14:editId="2FC8CCF9">
                  <wp:extent cx="406921" cy="457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91" cy="46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202C162A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49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https://ekaterinburg.domsporta.com/catalog/myachi_dlya_nastolnogo_tennisa/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565B171B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A1188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Мячи для настольного тенниса Start Line </w:t>
            </w:r>
            <w:proofErr w:type="spellStart"/>
            <w:r w:rsidRPr="00A1188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Training</w:t>
            </w:r>
            <w:proofErr w:type="spellEnd"/>
            <w:r w:rsidRPr="00A1188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3* 6 </w:t>
            </w:r>
            <w:proofErr w:type="spellStart"/>
            <w:r w:rsidRPr="00A1188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418" w:type="dxa"/>
          </w:tcPr>
          <w:p w14:paraId="7F925C71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7049942C" w14:textId="77777777" w:rsidTr="004A72AB">
        <w:tc>
          <w:tcPr>
            <w:tcW w:w="316" w:type="dxa"/>
          </w:tcPr>
          <w:p w14:paraId="434952B9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8</w:t>
            </w:r>
          </w:p>
        </w:tc>
        <w:tc>
          <w:tcPr>
            <w:tcW w:w="1712" w:type="dxa"/>
          </w:tcPr>
          <w:p w14:paraId="6EF749F0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Потолочный карниз </w:t>
            </w:r>
          </w:p>
        </w:tc>
        <w:tc>
          <w:tcPr>
            <w:tcW w:w="2286" w:type="dxa"/>
          </w:tcPr>
          <w:p w14:paraId="1FDC6803" w14:textId="77777777" w:rsidR="00A73C0A" w:rsidRDefault="00A73C0A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6C4313" wp14:editId="655608D7">
                  <wp:extent cx="533400" cy="533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658EFD40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51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https://gipermarketdom.ru/catalog/karnizy/karniz_potolochnyy_2_kh_ryadnyy_2_2m/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39966900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Карниз потолочный 2-х рядный 2,2м</w:t>
            </w:r>
          </w:p>
        </w:tc>
        <w:tc>
          <w:tcPr>
            <w:tcW w:w="1418" w:type="dxa"/>
          </w:tcPr>
          <w:p w14:paraId="5A46FC4A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37CB9950" w14:textId="77777777" w:rsidTr="004A72AB">
        <w:tc>
          <w:tcPr>
            <w:tcW w:w="316" w:type="dxa"/>
          </w:tcPr>
          <w:p w14:paraId="51C64E66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9</w:t>
            </w:r>
          </w:p>
        </w:tc>
        <w:tc>
          <w:tcPr>
            <w:tcW w:w="1712" w:type="dxa"/>
          </w:tcPr>
          <w:p w14:paraId="3FBA86FB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Стеллаж металл 4 полки</w:t>
            </w:r>
          </w:p>
        </w:tc>
        <w:tc>
          <w:tcPr>
            <w:tcW w:w="2286" w:type="dxa"/>
          </w:tcPr>
          <w:p w14:paraId="71D9228C" w14:textId="77777777" w:rsidR="00A73C0A" w:rsidRDefault="00A73C0A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9E1140" wp14:editId="3B08825E">
                  <wp:extent cx="933450" cy="9334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320F4D1F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53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https://leroymerlin.ru/product/stellazh-metall-4-polki-200x100x60-sm-cvet-seryy-150-kg-na-polku-18635389/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100E6645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Арт. 18635389</w:t>
            </w: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Стеллаж металл 4 полки 200x100x60 см цвет серый 150 кг на полку</w:t>
            </w:r>
          </w:p>
        </w:tc>
        <w:tc>
          <w:tcPr>
            <w:tcW w:w="1418" w:type="dxa"/>
          </w:tcPr>
          <w:p w14:paraId="13762DE6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4CC45039" w14:textId="77777777" w:rsidTr="004A72AB">
        <w:tc>
          <w:tcPr>
            <w:tcW w:w="316" w:type="dxa"/>
          </w:tcPr>
          <w:p w14:paraId="18C553DA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10</w:t>
            </w:r>
          </w:p>
        </w:tc>
        <w:tc>
          <w:tcPr>
            <w:tcW w:w="1712" w:type="dxa"/>
          </w:tcPr>
          <w:p w14:paraId="652E981A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Ящик Кристалл 55.5x39x29 см пластик с крышкой цвет прозрачный</w:t>
            </w:r>
          </w:p>
        </w:tc>
        <w:tc>
          <w:tcPr>
            <w:tcW w:w="2286" w:type="dxa"/>
          </w:tcPr>
          <w:p w14:paraId="478E0958" w14:textId="77777777" w:rsidR="00A73C0A" w:rsidRDefault="00A73C0A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7E19E1" wp14:editId="10B39C64">
                  <wp:extent cx="781050" cy="781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2F093E06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55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https://leroymerlin.ru/product/yashchik-kristall-555x39x29-sm-plastik-s-kryshkoy-cvet-prozrachnyy-13464947/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109D49D8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Ящик Кристалл 55.5x39x29 см пластик с крышкой цвет прозрачный</w:t>
            </w:r>
          </w:p>
        </w:tc>
        <w:tc>
          <w:tcPr>
            <w:tcW w:w="1418" w:type="dxa"/>
          </w:tcPr>
          <w:p w14:paraId="7D2698E4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7440193C" w14:textId="77777777" w:rsidTr="004A72AB">
        <w:tc>
          <w:tcPr>
            <w:tcW w:w="316" w:type="dxa"/>
          </w:tcPr>
          <w:p w14:paraId="22467C0B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11</w:t>
            </w:r>
          </w:p>
        </w:tc>
        <w:tc>
          <w:tcPr>
            <w:tcW w:w="1712" w:type="dxa"/>
          </w:tcPr>
          <w:p w14:paraId="0511639A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Контейнер </w:t>
            </w:r>
            <w:proofErr w:type="spellStart"/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Rox</w:t>
            </w:r>
            <w:proofErr w:type="spellEnd"/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Box 58x39x35 см 70 л пластик с крышкой и роликами цвет прозрачный</w:t>
            </w:r>
          </w:p>
        </w:tc>
        <w:tc>
          <w:tcPr>
            <w:tcW w:w="2286" w:type="dxa"/>
          </w:tcPr>
          <w:p w14:paraId="0726C7DE" w14:textId="77777777" w:rsidR="00A73C0A" w:rsidRDefault="00A73C0A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835F06" wp14:editId="2BE159F3">
                  <wp:extent cx="781050" cy="781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75CE369C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57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https://leroymerlin.ru/product/konteyner-rox-box-58x39x35-sm-70-l-plastik-s-kryshkoy-i-rolikami-cvet-prozrachnyy-16449355/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0311E9E6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Контейнер </w:t>
            </w:r>
            <w:proofErr w:type="spellStart"/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Rox</w:t>
            </w:r>
            <w:proofErr w:type="spellEnd"/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Box 58x39x35 см 70 л пластик с крышкой и роликами цвет прозрачный</w:t>
            </w:r>
          </w:p>
        </w:tc>
        <w:tc>
          <w:tcPr>
            <w:tcW w:w="1418" w:type="dxa"/>
          </w:tcPr>
          <w:p w14:paraId="6146CD55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594D188E" w14:textId="77777777" w:rsidTr="004A72AB">
        <w:tc>
          <w:tcPr>
            <w:tcW w:w="316" w:type="dxa"/>
          </w:tcPr>
          <w:p w14:paraId="5A14FE18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712" w:type="dxa"/>
          </w:tcPr>
          <w:p w14:paraId="7264BCC0" w14:textId="77777777" w:rsidR="00A73C0A" w:rsidRPr="0019573E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Ящик </w:t>
            </w:r>
            <w:proofErr w:type="spellStart"/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Астело</w:t>
            </w:r>
            <w:proofErr w:type="spellEnd"/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60x40.4x48 см пластик с крышкой на колесах цвет прозрачный</w:t>
            </w:r>
          </w:p>
        </w:tc>
        <w:tc>
          <w:tcPr>
            <w:tcW w:w="2286" w:type="dxa"/>
          </w:tcPr>
          <w:p w14:paraId="1DAA1062" w14:textId="77777777" w:rsidR="00A73C0A" w:rsidRDefault="00A73C0A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4480E9" wp14:editId="02126F59">
                  <wp:extent cx="781050" cy="7810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2043322E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59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https://leroymerlin.ru/product/yashchik-astelo-60x404x48-sm-plastik-s-kryshkoy-na-kolesah-cvet-prozrachnyy-18540347/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4CE8D97D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Ящик </w:t>
            </w:r>
            <w:proofErr w:type="spellStart"/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Астело</w:t>
            </w:r>
            <w:proofErr w:type="spellEnd"/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60x40.4x48 см пластик с крышкой на колесах цвет прозрачный</w:t>
            </w:r>
          </w:p>
        </w:tc>
        <w:tc>
          <w:tcPr>
            <w:tcW w:w="1418" w:type="dxa"/>
          </w:tcPr>
          <w:p w14:paraId="1BEC74E4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3BBACCA6" w14:textId="77777777" w:rsidTr="004A72AB">
        <w:tc>
          <w:tcPr>
            <w:tcW w:w="316" w:type="dxa"/>
          </w:tcPr>
          <w:p w14:paraId="7DB3F598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13</w:t>
            </w:r>
          </w:p>
        </w:tc>
        <w:tc>
          <w:tcPr>
            <w:tcW w:w="1712" w:type="dxa"/>
          </w:tcPr>
          <w:p w14:paraId="7BE1CBA4" w14:textId="77777777" w:rsidR="00A73C0A" w:rsidRPr="0019573E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Плечики </w:t>
            </w:r>
            <w:proofErr w:type="spellStart"/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Spaceo</w:t>
            </w:r>
            <w:proofErr w:type="spellEnd"/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44.5x23x1.2 см дерево/сталь 8 </w:t>
            </w:r>
            <w:proofErr w:type="spellStart"/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286" w:type="dxa"/>
          </w:tcPr>
          <w:p w14:paraId="204E437F" w14:textId="77777777" w:rsidR="00A73C0A" w:rsidRDefault="00A73C0A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4650D2" wp14:editId="5C975790">
                  <wp:extent cx="781050" cy="7810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75802EC8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61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https://ekaterinburg.leroymerlin.ru/product/plechiki-spaceo-445x23x12-sm-derevo-stal-8-sht-cvet-naturalnyy-82680700/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518FB214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Плечики </w:t>
            </w:r>
            <w:proofErr w:type="spellStart"/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Spaceo</w:t>
            </w:r>
            <w:proofErr w:type="spellEnd"/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44.5x23x1.2 см дерево/сталь 8 </w:t>
            </w:r>
            <w:proofErr w:type="spellStart"/>
            <w:r w:rsidRPr="0019573E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418" w:type="dxa"/>
          </w:tcPr>
          <w:p w14:paraId="10AF9A30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3 набора</w:t>
            </w:r>
          </w:p>
        </w:tc>
      </w:tr>
      <w:tr w:rsidR="00A73C0A" w:rsidRPr="000F46CF" w14:paraId="2C327A23" w14:textId="77777777" w:rsidTr="004A72AB">
        <w:tc>
          <w:tcPr>
            <w:tcW w:w="316" w:type="dxa"/>
          </w:tcPr>
          <w:p w14:paraId="0849D267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14</w:t>
            </w:r>
          </w:p>
        </w:tc>
        <w:tc>
          <w:tcPr>
            <w:tcW w:w="1712" w:type="dxa"/>
          </w:tcPr>
          <w:p w14:paraId="13196195" w14:textId="77777777" w:rsidR="00A73C0A" w:rsidRPr="0019573E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proofErr w:type="spellStart"/>
            <w:r w:rsidRPr="00001424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Медицинбол</w:t>
            </w:r>
            <w:proofErr w:type="spellEnd"/>
            <w:r w:rsidRPr="00001424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  <w:proofErr w:type="spellStart"/>
            <w:r w:rsidRPr="00001424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Demix</w:t>
            </w:r>
            <w:proofErr w:type="spellEnd"/>
            <w:r w:rsidRPr="00001424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, 1 кг</w:t>
            </w:r>
          </w:p>
        </w:tc>
        <w:tc>
          <w:tcPr>
            <w:tcW w:w="2286" w:type="dxa"/>
          </w:tcPr>
          <w:p w14:paraId="4FC15264" w14:textId="77777777" w:rsidR="00A73C0A" w:rsidRDefault="00A73C0A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0726E6" wp14:editId="6E6C1B7F">
                  <wp:extent cx="578644" cy="771525"/>
                  <wp:effectExtent l="0" t="0" r="0" b="0"/>
                  <wp:docPr id="19" name="Рисунок 19" descr="Медицинбол Demix, 1 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Медицинбол Demix, 1 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87" cy="77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4682A82F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63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https://www.sportmaster.ru/product/24018190299/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1D7AF575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proofErr w:type="spellStart"/>
            <w:r w:rsidRPr="00001424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Медицинбол</w:t>
            </w:r>
            <w:proofErr w:type="spellEnd"/>
            <w:r w:rsidRPr="00001424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  <w:proofErr w:type="spellStart"/>
            <w:r w:rsidRPr="00001424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Demix</w:t>
            </w:r>
            <w:proofErr w:type="spellEnd"/>
            <w:r w:rsidRPr="00001424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, 1 кг</w:t>
            </w:r>
          </w:p>
        </w:tc>
        <w:tc>
          <w:tcPr>
            <w:tcW w:w="1418" w:type="dxa"/>
          </w:tcPr>
          <w:p w14:paraId="11274FF1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7F3E0120" w14:textId="77777777" w:rsidTr="004A72AB">
        <w:tc>
          <w:tcPr>
            <w:tcW w:w="316" w:type="dxa"/>
          </w:tcPr>
          <w:p w14:paraId="2784634A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15</w:t>
            </w:r>
          </w:p>
        </w:tc>
        <w:tc>
          <w:tcPr>
            <w:tcW w:w="1712" w:type="dxa"/>
          </w:tcPr>
          <w:p w14:paraId="1CE1C7CE" w14:textId="77777777" w:rsidR="00A73C0A" w:rsidRPr="00001424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Гигантские валенки</w:t>
            </w:r>
          </w:p>
        </w:tc>
        <w:tc>
          <w:tcPr>
            <w:tcW w:w="2286" w:type="dxa"/>
          </w:tcPr>
          <w:p w14:paraId="1CBAECF9" w14:textId="77777777" w:rsidR="00A73C0A" w:rsidRDefault="00A73C0A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67BE17" wp14:editId="5AF44202">
                  <wp:extent cx="952500" cy="714375"/>
                  <wp:effectExtent l="0" t="0" r="0" b="9525"/>
                  <wp:docPr id="20" name="Рисунок 20" descr="Гигантские валенки — для эстафет, забегов и и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Гигантские валенки — для эстафет, забегов и и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63" cy="71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4A21DCB4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65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https://airmir.ru/products/komandnye_attrakciony/gigantskie-valenki.html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101CD3D7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Гигантские валенки</w:t>
            </w:r>
          </w:p>
        </w:tc>
        <w:tc>
          <w:tcPr>
            <w:tcW w:w="1418" w:type="dxa"/>
          </w:tcPr>
          <w:p w14:paraId="3CF7888B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2 пары</w:t>
            </w:r>
          </w:p>
        </w:tc>
      </w:tr>
      <w:tr w:rsidR="00A73C0A" w:rsidRPr="000F46CF" w14:paraId="31FEA621" w14:textId="77777777" w:rsidTr="004A72AB">
        <w:tc>
          <w:tcPr>
            <w:tcW w:w="316" w:type="dxa"/>
          </w:tcPr>
          <w:p w14:paraId="08BE3784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16</w:t>
            </w:r>
          </w:p>
        </w:tc>
        <w:tc>
          <w:tcPr>
            <w:tcW w:w="1712" w:type="dxa"/>
          </w:tcPr>
          <w:p w14:paraId="0464856B" w14:textId="77777777" w:rsidR="00A73C0A" w:rsidRPr="00001424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Шорты эстафетные для взрослых (двойные с лямками)</w:t>
            </w:r>
          </w:p>
        </w:tc>
        <w:tc>
          <w:tcPr>
            <w:tcW w:w="2286" w:type="dxa"/>
          </w:tcPr>
          <w:p w14:paraId="1F5F11C5" w14:textId="77777777" w:rsidR="00A73C0A" w:rsidRPr="00285627" w:rsidRDefault="00A73C0A" w:rsidP="004A72AB">
            <w:pPr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679535C5" wp14:editId="623CA7BF">
                  <wp:extent cx="1054100" cy="7905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1D397960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67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https://tdkarusel.ru/catalog/fizkulturnoe-oborudovanie/shorty_estafetnye_dlya_vzroslykh_dvoynye_s_lyamkami/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40F2244D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Шорты эстафетные для взрослых (двойные с лямками)</w:t>
            </w:r>
          </w:p>
        </w:tc>
        <w:tc>
          <w:tcPr>
            <w:tcW w:w="1418" w:type="dxa"/>
          </w:tcPr>
          <w:p w14:paraId="2467824E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26DF1DB7" w14:textId="77777777" w:rsidTr="004A72AB">
        <w:tc>
          <w:tcPr>
            <w:tcW w:w="316" w:type="dxa"/>
          </w:tcPr>
          <w:p w14:paraId="113817E2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17</w:t>
            </w:r>
          </w:p>
        </w:tc>
        <w:tc>
          <w:tcPr>
            <w:tcW w:w="1712" w:type="dxa"/>
          </w:tcPr>
          <w:p w14:paraId="2FF8EF0D" w14:textId="77777777" w:rsidR="00A73C0A" w:rsidRPr="00001424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Рубаха эстафетная (взрослая)</w:t>
            </w:r>
          </w:p>
        </w:tc>
        <w:tc>
          <w:tcPr>
            <w:tcW w:w="2286" w:type="dxa"/>
          </w:tcPr>
          <w:p w14:paraId="7BF7972B" w14:textId="77777777" w:rsidR="00A73C0A" w:rsidRDefault="00A73C0A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FC3AC7" wp14:editId="2667CFD1">
                  <wp:extent cx="1115947" cy="838200"/>
                  <wp:effectExtent l="0" t="0" r="8255" b="0"/>
                  <wp:docPr id="22" name="Рисунок 22" descr="МИХ-ИИ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МИХ-ИИ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82" cy="84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646F3778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69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https://tdkarusel.ru/catalog/fizkulturnoe-oborudovanie/rubakha_estafetnaya_vzroslaya/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19AFD156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Рубаха эстафетная (взрослая)</w:t>
            </w:r>
          </w:p>
        </w:tc>
        <w:tc>
          <w:tcPr>
            <w:tcW w:w="1418" w:type="dxa"/>
          </w:tcPr>
          <w:p w14:paraId="08FE8273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4BC4D4C4" w14:textId="77777777" w:rsidTr="004A72AB">
        <w:tc>
          <w:tcPr>
            <w:tcW w:w="316" w:type="dxa"/>
          </w:tcPr>
          <w:p w14:paraId="5883C833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18</w:t>
            </w:r>
          </w:p>
        </w:tc>
        <w:tc>
          <w:tcPr>
            <w:tcW w:w="1712" w:type="dxa"/>
          </w:tcPr>
          <w:p w14:paraId="52A43ABF" w14:textId="77777777" w:rsidR="00A73C0A" w:rsidRPr="00001424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Аттракцион Гигантские лыжи</w:t>
            </w:r>
          </w:p>
        </w:tc>
        <w:tc>
          <w:tcPr>
            <w:tcW w:w="2286" w:type="dxa"/>
          </w:tcPr>
          <w:p w14:paraId="016E92A6" w14:textId="77777777" w:rsidR="00A73C0A" w:rsidRDefault="00A73C0A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9C5180" wp14:editId="42EF8DC4">
                  <wp:extent cx="1153992" cy="866775"/>
                  <wp:effectExtent l="0" t="0" r="8255" b="0"/>
                  <wp:docPr id="23" name="Рисунок 23" descr="ТТН-А-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ТТН-А-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77" cy="88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09FC94F1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71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https://tdkarusel.ru/catalog/fizkulturnoe-oborudovanie/attraktsion_gigantskie_lyzhi/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39EAA297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Аттракцион Гигантские лыжи</w:t>
            </w:r>
          </w:p>
        </w:tc>
        <w:tc>
          <w:tcPr>
            <w:tcW w:w="1418" w:type="dxa"/>
          </w:tcPr>
          <w:p w14:paraId="796C534E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2 пары</w:t>
            </w:r>
          </w:p>
        </w:tc>
      </w:tr>
      <w:tr w:rsidR="00A73C0A" w:rsidRPr="000F46CF" w14:paraId="4B7EF3E1" w14:textId="77777777" w:rsidTr="004A72AB">
        <w:tc>
          <w:tcPr>
            <w:tcW w:w="316" w:type="dxa"/>
          </w:tcPr>
          <w:p w14:paraId="59233FBD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lastRenderedPageBreak/>
              <w:t>19</w:t>
            </w:r>
          </w:p>
        </w:tc>
        <w:tc>
          <w:tcPr>
            <w:tcW w:w="1712" w:type="dxa"/>
          </w:tcPr>
          <w:p w14:paraId="38511C03" w14:textId="77777777" w:rsidR="00A73C0A" w:rsidRPr="00285627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5"/>
                <w:szCs w:val="15"/>
              </w:rPr>
              <w:br/>
            </w:r>
            <w:r w:rsidRPr="002856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39" Телевизор YUNO ULM-39TC120, HD, черный</w:t>
            </w:r>
          </w:p>
        </w:tc>
        <w:tc>
          <w:tcPr>
            <w:tcW w:w="2286" w:type="dxa"/>
          </w:tcPr>
          <w:p w14:paraId="1AAC7D94" w14:textId="77777777" w:rsidR="00A73C0A" w:rsidRDefault="00A73C0A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E7230" wp14:editId="5A0FA168">
                  <wp:extent cx="990600" cy="625179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72" cy="63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665A4C1D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73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https://www.citilink.ru/product/televizor-led-yuno-38-5-ulm-39tc120-chernyi-hd-ready-50hz-dvb-t2-dvb-c-1617349/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3126DAF7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39" Телевизор YUNO ULM-39TC120, HD, черный</w:t>
            </w:r>
          </w:p>
        </w:tc>
        <w:tc>
          <w:tcPr>
            <w:tcW w:w="1418" w:type="dxa"/>
          </w:tcPr>
          <w:p w14:paraId="3AAAF4D2" w14:textId="6DD27FD2" w:rsidR="00A73C0A" w:rsidRDefault="00DA560C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3</w:t>
            </w:r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  <w:proofErr w:type="spellStart"/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46F8496B" w14:textId="77777777" w:rsidTr="004A72AB">
        <w:tc>
          <w:tcPr>
            <w:tcW w:w="316" w:type="dxa"/>
          </w:tcPr>
          <w:p w14:paraId="605EE58A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20</w:t>
            </w:r>
          </w:p>
        </w:tc>
        <w:tc>
          <w:tcPr>
            <w:tcW w:w="1712" w:type="dxa"/>
          </w:tcPr>
          <w:p w14:paraId="3398C111" w14:textId="77777777" w:rsidR="00A73C0A" w:rsidRPr="00001424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Кронштейн для телевизора ULTRAMOUNTS UM901, 32-55", настенный, поворотно-выдвижной и наклонный, черный</w:t>
            </w:r>
          </w:p>
        </w:tc>
        <w:tc>
          <w:tcPr>
            <w:tcW w:w="2286" w:type="dxa"/>
          </w:tcPr>
          <w:p w14:paraId="06336C2A" w14:textId="77777777" w:rsidR="00A73C0A" w:rsidRDefault="00A73C0A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B00A4B" wp14:editId="1087AE39">
                  <wp:extent cx="609600" cy="103714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43" cy="105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7DC94991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75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https://www.citilink.ru/product/kronshtein-dlya-televizora-ultramounts-um-901-chernyi-32-55-maks-30kg-1413095/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2E18365D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Кронштейн для телевизора ULTRAMOUNTS UM901, 32-55", настенный, поворотно-выдвижной и наклонный, черный</w:t>
            </w:r>
          </w:p>
        </w:tc>
        <w:tc>
          <w:tcPr>
            <w:tcW w:w="1418" w:type="dxa"/>
          </w:tcPr>
          <w:p w14:paraId="71EA5CD5" w14:textId="770EC34B" w:rsidR="00A73C0A" w:rsidRDefault="00DA560C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3</w:t>
            </w:r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  <w:proofErr w:type="spellStart"/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026D2D7A" w14:textId="77777777" w:rsidTr="004A72AB">
        <w:tc>
          <w:tcPr>
            <w:tcW w:w="316" w:type="dxa"/>
          </w:tcPr>
          <w:p w14:paraId="3E257965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21</w:t>
            </w:r>
          </w:p>
        </w:tc>
        <w:tc>
          <w:tcPr>
            <w:tcW w:w="1712" w:type="dxa"/>
          </w:tcPr>
          <w:p w14:paraId="3EAEE445" w14:textId="77777777" w:rsidR="00A73C0A" w:rsidRPr="00001424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Флешка USB </w:t>
            </w:r>
            <w:proofErr w:type="spellStart"/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Sandisk</w:t>
            </w:r>
            <w:proofErr w:type="spellEnd"/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  <w:proofErr w:type="spellStart"/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Cruzer</w:t>
            </w:r>
            <w:proofErr w:type="spellEnd"/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Blade 16ГБ, USB2.0, черный [sdcz50-016g-b35]</w:t>
            </w:r>
          </w:p>
        </w:tc>
        <w:tc>
          <w:tcPr>
            <w:tcW w:w="2286" w:type="dxa"/>
          </w:tcPr>
          <w:p w14:paraId="5677F6F8" w14:textId="77777777" w:rsidR="00A73C0A" w:rsidRDefault="00A73C0A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33856B" wp14:editId="13922301">
                  <wp:extent cx="619956" cy="276225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00" cy="28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534A6202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77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https://www.citilink.ru/product/flesh-disk-sandisk-16gbs-cruzer-blade-sdcz50-016g-b35-usb2-0-chernyi-1829286/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679EBF5D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Флешка USB </w:t>
            </w:r>
            <w:proofErr w:type="spellStart"/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Sandisk</w:t>
            </w:r>
            <w:proofErr w:type="spellEnd"/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  <w:proofErr w:type="spellStart"/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Cruzer</w:t>
            </w:r>
            <w:proofErr w:type="spellEnd"/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Blade 16ГБ, USB2.0, черный [sdcz50-016g-b35]</w:t>
            </w:r>
          </w:p>
        </w:tc>
        <w:tc>
          <w:tcPr>
            <w:tcW w:w="1418" w:type="dxa"/>
          </w:tcPr>
          <w:p w14:paraId="50204E6B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A73C0A" w:rsidRPr="000F46CF" w14:paraId="3A18F227" w14:textId="77777777" w:rsidTr="004A72AB">
        <w:tc>
          <w:tcPr>
            <w:tcW w:w="316" w:type="dxa"/>
          </w:tcPr>
          <w:p w14:paraId="31764330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22</w:t>
            </w:r>
          </w:p>
        </w:tc>
        <w:tc>
          <w:tcPr>
            <w:tcW w:w="1712" w:type="dxa"/>
          </w:tcPr>
          <w:p w14:paraId="20FC662D" w14:textId="77777777" w:rsidR="00A73C0A" w:rsidRPr="00285627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Флешка USB </w:t>
            </w:r>
            <w:proofErr w:type="spellStart"/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Sandisk</w:t>
            </w:r>
            <w:proofErr w:type="spellEnd"/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  <w:proofErr w:type="spellStart"/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Cruzer</w:t>
            </w:r>
            <w:proofErr w:type="spellEnd"/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Blade 64ГБ, USB2.0, черный и красный [sdcz50-064g-b35]</w:t>
            </w:r>
          </w:p>
        </w:tc>
        <w:tc>
          <w:tcPr>
            <w:tcW w:w="2286" w:type="dxa"/>
          </w:tcPr>
          <w:p w14:paraId="0DE89FBF" w14:textId="77777777" w:rsidR="00A73C0A" w:rsidRDefault="00A73C0A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559BA0" wp14:editId="37404728">
                  <wp:extent cx="619956" cy="276225"/>
                  <wp:effectExtent l="0" t="0" r="889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00" cy="28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30451C3C" w14:textId="77777777" w:rsidR="00A73C0A" w:rsidRDefault="00000000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hyperlink r:id="rId78" w:history="1">
              <w:r w:rsidR="00A73C0A" w:rsidRPr="006E5AE0">
                <w:rPr>
                  <w:rStyle w:val="a4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https://www.citilink.ru/product/fleshka-usb-sandisk-cruzer-blade-64gb-usb2-0-chernyi-i-krasnyi-sdcz50-787875/</w:t>
              </w:r>
            </w:hyperlink>
            <w:r w:rsidR="00A73C0A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</w:p>
          <w:p w14:paraId="6658E5F6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Флешка USB </w:t>
            </w:r>
            <w:proofErr w:type="spellStart"/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Sandisk</w:t>
            </w:r>
            <w:proofErr w:type="spellEnd"/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</w:t>
            </w:r>
            <w:proofErr w:type="spellStart"/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Cruzer</w:t>
            </w:r>
            <w:proofErr w:type="spellEnd"/>
            <w:r w:rsidRPr="00285627"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 Blade 64ГБ, USB2.0, черный и красный [sdcz50-064g-b35]</w:t>
            </w:r>
          </w:p>
        </w:tc>
        <w:tc>
          <w:tcPr>
            <w:tcW w:w="1418" w:type="dxa"/>
          </w:tcPr>
          <w:p w14:paraId="7B7B0919" w14:textId="77777777" w:rsidR="00A73C0A" w:rsidRDefault="00A73C0A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  <w:tr w:rsidR="00E62007" w:rsidRPr="000F46CF" w14:paraId="0AD1A798" w14:textId="77777777" w:rsidTr="004A72AB">
        <w:tc>
          <w:tcPr>
            <w:tcW w:w="316" w:type="dxa"/>
          </w:tcPr>
          <w:p w14:paraId="08D084E8" w14:textId="1DC86FEA" w:rsidR="00E62007" w:rsidRDefault="00E62007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23</w:t>
            </w:r>
          </w:p>
        </w:tc>
        <w:tc>
          <w:tcPr>
            <w:tcW w:w="1712" w:type="dxa"/>
          </w:tcPr>
          <w:p w14:paraId="42877054" w14:textId="05DBF45F" w:rsidR="00E62007" w:rsidRPr="00285627" w:rsidRDefault="00E62007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 w:rsidRPr="00E62007">
              <w:rPr>
                <w:b/>
                <w:bCs/>
              </w:rPr>
              <w:t>Чехол для теннисного стола DFC п/э, компакт сборка 1004-P</w:t>
            </w:r>
          </w:p>
        </w:tc>
        <w:tc>
          <w:tcPr>
            <w:tcW w:w="2286" w:type="dxa"/>
          </w:tcPr>
          <w:p w14:paraId="60ED1B42" w14:textId="652DA6DE" w:rsidR="00E62007" w:rsidRDefault="00E62007" w:rsidP="004A72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243793" wp14:editId="0E1C0D0F">
                  <wp:extent cx="714375" cy="714375"/>
                  <wp:effectExtent l="0" t="0" r="9525" b="9525"/>
                  <wp:docPr id="9" name="Рисунок 9" descr="Чехол для теннисного стола DFC п/э, компакт сборка 1004-P синий 75_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хол для теннисного стола DFC п/э, компакт сборка 1004-P синий 75_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1" w:type="dxa"/>
          </w:tcPr>
          <w:p w14:paraId="0AF76691" w14:textId="6FB127A3" w:rsidR="00E62007" w:rsidRDefault="00000000" w:rsidP="004A72AB">
            <w:pPr>
              <w:rPr>
                <w:b/>
                <w:bCs/>
              </w:rPr>
            </w:pPr>
            <w:hyperlink r:id="rId80" w:history="1">
              <w:r w:rsidR="00E62007">
                <w:rPr>
                  <w:rStyle w:val="a4"/>
                </w:rPr>
                <w:t>Чехол для теннисного стола DFC п/э, компакт сборка 1004-P синий - купить в Екатеринбурге по цене 2190 руб. | «Дом Спорта» (domsporta.com)</w:t>
              </w:r>
            </w:hyperlink>
            <w:r w:rsidR="00E62007">
              <w:t xml:space="preserve"> </w:t>
            </w:r>
          </w:p>
          <w:p w14:paraId="033B9D87" w14:textId="2CC13412" w:rsidR="00E62007" w:rsidRPr="00E62007" w:rsidRDefault="00E62007" w:rsidP="004A72AB">
            <w:pPr>
              <w:rPr>
                <w:b/>
                <w:bCs/>
              </w:rPr>
            </w:pPr>
            <w:r w:rsidRPr="00E62007">
              <w:rPr>
                <w:b/>
                <w:bCs/>
              </w:rPr>
              <w:t>Чехол для теннисного стола DFC п/э, компакт сборка 1004-P</w:t>
            </w:r>
          </w:p>
        </w:tc>
        <w:tc>
          <w:tcPr>
            <w:tcW w:w="1418" w:type="dxa"/>
          </w:tcPr>
          <w:p w14:paraId="211702C3" w14:textId="34237500" w:rsidR="00E62007" w:rsidRDefault="00E62007" w:rsidP="004A72AB">
            <w:pP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02020"/>
                <w:sz w:val="20"/>
                <w:szCs w:val="20"/>
              </w:rPr>
              <w:t>шт</w:t>
            </w:r>
            <w:proofErr w:type="spellEnd"/>
          </w:p>
        </w:tc>
      </w:tr>
    </w:tbl>
    <w:p w14:paraId="669C7A5E" w14:textId="6FCFCF72" w:rsidR="00A73C0A" w:rsidRDefault="00A73C0A" w:rsidP="00A73C0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D39BC0" w14:textId="77777777" w:rsidR="00787183" w:rsidRPr="00787183" w:rsidRDefault="00787183" w:rsidP="00787183">
      <w:pPr>
        <w:rPr>
          <w:b/>
          <w:sz w:val="28"/>
          <w:szCs w:val="28"/>
        </w:rPr>
      </w:pPr>
      <w:r w:rsidRPr="00787183">
        <w:rPr>
          <w:b/>
          <w:sz w:val="28"/>
          <w:szCs w:val="28"/>
        </w:rPr>
        <w:t>Швейная мастерская</w:t>
      </w:r>
    </w:p>
    <w:tbl>
      <w:tblPr>
        <w:tblStyle w:val="a3"/>
        <w:tblW w:w="15138" w:type="dxa"/>
        <w:tblLayout w:type="fixed"/>
        <w:tblLook w:val="04A0" w:firstRow="1" w:lastRow="0" w:firstColumn="1" w:lastColumn="0" w:noHBand="0" w:noVBand="1"/>
      </w:tblPr>
      <w:tblGrid>
        <w:gridCol w:w="2689"/>
        <w:gridCol w:w="8788"/>
        <w:gridCol w:w="3661"/>
      </w:tblGrid>
      <w:tr w:rsidR="00787183" w14:paraId="58EA2145" w14:textId="77777777" w:rsidTr="00A92436">
        <w:trPr>
          <w:trHeight w:val="2688"/>
        </w:trPr>
        <w:tc>
          <w:tcPr>
            <w:tcW w:w="2689" w:type="dxa"/>
          </w:tcPr>
          <w:p w14:paraId="2B0ADE68" w14:textId="77777777" w:rsidR="00787183" w:rsidRDefault="00787183" w:rsidP="00A92436">
            <w:r>
              <w:lastRenderedPageBreak/>
              <w:t>Доска гладильная</w:t>
            </w:r>
          </w:p>
        </w:tc>
        <w:tc>
          <w:tcPr>
            <w:tcW w:w="8788" w:type="dxa"/>
          </w:tcPr>
          <w:p w14:paraId="5B030476" w14:textId="77777777" w:rsidR="00787183" w:rsidRDefault="00000000" w:rsidP="00A92436">
            <w:hyperlink r:id="rId81" w:history="1">
              <w:r w:rsidR="00787183" w:rsidRPr="005A4B3B">
                <w:rPr>
                  <w:rStyle w:val="a4"/>
                </w:rPr>
                <w:t>https://gipermarketdom.ru/catalog/doska_gladilnaya/doska_gladilnaya_lora_fashion_golf_metall_1230kh460mm_nika/</w:t>
              </w:r>
            </w:hyperlink>
          </w:p>
          <w:p w14:paraId="1DCF040D" w14:textId="77777777" w:rsidR="00787183" w:rsidRDefault="00787183" w:rsidP="00A92436"/>
        </w:tc>
        <w:tc>
          <w:tcPr>
            <w:tcW w:w="3661" w:type="dxa"/>
          </w:tcPr>
          <w:p w14:paraId="29DB30C1" w14:textId="77777777" w:rsidR="00787183" w:rsidRDefault="00787183" w:rsidP="00A92436">
            <w:r>
              <w:rPr>
                <w:noProof/>
                <w:lang w:eastAsia="ru-RU"/>
              </w:rPr>
              <w:drawing>
                <wp:inline distT="0" distB="0" distL="0" distR="0" wp14:anchorId="5B6E81D1" wp14:editId="39771A60">
                  <wp:extent cx="1600200" cy="1600200"/>
                  <wp:effectExtent l="0" t="0" r="0" b="0"/>
                  <wp:docPr id="40" name="Рисунок 40" descr="https://gipermarketdom.ru/upload/iblock/1ad/1adb942924d15eab5d46556aa5fd46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ipermarketdom.ru/upload/iblock/1ad/1adb942924d15eab5d46556aa5fd46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83" w14:paraId="6BED6271" w14:textId="77777777" w:rsidTr="00A92436">
        <w:tc>
          <w:tcPr>
            <w:tcW w:w="2689" w:type="dxa"/>
          </w:tcPr>
          <w:p w14:paraId="290B4702" w14:textId="77777777" w:rsidR="00787183" w:rsidRDefault="00787183" w:rsidP="00A92436">
            <w:r>
              <w:t>Паровой утюг</w:t>
            </w:r>
          </w:p>
          <w:p w14:paraId="30AFE3A1" w14:textId="77777777" w:rsidR="00787183" w:rsidRDefault="00787183" w:rsidP="00A92436">
            <w:r>
              <w:t xml:space="preserve"> 2шт</w:t>
            </w:r>
          </w:p>
        </w:tc>
        <w:tc>
          <w:tcPr>
            <w:tcW w:w="8788" w:type="dxa"/>
          </w:tcPr>
          <w:p w14:paraId="66BC7166" w14:textId="77777777" w:rsidR="00787183" w:rsidRDefault="00000000" w:rsidP="00A92436">
            <w:hyperlink r:id="rId83" w:history="1">
              <w:r w:rsidR="00787183" w:rsidRPr="005A4B3B">
                <w:rPr>
                  <w:rStyle w:val="a4"/>
                </w:rPr>
                <w:t>https://www.sima-land.ru/6385612/utyug-tefal-fv5718e0-2500-vt-keramicheskaya-podoshva-45-g-min-270-ml-belo-biryuzovyy/</w:t>
              </w:r>
            </w:hyperlink>
          </w:p>
          <w:p w14:paraId="6657550E" w14:textId="77777777" w:rsidR="00787183" w:rsidRDefault="00787183" w:rsidP="00A92436"/>
        </w:tc>
        <w:tc>
          <w:tcPr>
            <w:tcW w:w="3661" w:type="dxa"/>
          </w:tcPr>
          <w:p w14:paraId="3F66F5B8" w14:textId="77777777" w:rsidR="00787183" w:rsidRDefault="00787183" w:rsidP="00A92436">
            <w:r>
              <w:rPr>
                <w:noProof/>
                <w:lang w:eastAsia="ru-RU"/>
              </w:rPr>
              <w:drawing>
                <wp:inline distT="0" distB="0" distL="0" distR="0" wp14:anchorId="293B9A7C" wp14:editId="6EA25711">
                  <wp:extent cx="1666875" cy="1666875"/>
                  <wp:effectExtent l="0" t="0" r="9525" b="9525"/>
                  <wp:docPr id="41" name="Рисунок 41" descr="https://cdn3.static1-sima-land.com/items/5288704/4/700.jpg?v=1637918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3.static1-sima-land.com/items/5288704/4/700.jpg?v=1637918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83" w14:paraId="06F1A08A" w14:textId="77777777" w:rsidTr="00A92436">
        <w:tc>
          <w:tcPr>
            <w:tcW w:w="2689" w:type="dxa"/>
          </w:tcPr>
          <w:p w14:paraId="0CE677A6" w14:textId="77777777" w:rsidR="00787183" w:rsidRDefault="00787183" w:rsidP="00A92436"/>
          <w:p w14:paraId="0088D2AE" w14:textId="77777777" w:rsidR="00787183" w:rsidRDefault="00787183" w:rsidP="00A92436">
            <w:r>
              <w:t>Коврик подложка двухсторонний для раскройных ножей</w:t>
            </w:r>
          </w:p>
        </w:tc>
        <w:tc>
          <w:tcPr>
            <w:tcW w:w="8788" w:type="dxa"/>
          </w:tcPr>
          <w:p w14:paraId="1C07199B" w14:textId="77777777" w:rsidR="00787183" w:rsidRDefault="00000000" w:rsidP="00A92436">
            <w:hyperlink r:id="rId85" w:history="1">
              <w:r w:rsidR="00787183" w:rsidRPr="005A4B3B">
                <w:rPr>
                  <w:rStyle w:val="a4"/>
                </w:rPr>
                <w:t>https://www.wildberries.ru/catalog/11961659/detail.aspx?targetUrl=YA</w:t>
              </w:r>
            </w:hyperlink>
          </w:p>
          <w:p w14:paraId="576E1238" w14:textId="77777777" w:rsidR="00787183" w:rsidRDefault="00787183" w:rsidP="00A92436"/>
        </w:tc>
        <w:tc>
          <w:tcPr>
            <w:tcW w:w="3661" w:type="dxa"/>
          </w:tcPr>
          <w:p w14:paraId="347EFE61" w14:textId="376AB4AD" w:rsidR="00787183" w:rsidRDefault="00787183" w:rsidP="00787183">
            <w:r>
              <w:rPr>
                <w:noProof/>
                <w:lang w:eastAsia="ru-RU"/>
              </w:rPr>
              <w:drawing>
                <wp:inline distT="0" distB="0" distL="0" distR="0" wp14:anchorId="64F32714" wp14:editId="54F23822">
                  <wp:extent cx="1694180" cy="1253693"/>
                  <wp:effectExtent l="0" t="0" r="1270" b="3810"/>
                  <wp:docPr id="42" name="Рисунок 42" descr="https://avatars.mds.yandex.net/get-goods_pic/6546668/pic9be1b6f87d94c4d366def3524ab5154f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goods_pic/6546668/pic9be1b6f87d94c4d366def3524ab5154f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54" cy="127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83" w14:paraId="56960E2E" w14:textId="77777777" w:rsidTr="00A92436">
        <w:tc>
          <w:tcPr>
            <w:tcW w:w="2689" w:type="dxa"/>
          </w:tcPr>
          <w:p w14:paraId="7EA884AD" w14:textId="77777777" w:rsidR="00787183" w:rsidRDefault="00787183" w:rsidP="00A92436">
            <w:r>
              <w:t>Нож раскройный многофункциональный</w:t>
            </w:r>
          </w:p>
        </w:tc>
        <w:tc>
          <w:tcPr>
            <w:tcW w:w="8788" w:type="dxa"/>
          </w:tcPr>
          <w:p w14:paraId="21F6EA0B" w14:textId="77777777" w:rsidR="00787183" w:rsidRDefault="00000000" w:rsidP="00A92436">
            <w:hyperlink r:id="rId87" w:history="1">
              <w:r w:rsidR="00787183" w:rsidRPr="005A4B3B">
                <w:rPr>
                  <w:rStyle w:val="a4"/>
                </w:rPr>
                <w:t>https://www.wildberries.ru/catalog/12605694/detail.aspx</w:t>
              </w:r>
            </w:hyperlink>
            <w:r w:rsidR="00787183">
              <w:t xml:space="preserve"> </w:t>
            </w:r>
          </w:p>
          <w:p w14:paraId="187D71F4" w14:textId="77777777" w:rsidR="00787183" w:rsidRDefault="00787183" w:rsidP="00A92436"/>
          <w:p w14:paraId="1F895BD5" w14:textId="77777777" w:rsidR="00787183" w:rsidRDefault="00787183" w:rsidP="00A92436"/>
          <w:p w14:paraId="7394CB13" w14:textId="77777777" w:rsidR="00787183" w:rsidRDefault="00000000" w:rsidP="00A92436">
            <w:hyperlink r:id="rId88" w:history="1">
              <w:r w:rsidR="00787183" w:rsidRPr="005A4B3B">
                <w:rPr>
                  <w:rStyle w:val="a4"/>
                </w:rPr>
                <w:t>https://www.sima-land.ru/4214700/nozh-raskroynyy-d-45-mm-cvet-belyy-siniy/</w:t>
              </w:r>
            </w:hyperlink>
            <w:r w:rsidR="00787183">
              <w:t xml:space="preserve"> </w:t>
            </w:r>
          </w:p>
        </w:tc>
        <w:tc>
          <w:tcPr>
            <w:tcW w:w="3661" w:type="dxa"/>
          </w:tcPr>
          <w:p w14:paraId="2E3F89CB" w14:textId="77777777" w:rsidR="00787183" w:rsidRDefault="00787183" w:rsidP="00A9243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194D58" wp14:editId="12027690">
                  <wp:extent cx="1219200" cy="1219200"/>
                  <wp:effectExtent l="0" t="0" r="0" b="0"/>
                  <wp:docPr id="43" name="Рисунок 43" descr="Нож раскройный, d = 45 мм, цвет белый/синий -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ож раскройный, d = 45 мм, цвет белый/синий -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83" w14:paraId="112A7562" w14:textId="77777777" w:rsidTr="00A92436">
        <w:tc>
          <w:tcPr>
            <w:tcW w:w="2689" w:type="dxa"/>
          </w:tcPr>
          <w:p w14:paraId="55AAE7F5" w14:textId="77777777" w:rsidR="00787183" w:rsidRPr="00F362C6" w:rsidRDefault="00787183" w:rsidP="00A92436">
            <w:pPr>
              <w:rPr>
                <w:sz w:val="24"/>
                <w:szCs w:val="24"/>
              </w:rPr>
            </w:pPr>
            <w:r w:rsidRPr="00F362C6">
              <w:rPr>
                <w:rFonts w:ascii="Arial" w:hAnsi="Arial" w:cs="Arial"/>
                <w:bCs/>
                <w:color w:val="202020"/>
                <w:sz w:val="24"/>
                <w:szCs w:val="24"/>
              </w:rPr>
              <w:lastRenderedPageBreak/>
              <w:t>Линейка для пэчворка </w:t>
            </w:r>
          </w:p>
        </w:tc>
        <w:tc>
          <w:tcPr>
            <w:tcW w:w="8788" w:type="dxa"/>
          </w:tcPr>
          <w:p w14:paraId="18917567" w14:textId="77777777" w:rsidR="00787183" w:rsidRDefault="00000000" w:rsidP="00A92436">
            <w:hyperlink r:id="rId90" w:history="1">
              <w:r w:rsidR="00787183" w:rsidRPr="005A4B3B">
                <w:rPr>
                  <w:rStyle w:val="a4"/>
                </w:rPr>
                <w:t>https://market.yandex.ru/product--gamma-lineika-dlia-pechvorka-qrl-05-15-x-60-sm/648427471?sku=100843989307&amp;cpa=1&amp;nid=24560870</w:t>
              </w:r>
            </w:hyperlink>
          </w:p>
          <w:p w14:paraId="1F51AA44" w14:textId="77777777" w:rsidR="00787183" w:rsidRDefault="00787183" w:rsidP="00A92436"/>
        </w:tc>
        <w:tc>
          <w:tcPr>
            <w:tcW w:w="3661" w:type="dxa"/>
          </w:tcPr>
          <w:p w14:paraId="1AFDAEE0" w14:textId="77777777" w:rsidR="00787183" w:rsidRDefault="00787183" w:rsidP="00A9243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186E9D" wp14:editId="75D8DDE4">
                  <wp:extent cx="600075" cy="2109738"/>
                  <wp:effectExtent l="7303" t="0" r="0" b="0"/>
                  <wp:docPr id="44" name="Рисунок 44" descr="Gamma Линейка для пэчворка QRL-05 15 x 60 см прозрач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amma Линейка для пэчворка QRL-05 15 x 60 см прозрач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03824" cy="212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83" w14:paraId="28EAB4A8" w14:textId="77777777" w:rsidTr="00A92436">
        <w:tc>
          <w:tcPr>
            <w:tcW w:w="2689" w:type="dxa"/>
          </w:tcPr>
          <w:p w14:paraId="24E5F84F" w14:textId="77777777" w:rsidR="00787183" w:rsidRPr="0003031B" w:rsidRDefault="00787183" w:rsidP="00A92436">
            <w:pPr>
              <w:shd w:val="clear" w:color="auto" w:fill="FFFFFF"/>
              <w:outlineLvl w:val="0"/>
              <w:rPr>
                <w:rFonts w:ascii="var(--title-font)" w:eastAsia="Times New Roman" w:hAnsi="var(--title-font)" w:cs="Arial"/>
                <w:bCs/>
                <w:color w:val="001A34"/>
                <w:kern w:val="36"/>
                <w:sz w:val="28"/>
                <w:szCs w:val="28"/>
                <w:lang w:eastAsia="ru-RU"/>
              </w:rPr>
            </w:pPr>
            <w:r w:rsidRPr="0003031B">
              <w:rPr>
                <w:rFonts w:ascii="var(--title-font)" w:eastAsia="Times New Roman" w:hAnsi="var(--title-font)" w:cs="Arial"/>
                <w:bCs/>
                <w:color w:val="001A34"/>
                <w:kern w:val="36"/>
                <w:sz w:val="28"/>
                <w:szCs w:val="28"/>
                <w:lang w:eastAsia="ru-RU"/>
              </w:rPr>
              <w:t xml:space="preserve">Мелки портновские Панда 50 </w:t>
            </w:r>
            <w:proofErr w:type="spellStart"/>
            <w:r w:rsidRPr="0003031B">
              <w:rPr>
                <w:rFonts w:ascii="var(--title-font)" w:eastAsia="Times New Roman" w:hAnsi="var(--title-font)" w:cs="Arial"/>
                <w:bCs/>
                <w:color w:val="001A34"/>
                <w:kern w:val="36"/>
                <w:sz w:val="28"/>
                <w:szCs w:val="28"/>
                <w:lang w:eastAsia="ru-RU"/>
              </w:rPr>
              <w:t>шт</w:t>
            </w:r>
            <w:proofErr w:type="spellEnd"/>
          </w:p>
          <w:p w14:paraId="2573C205" w14:textId="77777777" w:rsidR="00787183" w:rsidRPr="00F362C6" w:rsidRDefault="00787183" w:rsidP="00A92436">
            <w:pPr>
              <w:rPr>
                <w:rFonts w:ascii="Arial" w:hAnsi="Arial" w:cs="Arial"/>
                <w:bCs/>
                <w:color w:val="202020"/>
                <w:sz w:val="24"/>
                <w:szCs w:val="24"/>
              </w:rPr>
            </w:pPr>
          </w:p>
        </w:tc>
        <w:tc>
          <w:tcPr>
            <w:tcW w:w="8788" w:type="dxa"/>
          </w:tcPr>
          <w:p w14:paraId="64E7130E" w14:textId="77777777" w:rsidR="00787183" w:rsidRDefault="00000000" w:rsidP="00A92436">
            <w:pPr>
              <w:rPr>
                <w:rStyle w:val="a4"/>
              </w:rPr>
            </w:pPr>
            <w:hyperlink r:id="rId92" w:history="1">
              <w:r w:rsidR="00787183" w:rsidRPr="00CF7B7F">
                <w:rPr>
                  <w:rStyle w:val="a4"/>
                </w:rPr>
                <w:t>https://www.wildberries.ru/catalog/115588118/detail.aspx</w:t>
              </w:r>
            </w:hyperlink>
            <w:r w:rsidR="00787183">
              <w:rPr>
                <w:rStyle w:val="a4"/>
              </w:rPr>
              <w:t xml:space="preserve"> </w:t>
            </w:r>
          </w:p>
        </w:tc>
        <w:tc>
          <w:tcPr>
            <w:tcW w:w="3661" w:type="dxa"/>
          </w:tcPr>
          <w:p w14:paraId="0FD2E6BE" w14:textId="77777777" w:rsidR="00787183" w:rsidRDefault="00787183" w:rsidP="00A9243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08F315" wp14:editId="336243B2">
                      <wp:extent cx="304800" cy="304800"/>
                      <wp:effectExtent l="0" t="0" r="0" b="0"/>
                      <wp:docPr id="36" name="Прямоугольник 36" descr="Мелки портновские Панда 50 шт #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4BD2B3" w14:textId="77777777" w:rsidR="00787183" w:rsidRDefault="00787183" w:rsidP="0078718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08F315" id="Прямоугольник 36" o:spid="_x0000_s1026" alt="Мелки портновские Панда 50 шт #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      <o:lock v:ext="edit" aspectratio="t"/>
                      <v:textbox>
                        <w:txbxContent>
                          <w:p w14:paraId="594BD2B3" w14:textId="77777777" w:rsidR="00787183" w:rsidRDefault="00787183" w:rsidP="0078718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03031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CBE00D" wp14:editId="375F2B24">
                      <wp:extent cx="304800" cy="304800"/>
                      <wp:effectExtent l="0" t="0" r="0" b="0"/>
                      <wp:docPr id="37" name="Прямоугольник 37" descr="Мелки портновские Панда 50 шт #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E623D1" id="Прямоугольник 37" o:spid="_x0000_s1026" alt="Мелки портновские Панда 50 шт #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906C471" wp14:editId="73AAFE03">
                      <wp:extent cx="304800" cy="304800"/>
                      <wp:effectExtent l="0" t="0" r="0" b="0"/>
                      <wp:docPr id="38" name="Прямоугольник 38" descr="Мелки портновские Панда 50 шт #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4AAFEE" id="Прямоугольник 38" o:spid="_x0000_s1026" alt="Мелки портновские Панда 50 шт #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1DFA690" wp14:editId="1CE69CA9">
                  <wp:extent cx="1381125" cy="1381125"/>
                  <wp:effectExtent l="0" t="0" r="9525" b="9525"/>
                  <wp:docPr id="45" name="Рисунок 45" descr="https://ir-2.ozone.ru/s3/multimedia-6/6542956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r-2.ozone.ru/s3/multimedia-6/6542956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7DDEF7" wp14:editId="1ADFA058">
                      <wp:extent cx="304800" cy="304800"/>
                      <wp:effectExtent l="0" t="0" r="0" b="0"/>
                      <wp:docPr id="39" name="Прямоугольник 39" descr="Мелки портновские Панда 50 шт #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81D77E" id="Прямоугольник 39" o:spid="_x0000_s1026" alt="Мелки портновские Панда 50 шт #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787183" w14:paraId="4674B2B3" w14:textId="77777777" w:rsidTr="00A92436">
        <w:tc>
          <w:tcPr>
            <w:tcW w:w="2689" w:type="dxa"/>
          </w:tcPr>
          <w:p w14:paraId="4F215C42" w14:textId="77777777" w:rsidR="00787183" w:rsidRDefault="00787183" w:rsidP="00A92436">
            <w:r>
              <w:rPr>
                <w:rStyle w:val="hide-mobile"/>
                <w:rFonts w:ascii="System" w:hAnsi="System"/>
                <w:b/>
                <w:bCs/>
                <w:color w:val="242424"/>
                <w:sz w:val="36"/>
                <w:szCs w:val="36"/>
                <w:shd w:val="clear" w:color="auto" w:fill="FFFFFF"/>
              </w:rPr>
              <w:t>ORGAN</w:t>
            </w:r>
            <w:r>
              <w:rPr>
                <w:rFonts w:ascii="System" w:hAnsi="System"/>
                <w:b/>
                <w:bCs/>
                <w:color w:val="242424"/>
                <w:sz w:val="36"/>
                <w:szCs w:val="36"/>
                <w:shd w:val="clear" w:color="auto" w:fill="FFFFFF"/>
              </w:rPr>
              <w:t> </w:t>
            </w:r>
          </w:p>
          <w:p w14:paraId="4DDD37E7" w14:textId="77777777" w:rsidR="00787183" w:rsidRPr="006C767E" w:rsidRDefault="00787183" w:rsidP="00A92436">
            <w:pPr>
              <w:pStyle w:val="1"/>
              <w:shd w:val="clear" w:color="auto" w:fill="FFFFFF"/>
              <w:spacing w:before="0" w:beforeAutospacing="0" w:after="0" w:afterAutospacing="0" w:line="480" w:lineRule="atLeast"/>
              <w:rPr>
                <w:b w:val="0"/>
                <w:color w:val="242424"/>
                <w:sz w:val="28"/>
                <w:szCs w:val="28"/>
              </w:rPr>
            </w:pPr>
            <w:r w:rsidRPr="006C767E">
              <w:rPr>
                <w:b w:val="0"/>
                <w:bCs w:val="0"/>
                <w:color w:val="242424"/>
                <w:sz w:val="28"/>
                <w:szCs w:val="28"/>
                <w:shd w:val="clear" w:color="auto" w:fill="FFFFFF"/>
              </w:rPr>
              <w:t>ORGAN</w:t>
            </w:r>
            <w:r>
              <w:rPr>
                <w:b w:val="0"/>
                <w:color w:val="242424"/>
                <w:sz w:val="28"/>
                <w:szCs w:val="28"/>
              </w:rPr>
              <w:t>-</w:t>
            </w:r>
            <w:r w:rsidRPr="006C767E">
              <w:rPr>
                <w:b w:val="0"/>
                <w:color w:val="242424"/>
                <w:sz w:val="28"/>
                <w:szCs w:val="28"/>
              </w:rPr>
              <w:t>Игла для швейных машин</w:t>
            </w:r>
          </w:p>
          <w:p w14:paraId="3AB67049" w14:textId="77777777" w:rsidR="00787183" w:rsidRPr="00F362C6" w:rsidRDefault="00787183" w:rsidP="00A92436">
            <w:pPr>
              <w:rPr>
                <w:rFonts w:ascii="Arial" w:hAnsi="Arial" w:cs="Arial"/>
                <w:bCs/>
                <w:color w:val="20202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202020"/>
                <w:sz w:val="24"/>
                <w:szCs w:val="24"/>
              </w:rPr>
              <w:t>5наборов</w:t>
            </w:r>
          </w:p>
        </w:tc>
        <w:tc>
          <w:tcPr>
            <w:tcW w:w="8788" w:type="dxa"/>
          </w:tcPr>
          <w:p w14:paraId="03FE726C" w14:textId="77777777" w:rsidR="00787183" w:rsidRDefault="00000000" w:rsidP="00A92436">
            <w:pPr>
              <w:rPr>
                <w:rStyle w:val="a4"/>
              </w:rPr>
            </w:pPr>
            <w:hyperlink r:id="rId94" w:history="1">
              <w:r w:rsidR="00787183" w:rsidRPr="000E0907">
                <w:rPr>
                  <w:rStyle w:val="a4"/>
                </w:rPr>
                <w:t>https://www.wildberries.ru/catalog/20930912/detail.aspx</w:t>
              </w:r>
            </w:hyperlink>
            <w:r w:rsidR="00787183">
              <w:rPr>
                <w:rStyle w:val="a4"/>
              </w:rPr>
              <w:t xml:space="preserve"> </w:t>
            </w:r>
          </w:p>
        </w:tc>
        <w:tc>
          <w:tcPr>
            <w:tcW w:w="3661" w:type="dxa"/>
          </w:tcPr>
          <w:p w14:paraId="53783ACD" w14:textId="77777777" w:rsidR="00787183" w:rsidRDefault="00787183" w:rsidP="00A9243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171821" wp14:editId="61055A64">
                  <wp:extent cx="1638300" cy="2235798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5"/>
                          <a:srcRect l="37010" t="6192" r="25980" b="4025"/>
                          <a:stretch/>
                        </pic:blipFill>
                        <pic:spPr bwMode="auto">
                          <a:xfrm>
                            <a:off x="0" y="0"/>
                            <a:ext cx="1641716" cy="2240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83" w14:paraId="0B15012F" w14:textId="77777777" w:rsidTr="00A92436">
        <w:tc>
          <w:tcPr>
            <w:tcW w:w="2689" w:type="dxa"/>
          </w:tcPr>
          <w:p w14:paraId="05F849E8" w14:textId="77777777" w:rsidR="00787183" w:rsidRDefault="00787183" w:rsidP="00A92436">
            <w:pPr>
              <w:rPr>
                <w:rFonts w:ascii="Times New Roman" w:hAnsi="Times New Roman" w:cs="Times New Roman"/>
                <w:b/>
                <w:bCs/>
                <w:color w:val="242424"/>
                <w:sz w:val="36"/>
                <w:szCs w:val="36"/>
                <w:shd w:val="clear" w:color="auto" w:fill="FFFFFF"/>
              </w:rPr>
            </w:pPr>
            <w:r w:rsidRPr="00012964">
              <w:rPr>
                <w:rFonts w:ascii="Times New Roman" w:hAnsi="Times New Roman" w:cs="Times New Roman"/>
                <w:b/>
                <w:bCs/>
                <w:color w:val="242424"/>
                <w:sz w:val="36"/>
                <w:szCs w:val="36"/>
                <w:shd w:val="clear" w:color="auto" w:fill="FFFFFF"/>
              </w:rPr>
              <w:lastRenderedPageBreak/>
              <w:t xml:space="preserve">Иглы </w:t>
            </w:r>
            <w:proofErr w:type="spellStart"/>
            <w:r w:rsidRPr="00012964">
              <w:rPr>
                <w:rFonts w:ascii="Times New Roman" w:hAnsi="Times New Roman" w:cs="Times New Roman"/>
                <w:b/>
                <w:bCs/>
                <w:color w:val="242424"/>
                <w:sz w:val="36"/>
                <w:szCs w:val="36"/>
                <w:shd w:val="clear" w:color="auto" w:fill="FFFFFF"/>
              </w:rPr>
              <w:t>Organ</w:t>
            </w:r>
            <w:proofErr w:type="spellEnd"/>
            <w:r w:rsidRPr="00012964">
              <w:rPr>
                <w:rFonts w:ascii="Times New Roman" w:hAnsi="Times New Roman" w:cs="Times New Roman"/>
                <w:b/>
                <w:bCs/>
                <w:color w:val="242424"/>
                <w:sz w:val="36"/>
                <w:szCs w:val="36"/>
                <w:shd w:val="clear" w:color="auto" w:fill="FFFFFF"/>
              </w:rPr>
              <w:t xml:space="preserve"> супер стрейч 5/75-90 </w:t>
            </w:r>
          </w:p>
          <w:p w14:paraId="21380AB2" w14:textId="77777777" w:rsidR="00787183" w:rsidRPr="00012964" w:rsidRDefault="00787183" w:rsidP="00A92436">
            <w:pPr>
              <w:rPr>
                <w:rStyle w:val="hide-mobile"/>
                <w:rFonts w:ascii="Times New Roman" w:hAnsi="Times New Roman" w:cs="Times New Roman"/>
                <w:b/>
                <w:bCs/>
                <w:color w:val="242424"/>
                <w:sz w:val="36"/>
                <w:szCs w:val="36"/>
                <w:shd w:val="clear" w:color="auto" w:fill="FFFFFF"/>
              </w:rPr>
            </w:pPr>
            <w:r>
              <w:t>2набора</w:t>
            </w:r>
          </w:p>
        </w:tc>
        <w:tc>
          <w:tcPr>
            <w:tcW w:w="8788" w:type="dxa"/>
          </w:tcPr>
          <w:p w14:paraId="7DFF1817" w14:textId="77777777" w:rsidR="00787183" w:rsidRDefault="00000000" w:rsidP="00A92436">
            <w:pPr>
              <w:rPr>
                <w:rStyle w:val="a4"/>
              </w:rPr>
            </w:pPr>
            <w:hyperlink r:id="rId96" w:history="1">
              <w:r w:rsidR="00787183" w:rsidRPr="000E0907">
                <w:rPr>
                  <w:rStyle w:val="a4"/>
                </w:rPr>
                <w:t>https://www.wildberries.ru/catalog/8250936/detail.aspx</w:t>
              </w:r>
            </w:hyperlink>
            <w:r w:rsidR="00787183">
              <w:rPr>
                <w:rStyle w:val="a4"/>
              </w:rPr>
              <w:t xml:space="preserve"> </w:t>
            </w:r>
          </w:p>
        </w:tc>
        <w:tc>
          <w:tcPr>
            <w:tcW w:w="3661" w:type="dxa"/>
          </w:tcPr>
          <w:p w14:paraId="3E4C2ADC" w14:textId="77777777" w:rsidR="00787183" w:rsidRDefault="00787183" w:rsidP="00A9243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699535" wp14:editId="5E8DD4CA">
                  <wp:extent cx="1466850" cy="1896172"/>
                  <wp:effectExtent l="0" t="0" r="0" b="889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7"/>
                          <a:srcRect l="36575" t="13932" r="27721" b="4025"/>
                          <a:stretch/>
                        </pic:blipFill>
                        <pic:spPr bwMode="auto">
                          <a:xfrm>
                            <a:off x="0" y="0"/>
                            <a:ext cx="1469607" cy="1899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83" w14:paraId="68DBA3BC" w14:textId="77777777" w:rsidTr="00A92436">
        <w:tc>
          <w:tcPr>
            <w:tcW w:w="2689" w:type="dxa"/>
          </w:tcPr>
          <w:p w14:paraId="3FDB1196" w14:textId="77777777" w:rsidR="00787183" w:rsidRDefault="00787183" w:rsidP="00A92436">
            <w:pPr>
              <w:rPr>
                <w:rFonts w:ascii="Times New Roman" w:hAnsi="Times New Roman" w:cs="Times New Roman"/>
                <w:b/>
                <w:bCs/>
                <w:color w:val="242424"/>
                <w:sz w:val="36"/>
                <w:szCs w:val="36"/>
                <w:shd w:val="clear" w:color="auto" w:fill="FFFFFF"/>
              </w:rPr>
            </w:pPr>
            <w:r w:rsidRPr="00012964">
              <w:rPr>
                <w:rFonts w:ascii="Times New Roman" w:hAnsi="Times New Roman" w:cs="Times New Roman"/>
                <w:b/>
                <w:bCs/>
                <w:color w:val="242424"/>
                <w:sz w:val="36"/>
                <w:szCs w:val="36"/>
                <w:shd w:val="clear" w:color="auto" w:fill="FFFFFF"/>
              </w:rPr>
              <w:t>Прибор для выжигания по дереву Узор-10К</w:t>
            </w:r>
          </w:p>
          <w:p w14:paraId="523E7318" w14:textId="77777777" w:rsidR="00787183" w:rsidRPr="00012964" w:rsidRDefault="00787183" w:rsidP="00A92436">
            <w:pPr>
              <w:rPr>
                <w:rStyle w:val="hide-mobile"/>
                <w:rFonts w:ascii="Times New Roman" w:hAnsi="Times New Roman" w:cs="Times New Roman"/>
                <w:b/>
                <w:bCs/>
                <w:color w:val="242424"/>
                <w:sz w:val="36"/>
                <w:szCs w:val="36"/>
                <w:shd w:val="clear" w:color="auto" w:fill="FFFFFF"/>
              </w:rPr>
            </w:pPr>
            <w:r>
              <w:t xml:space="preserve">5-8 </w:t>
            </w:r>
            <w:proofErr w:type="spellStart"/>
            <w:r>
              <w:t>шт</w:t>
            </w:r>
            <w:proofErr w:type="spellEnd"/>
          </w:p>
        </w:tc>
        <w:tc>
          <w:tcPr>
            <w:tcW w:w="8788" w:type="dxa"/>
          </w:tcPr>
          <w:p w14:paraId="40D2441F" w14:textId="77777777" w:rsidR="00787183" w:rsidRDefault="00000000" w:rsidP="00A92436">
            <w:pPr>
              <w:rPr>
                <w:rStyle w:val="a4"/>
              </w:rPr>
            </w:pPr>
            <w:hyperlink r:id="rId98" w:history="1">
              <w:r w:rsidR="00787183" w:rsidRPr="000E0907">
                <w:rPr>
                  <w:rStyle w:val="a4"/>
                </w:rPr>
                <w:t>https://www.wildberries.ru/catalog/58108622/detail.aspx</w:t>
              </w:r>
            </w:hyperlink>
            <w:r w:rsidR="00787183">
              <w:rPr>
                <w:rStyle w:val="a4"/>
              </w:rPr>
              <w:t xml:space="preserve"> </w:t>
            </w:r>
          </w:p>
        </w:tc>
        <w:tc>
          <w:tcPr>
            <w:tcW w:w="3661" w:type="dxa"/>
          </w:tcPr>
          <w:p w14:paraId="5D8C4262" w14:textId="77777777" w:rsidR="00787183" w:rsidRDefault="00787183" w:rsidP="00A9243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292E9D" wp14:editId="00EDFFBA">
                  <wp:extent cx="2028825" cy="1659948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9"/>
                          <a:srcRect l="36139" t="27865" r="30334" b="23375"/>
                          <a:stretch/>
                        </pic:blipFill>
                        <pic:spPr bwMode="auto">
                          <a:xfrm>
                            <a:off x="0" y="0"/>
                            <a:ext cx="2047831" cy="1675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83" w14:paraId="51B330ED" w14:textId="77777777" w:rsidTr="00A92436">
        <w:tc>
          <w:tcPr>
            <w:tcW w:w="2689" w:type="dxa"/>
          </w:tcPr>
          <w:p w14:paraId="4D253FFC" w14:textId="77777777" w:rsidR="00787183" w:rsidRDefault="00787183" w:rsidP="00A92436">
            <w:pPr>
              <w:rPr>
                <w:rStyle w:val="hide-mobile"/>
                <w:b/>
                <w:bCs/>
                <w:color w:val="242424"/>
                <w:sz w:val="36"/>
                <w:szCs w:val="36"/>
                <w:shd w:val="clear" w:color="auto" w:fill="FFFFFF"/>
              </w:rPr>
            </w:pPr>
            <w:r>
              <w:rPr>
                <w:rStyle w:val="hide-mobile"/>
                <w:b/>
                <w:bCs/>
                <w:color w:val="242424"/>
                <w:sz w:val="36"/>
                <w:szCs w:val="36"/>
                <w:shd w:val="clear" w:color="auto" w:fill="FFFFFF"/>
              </w:rPr>
              <w:t>Ткацкий станок</w:t>
            </w:r>
          </w:p>
          <w:p w14:paraId="29147479" w14:textId="77777777" w:rsidR="00787183" w:rsidRPr="001C6786" w:rsidRDefault="00787183" w:rsidP="00A92436">
            <w:r>
              <w:rPr>
                <w:rStyle w:val="hide-mobile"/>
                <w:b/>
                <w:bCs/>
                <w:color w:val="242424"/>
                <w:sz w:val="36"/>
                <w:szCs w:val="36"/>
                <w:shd w:val="clear" w:color="auto" w:fill="FFFFFF"/>
              </w:rPr>
              <w:t xml:space="preserve">5 </w:t>
            </w:r>
            <w:proofErr w:type="spellStart"/>
            <w:r>
              <w:rPr>
                <w:rStyle w:val="hide-mobile"/>
                <w:b/>
                <w:bCs/>
                <w:color w:val="242424"/>
                <w:sz w:val="36"/>
                <w:szCs w:val="36"/>
                <w:shd w:val="clear" w:color="auto" w:fill="FFFFFF"/>
              </w:rPr>
              <w:t>шт</w:t>
            </w:r>
            <w:proofErr w:type="spellEnd"/>
          </w:p>
          <w:p w14:paraId="10C51C34" w14:textId="77777777" w:rsidR="00787183" w:rsidRPr="0046136B" w:rsidRDefault="00787183" w:rsidP="00A92436">
            <w:pPr>
              <w:rPr>
                <w:rStyle w:val="hide-mobile"/>
                <w:rFonts w:ascii="Times New Roman" w:hAnsi="Times New Roman" w:cs="Times New Roman"/>
                <w:b/>
                <w:bCs/>
                <w:color w:val="242424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8788" w:type="dxa"/>
          </w:tcPr>
          <w:p w14:paraId="74D7ACFC" w14:textId="77777777" w:rsidR="00787183" w:rsidRDefault="00787183" w:rsidP="00A92436">
            <w:pPr>
              <w:rPr>
                <w:rStyle w:val="a4"/>
              </w:rPr>
            </w:pPr>
            <w:r w:rsidRPr="0046136B">
              <w:rPr>
                <w:rStyle w:val="a4"/>
              </w:rPr>
              <w:t>https://www.wildberries.ru/catalog/43857519/detail.aspx</w:t>
            </w:r>
          </w:p>
        </w:tc>
        <w:tc>
          <w:tcPr>
            <w:tcW w:w="3661" w:type="dxa"/>
          </w:tcPr>
          <w:p w14:paraId="1114454C" w14:textId="77777777" w:rsidR="00787183" w:rsidRDefault="00787183" w:rsidP="00A9243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82903" wp14:editId="2DCA2988">
                  <wp:extent cx="1619250" cy="2029460"/>
                  <wp:effectExtent l="0" t="0" r="0" b="889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/>
                          <a:srcRect l="37881" t="14706" r="29462" b="12539"/>
                          <a:stretch/>
                        </pic:blipFill>
                        <pic:spPr bwMode="auto">
                          <a:xfrm>
                            <a:off x="0" y="0"/>
                            <a:ext cx="1623074" cy="2034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83" w14:paraId="2A721846" w14:textId="77777777" w:rsidTr="00A92436">
        <w:tc>
          <w:tcPr>
            <w:tcW w:w="2689" w:type="dxa"/>
          </w:tcPr>
          <w:p w14:paraId="6268D667" w14:textId="77777777" w:rsidR="00787183" w:rsidRDefault="00787183" w:rsidP="00A92436">
            <w:pPr>
              <w:pStyle w:val="1"/>
              <w:spacing w:before="0" w:beforeAutospacing="0" w:after="240" w:afterAutospacing="0"/>
              <w:rPr>
                <w:color w:val="212121"/>
                <w:sz w:val="28"/>
                <w:szCs w:val="28"/>
              </w:rPr>
            </w:pPr>
            <w:r w:rsidRPr="00016F27">
              <w:rPr>
                <w:color w:val="212121"/>
                <w:sz w:val="28"/>
                <w:szCs w:val="28"/>
              </w:rPr>
              <w:lastRenderedPageBreak/>
              <w:t>Конструктор металлический №1 для уроков труда, 206 деталей</w:t>
            </w:r>
          </w:p>
          <w:p w14:paraId="6AF6133E" w14:textId="77777777" w:rsidR="00787183" w:rsidRPr="00016F27" w:rsidRDefault="00787183" w:rsidP="00A92436">
            <w:pPr>
              <w:pStyle w:val="1"/>
              <w:spacing w:before="0" w:beforeAutospacing="0" w:after="24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2шт</w:t>
            </w:r>
          </w:p>
          <w:p w14:paraId="7D4D2BF4" w14:textId="77777777" w:rsidR="00787183" w:rsidRPr="00016F27" w:rsidRDefault="00787183" w:rsidP="00A92436">
            <w:pPr>
              <w:rPr>
                <w:rStyle w:val="hide-mobile"/>
                <w:rFonts w:ascii="Times New Roman" w:hAnsi="Times New Roman" w:cs="Times New Roman"/>
                <w:b/>
                <w:bCs/>
                <w:color w:val="242424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8788" w:type="dxa"/>
          </w:tcPr>
          <w:p w14:paraId="149C285A" w14:textId="77777777" w:rsidR="00787183" w:rsidRDefault="00000000" w:rsidP="00A92436">
            <w:pPr>
              <w:rPr>
                <w:rStyle w:val="a4"/>
              </w:rPr>
            </w:pPr>
            <w:hyperlink r:id="rId101" w:history="1">
              <w:r w:rsidR="00787183" w:rsidRPr="000E0907">
                <w:rPr>
                  <w:rStyle w:val="a4"/>
                </w:rPr>
                <w:t>https://www.sima-land.ru/464498/konstruktor-metallicheskiy-1-dlya-urokov-truda-206-detaley/</w:t>
              </w:r>
            </w:hyperlink>
            <w:r w:rsidR="00787183">
              <w:rPr>
                <w:rStyle w:val="a4"/>
              </w:rPr>
              <w:t xml:space="preserve"> </w:t>
            </w:r>
          </w:p>
        </w:tc>
        <w:tc>
          <w:tcPr>
            <w:tcW w:w="3661" w:type="dxa"/>
          </w:tcPr>
          <w:p w14:paraId="45C4D026" w14:textId="77777777" w:rsidR="00787183" w:rsidRDefault="00787183" w:rsidP="00A92436">
            <w:pPr>
              <w:rPr>
                <w:noProof/>
                <w:lang w:eastAsia="ru-RU"/>
              </w:rPr>
            </w:pPr>
          </w:p>
        </w:tc>
      </w:tr>
      <w:tr w:rsidR="00787183" w14:paraId="3D810469" w14:textId="77777777" w:rsidTr="00A92436">
        <w:tc>
          <w:tcPr>
            <w:tcW w:w="2689" w:type="dxa"/>
          </w:tcPr>
          <w:p w14:paraId="761A006E" w14:textId="77777777" w:rsidR="00787183" w:rsidRDefault="00787183" w:rsidP="00A92436">
            <w:pPr>
              <w:pStyle w:val="1"/>
              <w:spacing w:before="0" w:beforeAutospacing="0" w:after="240" w:afterAutospacing="0"/>
              <w:rPr>
                <w:color w:val="212121"/>
                <w:sz w:val="28"/>
                <w:szCs w:val="28"/>
              </w:rPr>
            </w:pPr>
            <w:r w:rsidRPr="00016F27">
              <w:rPr>
                <w:color w:val="212121"/>
                <w:sz w:val="28"/>
                <w:szCs w:val="28"/>
              </w:rPr>
              <w:t>Конструктор металлический для уроков труда 5 в 1</w:t>
            </w:r>
          </w:p>
          <w:p w14:paraId="5E8F7558" w14:textId="77777777" w:rsidR="00787183" w:rsidRPr="00016F27" w:rsidRDefault="00787183" w:rsidP="00A92436">
            <w:pPr>
              <w:pStyle w:val="1"/>
              <w:spacing w:before="0" w:beforeAutospacing="0" w:after="24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2шт</w:t>
            </w:r>
          </w:p>
          <w:p w14:paraId="409594B3" w14:textId="77777777" w:rsidR="00787183" w:rsidRDefault="00787183" w:rsidP="00A92436">
            <w:pPr>
              <w:rPr>
                <w:rStyle w:val="hide-mobile"/>
                <w:rFonts w:ascii="System" w:hAnsi="System"/>
                <w:b/>
                <w:bCs/>
                <w:color w:val="242424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8788" w:type="dxa"/>
          </w:tcPr>
          <w:p w14:paraId="457667CD" w14:textId="77777777" w:rsidR="00787183" w:rsidRDefault="00787183" w:rsidP="00A92436">
            <w:pPr>
              <w:rPr>
                <w:rStyle w:val="a4"/>
              </w:rPr>
            </w:pPr>
            <w:r w:rsidRPr="00016F27">
              <w:rPr>
                <w:rStyle w:val="a4"/>
              </w:rPr>
              <w:t>https://www.sima-land.ru/5634794/konstruktor-metallicheskiy-dlya-urokov-truda-5-v-1/</w:t>
            </w:r>
          </w:p>
        </w:tc>
        <w:tc>
          <w:tcPr>
            <w:tcW w:w="3661" w:type="dxa"/>
          </w:tcPr>
          <w:p w14:paraId="6A78F5F7" w14:textId="77777777" w:rsidR="00787183" w:rsidRDefault="00787183" w:rsidP="00A92436">
            <w:pPr>
              <w:rPr>
                <w:noProof/>
                <w:lang w:eastAsia="ru-RU"/>
              </w:rPr>
            </w:pPr>
          </w:p>
        </w:tc>
      </w:tr>
      <w:tr w:rsidR="00787183" w14:paraId="28087282" w14:textId="77777777" w:rsidTr="00A92436">
        <w:tc>
          <w:tcPr>
            <w:tcW w:w="2689" w:type="dxa"/>
          </w:tcPr>
          <w:p w14:paraId="1992F767" w14:textId="77777777" w:rsidR="00787183" w:rsidRDefault="00787183" w:rsidP="00A92436">
            <w:pPr>
              <w:pStyle w:val="1"/>
              <w:spacing w:before="0" w:beforeAutospacing="0" w:after="240" w:afterAutospacing="0"/>
              <w:rPr>
                <w:color w:val="212121"/>
                <w:sz w:val="28"/>
                <w:szCs w:val="28"/>
              </w:rPr>
            </w:pPr>
            <w:r w:rsidRPr="00016F27">
              <w:rPr>
                <w:color w:val="212121"/>
                <w:sz w:val="28"/>
                <w:szCs w:val="28"/>
              </w:rPr>
              <w:t>Конструктор металлический «10К» для уроков труда №2, 155 деталей</w:t>
            </w:r>
          </w:p>
          <w:p w14:paraId="3629FA4B" w14:textId="77777777" w:rsidR="00787183" w:rsidRPr="00016F27" w:rsidRDefault="00787183" w:rsidP="00A92436">
            <w:pPr>
              <w:pStyle w:val="1"/>
              <w:spacing w:before="0" w:beforeAutospacing="0" w:after="24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2шт</w:t>
            </w:r>
          </w:p>
          <w:p w14:paraId="0373DADA" w14:textId="77777777" w:rsidR="00787183" w:rsidRPr="00016F27" w:rsidRDefault="00787183" w:rsidP="00A92436">
            <w:pPr>
              <w:pStyle w:val="1"/>
              <w:spacing w:before="0" w:beforeAutospacing="0" w:after="240" w:afterAutospacing="0"/>
              <w:rPr>
                <w:color w:val="212121"/>
                <w:sz w:val="28"/>
                <w:szCs w:val="28"/>
              </w:rPr>
            </w:pPr>
          </w:p>
        </w:tc>
        <w:tc>
          <w:tcPr>
            <w:tcW w:w="8788" w:type="dxa"/>
          </w:tcPr>
          <w:p w14:paraId="0E9F9B3D" w14:textId="77777777" w:rsidR="00787183" w:rsidRPr="00016F27" w:rsidRDefault="00787183" w:rsidP="00A92436">
            <w:pPr>
              <w:rPr>
                <w:rStyle w:val="a4"/>
              </w:rPr>
            </w:pPr>
            <w:r w:rsidRPr="00016F27">
              <w:rPr>
                <w:rStyle w:val="a4"/>
              </w:rPr>
              <w:t>https://www.sima-land.ru/2687087/konstruktor-metallicheskiy-10k-dlya-urokov-truda-2-155-detaley/</w:t>
            </w:r>
          </w:p>
        </w:tc>
        <w:tc>
          <w:tcPr>
            <w:tcW w:w="3661" w:type="dxa"/>
          </w:tcPr>
          <w:p w14:paraId="1C1335EC" w14:textId="77777777" w:rsidR="00787183" w:rsidRDefault="00787183" w:rsidP="00A92436">
            <w:pPr>
              <w:rPr>
                <w:noProof/>
                <w:lang w:eastAsia="ru-RU"/>
              </w:rPr>
            </w:pPr>
          </w:p>
        </w:tc>
      </w:tr>
      <w:tr w:rsidR="00787183" w14:paraId="3BB5BBDA" w14:textId="77777777" w:rsidTr="00A92436">
        <w:tc>
          <w:tcPr>
            <w:tcW w:w="2689" w:type="dxa"/>
          </w:tcPr>
          <w:p w14:paraId="671D9B8C" w14:textId="77777777" w:rsidR="00787183" w:rsidRDefault="00787183" w:rsidP="00A92436">
            <w:pPr>
              <w:pStyle w:val="1"/>
              <w:spacing w:before="0" w:beforeAutospacing="0" w:after="240" w:afterAutospacing="0"/>
              <w:rPr>
                <w:b w:val="0"/>
                <w:color w:val="212121"/>
                <w:sz w:val="24"/>
                <w:szCs w:val="24"/>
              </w:rPr>
            </w:pPr>
            <w:r w:rsidRPr="005909DD">
              <w:rPr>
                <w:b w:val="0"/>
                <w:color w:val="212121"/>
                <w:sz w:val="24"/>
                <w:szCs w:val="24"/>
              </w:rPr>
              <w:t xml:space="preserve">Игровой набор «Золушка», тазик, </w:t>
            </w:r>
            <w:r w:rsidRPr="005909DD">
              <w:rPr>
                <w:b w:val="0"/>
                <w:color w:val="212121"/>
                <w:sz w:val="24"/>
                <w:szCs w:val="24"/>
              </w:rPr>
              <w:lastRenderedPageBreak/>
              <w:t>стиральная доска, МИКС</w:t>
            </w:r>
          </w:p>
          <w:p w14:paraId="75E53E25" w14:textId="77777777" w:rsidR="00787183" w:rsidRPr="005909DD" w:rsidRDefault="00787183" w:rsidP="00A92436">
            <w:pPr>
              <w:pStyle w:val="1"/>
              <w:spacing w:before="0" w:beforeAutospacing="0" w:after="240" w:afterAutospacing="0"/>
              <w:rPr>
                <w:b w:val="0"/>
                <w:color w:val="212121"/>
                <w:sz w:val="24"/>
                <w:szCs w:val="24"/>
              </w:rPr>
            </w:pPr>
            <w:r>
              <w:rPr>
                <w:b w:val="0"/>
                <w:color w:val="212121"/>
                <w:sz w:val="24"/>
                <w:szCs w:val="24"/>
              </w:rPr>
              <w:t>2шт</w:t>
            </w:r>
          </w:p>
          <w:p w14:paraId="768E0E0B" w14:textId="77777777" w:rsidR="00787183" w:rsidRPr="00016F27" w:rsidRDefault="00787183" w:rsidP="00A92436">
            <w:pPr>
              <w:pStyle w:val="1"/>
              <w:spacing w:before="0" w:beforeAutospacing="0" w:after="240" w:afterAutospacing="0"/>
              <w:rPr>
                <w:color w:val="212121"/>
                <w:sz w:val="28"/>
                <w:szCs w:val="28"/>
              </w:rPr>
            </w:pPr>
          </w:p>
        </w:tc>
        <w:tc>
          <w:tcPr>
            <w:tcW w:w="8788" w:type="dxa"/>
          </w:tcPr>
          <w:p w14:paraId="42BDBEE5" w14:textId="77777777" w:rsidR="00787183" w:rsidRPr="00016F27" w:rsidRDefault="00787183" w:rsidP="00A92436">
            <w:pPr>
              <w:rPr>
                <w:rStyle w:val="a4"/>
              </w:rPr>
            </w:pPr>
            <w:r w:rsidRPr="005909DD">
              <w:rPr>
                <w:rStyle w:val="a4"/>
              </w:rPr>
              <w:lastRenderedPageBreak/>
              <w:t>https://www.sima-land.ru/2751415/igrovoy-nabor-zolushka-tazik-stiralnaya-doska-miks/</w:t>
            </w:r>
          </w:p>
        </w:tc>
        <w:tc>
          <w:tcPr>
            <w:tcW w:w="3661" w:type="dxa"/>
          </w:tcPr>
          <w:p w14:paraId="04513D9F" w14:textId="77777777" w:rsidR="00787183" w:rsidRDefault="00787183" w:rsidP="00A92436">
            <w:pPr>
              <w:rPr>
                <w:noProof/>
                <w:lang w:eastAsia="ru-RU"/>
              </w:rPr>
            </w:pPr>
          </w:p>
        </w:tc>
      </w:tr>
      <w:tr w:rsidR="00787183" w14:paraId="2738287E" w14:textId="77777777" w:rsidTr="00A92436">
        <w:tc>
          <w:tcPr>
            <w:tcW w:w="2689" w:type="dxa"/>
          </w:tcPr>
          <w:p w14:paraId="45F471C9" w14:textId="77777777" w:rsidR="00787183" w:rsidRPr="00AA14F4" w:rsidRDefault="00787183" w:rsidP="00A92436">
            <w:pPr>
              <w:pStyle w:val="1"/>
              <w:spacing w:before="0" w:beforeAutospacing="0" w:after="240" w:afterAutospacing="0"/>
              <w:rPr>
                <w:b w:val="0"/>
                <w:color w:val="212121"/>
                <w:sz w:val="28"/>
                <w:szCs w:val="28"/>
              </w:rPr>
            </w:pPr>
            <w:r w:rsidRPr="00AA14F4">
              <w:rPr>
                <w:b w:val="0"/>
                <w:color w:val="212121"/>
                <w:sz w:val="28"/>
                <w:szCs w:val="28"/>
              </w:rPr>
              <w:t>Гладильный набор «Уют», доска, утюг</w:t>
            </w:r>
          </w:p>
          <w:p w14:paraId="4DBE12D2" w14:textId="77777777" w:rsidR="00787183" w:rsidRPr="00263F5E" w:rsidRDefault="00787183" w:rsidP="00A92436">
            <w:pPr>
              <w:pStyle w:val="1"/>
              <w:spacing w:before="0" w:beforeAutospacing="0" w:after="240" w:afterAutospacing="0"/>
              <w:rPr>
                <w:b w:val="0"/>
                <w:color w:val="212121"/>
                <w:sz w:val="28"/>
                <w:szCs w:val="28"/>
              </w:rPr>
            </w:pPr>
            <w:r>
              <w:rPr>
                <w:b w:val="0"/>
                <w:color w:val="212121"/>
                <w:sz w:val="28"/>
                <w:szCs w:val="28"/>
              </w:rPr>
              <w:t>1шт</w:t>
            </w:r>
          </w:p>
          <w:p w14:paraId="0FE4E439" w14:textId="77777777" w:rsidR="00787183" w:rsidRPr="005909DD" w:rsidRDefault="00787183" w:rsidP="00A92436">
            <w:pPr>
              <w:pStyle w:val="1"/>
              <w:spacing w:before="0" w:beforeAutospacing="0" w:after="240" w:afterAutospacing="0"/>
              <w:rPr>
                <w:b w:val="0"/>
                <w:color w:val="212121"/>
                <w:sz w:val="24"/>
                <w:szCs w:val="24"/>
              </w:rPr>
            </w:pPr>
          </w:p>
        </w:tc>
        <w:tc>
          <w:tcPr>
            <w:tcW w:w="8788" w:type="dxa"/>
          </w:tcPr>
          <w:p w14:paraId="5B1421B1" w14:textId="77777777" w:rsidR="00787183" w:rsidRDefault="00787183" w:rsidP="00A92436">
            <w:pPr>
              <w:rPr>
                <w:rStyle w:val="a4"/>
              </w:rPr>
            </w:pPr>
            <w:r>
              <w:rPr>
                <w:rStyle w:val="a4"/>
              </w:rPr>
              <w:t xml:space="preserve"> </w:t>
            </w:r>
          </w:p>
          <w:p w14:paraId="2E5D6BFA" w14:textId="77777777" w:rsidR="00787183" w:rsidRPr="005909DD" w:rsidRDefault="00787183" w:rsidP="00A92436">
            <w:pPr>
              <w:rPr>
                <w:rStyle w:val="a4"/>
              </w:rPr>
            </w:pPr>
            <w:r w:rsidRPr="00F66372">
              <w:rPr>
                <w:rStyle w:val="a4"/>
              </w:rPr>
              <w:t>https://www.sima-land.ru/2488029/gladilnyy-nabor-uyut-doska-utyug/</w:t>
            </w:r>
          </w:p>
        </w:tc>
        <w:tc>
          <w:tcPr>
            <w:tcW w:w="3661" w:type="dxa"/>
          </w:tcPr>
          <w:p w14:paraId="51042625" w14:textId="77777777" w:rsidR="00787183" w:rsidRDefault="00787183" w:rsidP="00A92436">
            <w:pPr>
              <w:rPr>
                <w:noProof/>
                <w:lang w:eastAsia="ru-RU"/>
              </w:rPr>
            </w:pPr>
          </w:p>
        </w:tc>
      </w:tr>
      <w:tr w:rsidR="00787183" w14:paraId="72B67408" w14:textId="77777777" w:rsidTr="00A92436">
        <w:tc>
          <w:tcPr>
            <w:tcW w:w="2689" w:type="dxa"/>
          </w:tcPr>
          <w:p w14:paraId="30763574" w14:textId="77777777" w:rsidR="00787183" w:rsidRDefault="00787183" w:rsidP="00A92436">
            <w:pPr>
              <w:pStyle w:val="1"/>
              <w:spacing w:before="0" w:beforeAutospacing="0" w:after="240" w:afterAutospacing="0"/>
              <w:rPr>
                <w:b w:val="0"/>
                <w:color w:val="212121"/>
                <w:sz w:val="28"/>
                <w:szCs w:val="28"/>
              </w:rPr>
            </w:pPr>
            <w:r w:rsidRPr="00263F5E">
              <w:rPr>
                <w:b w:val="0"/>
                <w:color w:val="212121"/>
                <w:sz w:val="28"/>
                <w:szCs w:val="28"/>
              </w:rPr>
              <w:t>Набор игровой «</w:t>
            </w:r>
            <w:proofErr w:type="spellStart"/>
            <w:r w:rsidRPr="00263F5E">
              <w:rPr>
                <w:b w:val="0"/>
                <w:color w:val="212121"/>
                <w:sz w:val="28"/>
                <w:szCs w:val="28"/>
              </w:rPr>
              <w:t>Чаепитите</w:t>
            </w:r>
            <w:proofErr w:type="spellEnd"/>
            <w:r w:rsidRPr="00263F5E">
              <w:rPr>
                <w:b w:val="0"/>
                <w:color w:val="212121"/>
                <w:sz w:val="28"/>
                <w:szCs w:val="28"/>
              </w:rPr>
              <w:t>»</w:t>
            </w:r>
          </w:p>
          <w:p w14:paraId="41ED6826" w14:textId="77777777" w:rsidR="00787183" w:rsidRPr="00263F5E" w:rsidRDefault="00787183" w:rsidP="00A92436">
            <w:pPr>
              <w:pStyle w:val="1"/>
              <w:spacing w:before="0" w:beforeAutospacing="0" w:after="240" w:afterAutospacing="0"/>
              <w:rPr>
                <w:b w:val="0"/>
                <w:color w:val="212121"/>
                <w:sz w:val="28"/>
                <w:szCs w:val="28"/>
              </w:rPr>
            </w:pPr>
            <w:r>
              <w:rPr>
                <w:b w:val="0"/>
                <w:color w:val="212121"/>
                <w:sz w:val="28"/>
                <w:szCs w:val="28"/>
              </w:rPr>
              <w:t>1шт</w:t>
            </w:r>
          </w:p>
          <w:p w14:paraId="4BC15ECF" w14:textId="77777777" w:rsidR="00787183" w:rsidRPr="00263F5E" w:rsidRDefault="00787183" w:rsidP="00A92436">
            <w:pPr>
              <w:pStyle w:val="1"/>
              <w:spacing w:before="0" w:beforeAutospacing="0" w:after="240" w:afterAutospacing="0"/>
              <w:rPr>
                <w:b w:val="0"/>
                <w:color w:val="212121"/>
                <w:sz w:val="28"/>
                <w:szCs w:val="28"/>
              </w:rPr>
            </w:pPr>
          </w:p>
        </w:tc>
        <w:tc>
          <w:tcPr>
            <w:tcW w:w="8788" w:type="dxa"/>
          </w:tcPr>
          <w:p w14:paraId="545EFF58" w14:textId="77777777" w:rsidR="00787183" w:rsidRPr="005909DD" w:rsidRDefault="00787183" w:rsidP="00A92436">
            <w:pPr>
              <w:rPr>
                <w:rStyle w:val="a4"/>
              </w:rPr>
            </w:pPr>
            <w:r w:rsidRPr="00263F5E">
              <w:rPr>
                <w:rStyle w:val="a4"/>
              </w:rPr>
              <w:t>https://www.sima-land.ru/4225044/nabor-igrovoy-chaepitite-fei-winx-tortik-i-2-stolovyh-pribora-s-knigoy-receptov/</w:t>
            </w:r>
            <w:r>
              <w:rPr>
                <w:rStyle w:val="a4"/>
              </w:rPr>
              <w:t xml:space="preserve"> </w:t>
            </w:r>
          </w:p>
        </w:tc>
        <w:tc>
          <w:tcPr>
            <w:tcW w:w="3661" w:type="dxa"/>
          </w:tcPr>
          <w:p w14:paraId="5B76AC22" w14:textId="77777777" w:rsidR="00787183" w:rsidRDefault="00787183" w:rsidP="00A92436">
            <w:pPr>
              <w:rPr>
                <w:noProof/>
                <w:lang w:eastAsia="ru-RU"/>
              </w:rPr>
            </w:pPr>
          </w:p>
        </w:tc>
      </w:tr>
    </w:tbl>
    <w:p w14:paraId="5C8E5562" w14:textId="77777777" w:rsidR="00787183" w:rsidRDefault="00787183" w:rsidP="00787183"/>
    <w:p w14:paraId="12562913" w14:textId="77777777" w:rsidR="00787183" w:rsidRPr="00A73C0A" w:rsidRDefault="00787183" w:rsidP="00A73C0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87183" w:rsidRPr="00A73C0A" w:rsidSect="00A73C0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ictfonttextstylebody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ar(--title-font)">
    <w:altName w:val="Times New Roman"/>
    <w:panose1 w:val="00000000000000000000"/>
    <w:charset w:val="00"/>
    <w:family w:val="roman"/>
    <w:notTrueType/>
    <w:pitch w:val="default"/>
  </w:font>
  <w:font w:name="Syste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651"/>
    <w:rsid w:val="00003651"/>
    <w:rsid w:val="000310E7"/>
    <w:rsid w:val="00152D52"/>
    <w:rsid w:val="00272D6E"/>
    <w:rsid w:val="005636BA"/>
    <w:rsid w:val="00692398"/>
    <w:rsid w:val="00716C6F"/>
    <w:rsid w:val="00787183"/>
    <w:rsid w:val="007C23F8"/>
    <w:rsid w:val="009E1213"/>
    <w:rsid w:val="009E738E"/>
    <w:rsid w:val="00A73C0A"/>
    <w:rsid w:val="00CE4B4A"/>
    <w:rsid w:val="00CF61EE"/>
    <w:rsid w:val="00DA560C"/>
    <w:rsid w:val="00DB178F"/>
    <w:rsid w:val="00E6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15B82"/>
  <w15:chartTrackingRefBased/>
  <w15:docId w15:val="{786528F5-1D37-4B3D-9E16-8C92D3A00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71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3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73C0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62007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871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ide-mobile">
    <w:name w:val="hide-mobile"/>
    <w:basedOn w:val="a0"/>
    <w:rsid w:val="00787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26.jpeg"/><Relationship Id="rId47" Type="http://schemas.openxmlformats.org/officeDocument/2006/relationships/hyperlink" Target="https://ekaterinburg.domsporta.com/catalog/myachi_dlya_nastolnogo_tennisa/" TargetMode="External"/><Relationship Id="rId63" Type="http://schemas.openxmlformats.org/officeDocument/2006/relationships/hyperlink" Target="https://www.sportmaster.ru/product/24018190299/" TargetMode="External"/><Relationship Id="rId68" Type="http://schemas.openxmlformats.org/officeDocument/2006/relationships/image" Target="media/image39.jpeg"/><Relationship Id="rId84" Type="http://schemas.openxmlformats.org/officeDocument/2006/relationships/image" Target="media/image46.jpeg"/><Relationship Id="rId89" Type="http://schemas.openxmlformats.org/officeDocument/2006/relationships/image" Target="media/image48.jpeg"/><Relationship Id="rId16" Type="http://schemas.openxmlformats.org/officeDocument/2006/relationships/hyperlink" Target="https://www.citilink.ru/product/televizor-led-yuno-38-5-ulm-39tc120-chernyi-hd-ready-50hz-dvb-t2-dvb-c-1617349/" TargetMode="External"/><Relationship Id="rId11" Type="http://schemas.openxmlformats.org/officeDocument/2006/relationships/image" Target="media/image8.png"/><Relationship Id="rId32" Type="http://schemas.openxmlformats.org/officeDocument/2006/relationships/hyperlink" Target="https://market.yandex.ru/product--znak-ostorozhno-skolzkii-pol-officeclean-professional-plastik-na-angl-i-russkom-iazykakh/875522110?cpc=gCsqx-Ena3XQ2SdPxYoLKlM5ib0I2LpO4n4FOsqbRiNsuKgj6NsL2uwMqBb7VShxgM47dvwUOJVB1yA2Mli3uOh6-VRZ8MZiT-xaK80o3Dj-_SMzJ2fhe_82Hv8CY-knAToqfQymFWpCxXNVY6_AdAEmnnHtmmXFiqaOWP4h2qucxnFP41TCiDgb5N87Vump-OKbpV9jIAZRCeSmryqn3FBdI5CluTi0Umvjb-RyrdgYr_njUrTO83xqluTyzDEV&amp;from-show-uid=16788641447926020294300001&amp;sk" TargetMode="External"/><Relationship Id="rId37" Type="http://schemas.openxmlformats.org/officeDocument/2006/relationships/hyperlink" Target="https://ekaterinburg.domsporta.com/" TargetMode="External"/><Relationship Id="rId53" Type="http://schemas.openxmlformats.org/officeDocument/2006/relationships/hyperlink" Target="https://leroymerlin.ru/product/stellazh-metall-4-polki-200x100x60-sm-cvet-seryy-150-kg-na-polku-18635389/" TargetMode="External"/><Relationship Id="rId58" Type="http://schemas.openxmlformats.org/officeDocument/2006/relationships/image" Target="media/image34.png"/><Relationship Id="rId74" Type="http://schemas.openxmlformats.org/officeDocument/2006/relationships/image" Target="media/image42.jpeg"/><Relationship Id="rId79" Type="http://schemas.openxmlformats.org/officeDocument/2006/relationships/image" Target="media/image44.jpeg"/><Relationship Id="rId102" Type="http://schemas.openxmlformats.org/officeDocument/2006/relationships/fontTable" Target="fontTable.xml"/><Relationship Id="rId5" Type="http://schemas.openxmlformats.org/officeDocument/2006/relationships/image" Target="media/image2.png"/><Relationship Id="rId90" Type="http://schemas.openxmlformats.org/officeDocument/2006/relationships/hyperlink" Target="https://market.yandex.ru/product--gamma-lineika-dlia-pechvorka-qrl-05-15-x-60-sm/648427471?sku=100843989307&amp;cpa=1&amp;nid=24560870" TargetMode="External"/><Relationship Id="rId95" Type="http://schemas.openxmlformats.org/officeDocument/2006/relationships/image" Target="media/image51.png"/><Relationship Id="rId22" Type="http://schemas.openxmlformats.org/officeDocument/2006/relationships/image" Target="media/image17.jpeg"/><Relationship Id="rId27" Type="http://schemas.openxmlformats.org/officeDocument/2006/relationships/hyperlink" Target="https://www.citilink.ru/product/televizor-led-yuno-38-5-ulm-39tc120-chernyi-hd-ready-50hz-dvb-t2-dvb-c-1617349/" TargetMode="External"/><Relationship Id="rId43" Type="http://schemas.openxmlformats.org/officeDocument/2006/relationships/hyperlink" Target="https://ekaterinburg.domsporta.com/catalog/raketki_dlya_nastolnogo_tennisa/" TargetMode="External"/><Relationship Id="rId48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hyperlink" Target="https://tdkarusel.ru/catalog/fizkulturnoe-oborudovanie/rubakha_estafetnaya_vzroslaya/" TargetMode="External"/><Relationship Id="rId80" Type="http://schemas.openxmlformats.org/officeDocument/2006/relationships/hyperlink" Target="https://ekaterinburg.domsporta.com/goods/chekhol_dlya_tennisnogo_stola_dfc_pe_kompakt_sborka_1004_p_siniy/" TargetMode="External"/><Relationship Id="rId85" Type="http://schemas.openxmlformats.org/officeDocument/2006/relationships/hyperlink" Target="https://www.wildberries.ru/catalog/11961659/detail.aspx?targetUrl=YA" TargetMode="External"/><Relationship Id="rId12" Type="http://schemas.openxmlformats.org/officeDocument/2006/relationships/image" Target="media/image9.png"/><Relationship Id="rId17" Type="http://schemas.openxmlformats.org/officeDocument/2006/relationships/hyperlink" Target="https://www.citilink.ru/product/kronshtein-dlya-televizora-ultramounts-um-901-chernyi-32-55-maks-30kg-1413095/" TargetMode="External"/><Relationship Id="rId25" Type="http://schemas.openxmlformats.org/officeDocument/2006/relationships/image" Target="media/image20.jpeg"/><Relationship Id="rId33" Type="http://schemas.openxmlformats.org/officeDocument/2006/relationships/hyperlink" Target="https://www.sima-land.ru/7474547/kleevoy-pistolet-tundra-pro-20-vt-220-v-vyklyuchatel-indikator-antikaplya-1-2-m-7-mm/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28.jpeg"/><Relationship Id="rId59" Type="http://schemas.openxmlformats.org/officeDocument/2006/relationships/hyperlink" Target="https://leroymerlin.ru/product/yashchik-astelo-60x404x48-sm-plastik-s-kryshkoy-na-kolesah-cvet-prozrachnyy-18540347/" TargetMode="External"/><Relationship Id="rId67" Type="http://schemas.openxmlformats.org/officeDocument/2006/relationships/hyperlink" Target="https://tdkarusel.ru/catalog/fizkulturnoe-oborudovanie/shorty_estafetnye_dlya_vzroslykh_dvoynye_s_lyamkami/" TargetMode="External"/><Relationship Id="rId103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hyperlink" Target="https://ekaterinburg.domsporta.com/catalog/tennisnye_stoly/" TargetMode="External"/><Relationship Id="rId54" Type="http://schemas.openxmlformats.org/officeDocument/2006/relationships/image" Target="media/image32.png"/><Relationship Id="rId62" Type="http://schemas.openxmlformats.org/officeDocument/2006/relationships/image" Target="media/image36.jpeg"/><Relationship Id="rId70" Type="http://schemas.openxmlformats.org/officeDocument/2006/relationships/image" Target="media/image40.jpeg"/><Relationship Id="rId75" Type="http://schemas.openxmlformats.org/officeDocument/2006/relationships/hyperlink" Target="https://www.citilink.ru/product/kronshtein-dlya-televizora-ultramounts-um-901-chernyi-32-55-maks-30kg-1413095/" TargetMode="External"/><Relationship Id="rId83" Type="http://schemas.openxmlformats.org/officeDocument/2006/relationships/hyperlink" Target="https://www.sima-land.ru/6385612/utyug-tefal-fv5718e0-2500-vt-keramicheskaya-podoshva-45-g-min-270-ml-belo-biryuzovyy/" TargetMode="External"/><Relationship Id="rId88" Type="http://schemas.openxmlformats.org/officeDocument/2006/relationships/hyperlink" Target="https://www.sima-land.ru/4214700/nozh-raskroynyy-d-45-mm-cvet-belyy-siniy/" TargetMode="External"/><Relationship Id="rId91" Type="http://schemas.openxmlformats.org/officeDocument/2006/relationships/image" Target="media/image49.jpeg"/><Relationship Id="rId96" Type="http://schemas.openxmlformats.org/officeDocument/2006/relationships/hyperlink" Target="https://www.wildberries.ru/catalog/8250936/detail.aspx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18.jpeg"/><Relationship Id="rId28" Type="http://schemas.openxmlformats.org/officeDocument/2006/relationships/hyperlink" Target="https://www.citilink.ru/product/kronshtein-dlya-televizora-ultramounts-um-901-chernyi-32-55-maks-30kg-1413095/" TargetMode="External"/><Relationship Id="rId36" Type="http://schemas.openxmlformats.org/officeDocument/2006/relationships/image" Target="media/image23.png"/><Relationship Id="rId49" Type="http://schemas.openxmlformats.org/officeDocument/2006/relationships/hyperlink" Target="https://ekaterinburg.domsporta.com/catalog/myachi_dlya_nastolnogo_tennisa/" TargetMode="External"/><Relationship Id="rId57" Type="http://schemas.openxmlformats.org/officeDocument/2006/relationships/hyperlink" Target="https://leroymerlin.ru/product/konteyner-rox-box-58x39x35-sm-70-l-plastik-s-kryshkoy-i-rolikami-cvet-prozrachnyy-16449355/" TargetMode="External"/><Relationship Id="rId10" Type="http://schemas.openxmlformats.org/officeDocument/2006/relationships/image" Target="media/image7.jpeg"/><Relationship Id="rId31" Type="http://schemas.openxmlformats.org/officeDocument/2006/relationships/hyperlink" Target="https://market.yandex.ru/product--telezhka-uborochnaia-officeclean-professional-260498-af08068-20-l/721448664?glfilter=14871214%3A14896336_101077312748&amp;cpc=kfvGVVS4Y_nlreNoICmCsAQtfP3Xuwy8niH00xI20_N8bEfSHbu1kebOnei2EzR4JDadUjGB6MRr6K68EtWVVqPJktXznCsHYvL8J0xBIrYwD31tUm80VmhHa2zX7IgrReL1lhS1ltlK8OO-O_ZvuOdHWc2ESBQ34Gs5rhLsFNr2GJ5biRug1SSOQgJzL4oaik19PmSSoTIxGd5z7A76V3hgTAK3CLPMkhr6Xun23dTetdaay8tTDBvTWgv8c93q&amp;from-show-uid=16788635760713967372400002&amp;sku=101077312748&amp;do-waremd5=GezoPKXaLBXqyJwyPh6F0w&amp;sponsored=1&amp;cpa=1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1.png"/><Relationship Id="rId60" Type="http://schemas.openxmlformats.org/officeDocument/2006/relationships/image" Target="media/image35.png"/><Relationship Id="rId65" Type="http://schemas.openxmlformats.org/officeDocument/2006/relationships/hyperlink" Target="https://airmir.ru/products/komandnye_attrakciony/gigantskie-valenki.html" TargetMode="External"/><Relationship Id="rId73" Type="http://schemas.openxmlformats.org/officeDocument/2006/relationships/hyperlink" Target="https://www.citilink.ru/product/televizor-led-yuno-38-5-ulm-39tc120-chernyi-hd-ready-50hz-dvb-t2-dvb-c-1617349/" TargetMode="External"/><Relationship Id="rId78" Type="http://schemas.openxmlformats.org/officeDocument/2006/relationships/hyperlink" Target="https://www.citilink.ru/product/fleshka-usb-sandisk-cruzer-blade-64gb-usb2-0-chernyi-i-krasnyi-sdcz50-787875/" TargetMode="External"/><Relationship Id="rId81" Type="http://schemas.openxmlformats.org/officeDocument/2006/relationships/hyperlink" Target="https://gipermarketdom.ru/catalog/doska_gladilnaya/doska_gladilnaya_lora_fashion_golf_metall_1230kh460mm_nika/" TargetMode="External"/><Relationship Id="rId86" Type="http://schemas.openxmlformats.org/officeDocument/2006/relationships/image" Target="media/image47.jpeg"/><Relationship Id="rId94" Type="http://schemas.openxmlformats.org/officeDocument/2006/relationships/hyperlink" Target="https://www.wildberries.ru/catalog/20930912/detail.aspx" TargetMode="External"/><Relationship Id="rId99" Type="http://schemas.openxmlformats.org/officeDocument/2006/relationships/image" Target="media/image53.png"/><Relationship Id="rId101" Type="http://schemas.openxmlformats.org/officeDocument/2006/relationships/hyperlink" Target="https://www.sima-land.ru/464498/konstruktor-metallicheskiy-1-dlya-urokov-truda-206-detaley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3.jpeg"/><Relationship Id="rId39" Type="http://schemas.openxmlformats.org/officeDocument/2006/relationships/hyperlink" Target="https://ekaterinburg.domsporta.com/catalog/maty_gimnasticheskie/" TargetMode="External"/><Relationship Id="rId34" Type="http://schemas.openxmlformats.org/officeDocument/2006/relationships/hyperlink" Target="https://www.sima-land.ru/1818332/kleevye-sterzhni-tundra-7-h-300-mm-1-kg-84-sht/" TargetMode="External"/><Relationship Id="rId50" Type="http://schemas.openxmlformats.org/officeDocument/2006/relationships/image" Target="media/image30.jpeg"/><Relationship Id="rId55" Type="http://schemas.openxmlformats.org/officeDocument/2006/relationships/hyperlink" Target="https://leroymerlin.ru/product/yashchik-kristall-555x39x29-sm-plastik-s-kryshkoy-cvet-prozrachnyy-13464947/" TargetMode="External"/><Relationship Id="rId76" Type="http://schemas.openxmlformats.org/officeDocument/2006/relationships/image" Target="media/image43.jpeg"/><Relationship Id="rId97" Type="http://schemas.openxmlformats.org/officeDocument/2006/relationships/image" Target="media/image52.png"/><Relationship Id="rId7" Type="http://schemas.openxmlformats.org/officeDocument/2006/relationships/image" Target="media/image4.png"/><Relationship Id="rId71" Type="http://schemas.openxmlformats.org/officeDocument/2006/relationships/hyperlink" Target="https://tdkarusel.ru/catalog/fizkulturnoe-oborudovanie/attraktsion_gigantskie_lyzhi/" TargetMode="External"/><Relationship Id="rId92" Type="http://schemas.openxmlformats.org/officeDocument/2006/relationships/hyperlink" Target="https://www.wildberries.ru/catalog/115588118/detail.aspx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arket.yandex.ru/product--shvabra-dlia-pola-s-nasadkoi-iz-mikrofibry-seraia-perfecto-linea-teleskopicheskaia-rukoiatka-67-120-sm-43-392019/870851741?cpa=1&amp;cpc=fTXJaVdIPSkkwSneW9sbw4bZ2Bl7jQ2f3miRVZZV2AhcyxRU_Gyypq54YVslsTbyytkLRe7cU6teGd3lANU6cIhJ_8RFYAVOM12JgXFvbwoj5l8-XKDZSCA4yutWDBfKEWJMAbxePvsuPr-TeDDngRcMNcXLZ6FpHNmqzB_3tMeHJ14apnnDsyWcAZaiaazfW9T5uwuvzbsyGP8Q7riOQZetLRBJS4cKmOJFmrMld_2QBkwSVJvv3ahBts03Ov_9&amp;sku=101225921310&amp;offerid=v47f4EGHhdVi2F4ud3CJXg" TargetMode="External"/><Relationship Id="rId24" Type="http://schemas.openxmlformats.org/officeDocument/2006/relationships/image" Target="media/image19.jpeg"/><Relationship Id="rId40" Type="http://schemas.openxmlformats.org/officeDocument/2006/relationships/image" Target="media/image25.jpeg"/><Relationship Id="rId45" Type="http://schemas.openxmlformats.org/officeDocument/2006/relationships/hyperlink" Target="https://ekaterinburg.domsporta.com/catalog/raketki_dlya_nastolnogo_tennisa/" TargetMode="External"/><Relationship Id="rId66" Type="http://schemas.openxmlformats.org/officeDocument/2006/relationships/image" Target="media/image38.jpeg"/><Relationship Id="rId87" Type="http://schemas.openxmlformats.org/officeDocument/2006/relationships/hyperlink" Target="https://www.wildberries.ru/catalog/12605694/detail.aspx" TargetMode="External"/><Relationship Id="rId61" Type="http://schemas.openxmlformats.org/officeDocument/2006/relationships/hyperlink" Target="https://ekaterinburg.leroymerlin.ru/product/plechiki-spaceo-445x23x12-sm-derevo-stal-8-sht-cvet-naturalnyy-82680700/" TargetMode="External"/><Relationship Id="rId82" Type="http://schemas.openxmlformats.org/officeDocument/2006/relationships/image" Target="media/image45.jpeg"/><Relationship Id="rId19" Type="http://schemas.openxmlformats.org/officeDocument/2006/relationships/image" Target="media/image14.jpeg"/><Relationship Id="rId14" Type="http://schemas.openxmlformats.org/officeDocument/2006/relationships/image" Target="media/image11.png"/><Relationship Id="rId30" Type="http://schemas.openxmlformats.org/officeDocument/2006/relationships/hyperlink" Target="https://market.yandex.ru/product--telezhka-uborochnaia-brabix-601498-25-l/727346689?text=&#1090;&#1077;&#1083;&#1077;&#1078;&#1082;&#1072;%20&#1076;&#1083;&#1103;%20&#1091;&#1073;&#1086;&#1088;&#1082;&#1080;&amp;cpc=kfvGVVS4Y_nkBJKcuvtftmXY7dhUfFPeo9ihbTdIlilhn5mS3K-xOBsLugKZrGjkuLDszOwf-Dn_HVP8HCGZmd4cSGzga7WIRGL6fLeF1tYgM_Zsd0i4NPIQZgMcz_cEFA-DPjhFbv-9wDvLEvoVGsSrgYoKIFJLj-FO9-ofuDClJoMu2EzEfjr2NSU9zkIjXR-AyXf7Xpc%2C&amp;sku=101113739771&amp;do-waremd5=R9Ltc8Xf3LbpMIjLm1ZBOQ&amp;cpa=1&amp;nid=64582" TargetMode="External"/><Relationship Id="rId35" Type="http://schemas.openxmlformats.org/officeDocument/2006/relationships/image" Target="media/image22.png"/><Relationship Id="rId56" Type="http://schemas.openxmlformats.org/officeDocument/2006/relationships/image" Target="media/image33.png"/><Relationship Id="rId77" Type="http://schemas.openxmlformats.org/officeDocument/2006/relationships/hyperlink" Target="https://www.citilink.ru/product/flesh-disk-sandisk-16gbs-cruzer-blade-sdcz50-016g-b35-usb2-0-chernyi-1829286/" TargetMode="External"/><Relationship Id="rId100" Type="http://schemas.openxmlformats.org/officeDocument/2006/relationships/image" Target="media/image54.png"/><Relationship Id="rId8" Type="http://schemas.openxmlformats.org/officeDocument/2006/relationships/image" Target="media/image5.png"/><Relationship Id="rId51" Type="http://schemas.openxmlformats.org/officeDocument/2006/relationships/hyperlink" Target="https://gipermarketdom.ru/catalog/karnizy/karniz_potolochnyy_2_kh_ryadnyy_2_2m/" TargetMode="External"/><Relationship Id="rId72" Type="http://schemas.openxmlformats.org/officeDocument/2006/relationships/image" Target="media/image41.jpeg"/><Relationship Id="rId93" Type="http://schemas.openxmlformats.org/officeDocument/2006/relationships/image" Target="media/image50.jpeg"/><Relationship Id="rId98" Type="http://schemas.openxmlformats.org/officeDocument/2006/relationships/hyperlink" Target="https://www.wildberries.ru/catalog/58108622/detail.aspx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22</Pages>
  <Words>3269</Words>
  <Characters>18638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Марат Мухатинов</cp:lastModifiedBy>
  <cp:revision>3</cp:revision>
  <dcterms:created xsi:type="dcterms:W3CDTF">2023-03-14T12:46:00Z</dcterms:created>
  <dcterms:modified xsi:type="dcterms:W3CDTF">2023-03-15T09:19:00Z</dcterms:modified>
</cp:coreProperties>
</file>